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0E0168D9" w14:textId="6D8FEBFF" w:rsidR="000138F5" w:rsidRDefault="00C7641E" w:rsidP="00EE7F6D">
      <w:pPr>
        <w:pStyle w:val="Heading1"/>
      </w:pPr>
      <w:r w:rsidRPr="00C7641E">
        <w:t>Clark College Penguin Digest</w:t>
      </w:r>
      <w:r w:rsidR="00480A09">
        <w:t xml:space="preserve"> </w:t>
      </w:r>
      <w:r w:rsidR="00EC1A11">
        <w:t>February 6th</w:t>
      </w:r>
      <w:r w:rsidR="004515B4">
        <w:t>,</w:t>
      </w:r>
      <w:r w:rsidR="00D14108">
        <w:t xml:space="preserve"> 202</w:t>
      </w:r>
      <w:r w:rsidR="00986E35">
        <w:t>3</w:t>
      </w:r>
    </w:p>
    <w:p w14:paraId="053087D5" w14:textId="7C3BF162" w:rsidR="008C4B13" w:rsidRDefault="00887807" w:rsidP="0042479A">
      <w:r>
        <w:t>Do not forget to review the attachments to th</w:t>
      </w:r>
      <w:r w:rsidR="005362D1">
        <w:t>e email when applicable.</w:t>
      </w:r>
    </w:p>
    <w:p w14:paraId="524F17A6" w14:textId="5ED8F97C" w:rsidR="00D3731D" w:rsidRDefault="0003015A" w:rsidP="004C1798">
      <w:pPr>
        <w:pStyle w:val="Heading1"/>
      </w:pPr>
      <w:r>
        <w:t>What’s</w:t>
      </w:r>
      <w:r w:rsidR="00347EF4">
        <w:t xml:space="preserve"> New This Week </w:t>
      </w:r>
      <w:r w:rsidR="001420BB">
        <w:t>in</w:t>
      </w:r>
      <w:r w:rsidR="00347EF4">
        <w:t xml:space="preserve"> The Digest</w:t>
      </w:r>
    </w:p>
    <w:p w14:paraId="27EB6CE8" w14:textId="194BF48A" w:rsidR="00A216B6" w:rsidRDefault="00987898" w:rsidP="00DE12DF">
      <w:pPr>
        <w:pStyle w:val="Heading2"/>
      </w:pPr>
      <w:r>
        <w:t>AARP Tax Assistance</w:t>
      </w:r>
    </w:p>
    <w:p w14:paraId="11F12395" w14:textId="643B4913" w:rsidR="00987898" w:rsidRPr="00987898" w:rsidRDefault="007A63F9" w:rsidP="00987898">
      <w:r w:rsidRPr="007A63F9">
        <w:t>Our volunteers are just there to answer questions. Free e-</w:t>
      </w:r>
      <w:r w:rsidR="006B183C" w:rsidRPr="007A63F9">
        <w:t>file</w:t>
      </w:r>
      <w:r w:rsidRPr="007A63F9">
        <w:t xml:space="preserve"> is available depending upon income level.  Note: our in-person service does not have an income limit.</w:t>
      </w:r>
      <w:r w:rsidR="006B183C">
        <w:t xml:space="preserve"> </w:t>
      </w:r>
      <w:r w:rsidR="00987898">
        <w:t xml:space="preserve">Please review the flyer attached to this email for more information, including dates and locations. </w:t>
      </w:r>
      <w:r w:rsidR="00A10090">
        <w:t xml:space="preserve">More </w:t>
      </w:r>
      <w:hyperlink r:id="rId11" w:history="1">
        <w:r w:rsidR="00A10090" w:rsidRPr="00A10090">
          <w:rPr>
            <w:rStyle w:val="Hyperlink"/>
          </w:rPr>
          <w:t>info here.</w:t>
        </w:r>
      </w:hyperlink>
    </w:p>
    <w:p w14:paraId="41C3F4A2" w14:textId="6DE5E768" w:rsidR="006B3BC3" w:rsidRDefault="00BE2BBD" w:rsidP="00DE12DF">
      <w:pPr>
        <w:pStyle w:val="Heading2"/>
      </w:pPr>
      <w:r>
        <w:t>Health Services on Campus- New Pricing</w:t>
      </w:r>
    </w:p>
    <w:p w14:paraId="1C99E807" w14:textId="7A88F457" w:rsidR="00BE2BBD" w:rsidRPr="00BE2BBD" w:rsidRDefault="00BE2BBD" w:rsidP="00BE2BBD">
      <w:r w:rsidRPr="00BE2BBD">
        <w:t>Did you know you can access health services right here on campus with Dr. Buschur? She can help you if you are not feeling well, need vaccines or prescriptions for medications, or lab testing. She can diagnose and treat all kinds of illnesses.</w:t>
      </w:r>
      <w:r w:rsidRPr="00BE2BBD">
        <w:br/>
      </w:r>
      <w:r w:rsidR="00052F18" w:rsidRPr="00BE2BBD">
        <w:t>To</w:t>
      </w:r>
      <w:r w:rsidRPr="00BE2BBD">
        <w:t xml:space="preserve"> keep costs as low as possible we only charge what we pay for materials. These costs have increased so we have needed to charge slightly more, however we never want a lack of funds to prevent students from accessing the care they need. Come talk to us if you have any questions, if there is a service you need but you don't see it on our list, or to arrange alternate payment.</w:t>
      </w:r>
      <w:r w:rsidR="00052F18">
        <w:t xml:space="preserve"> </w:t>
      </w:r>
      <w:r w:rsidRPr="00BE2BBD">
        <w:t xml:space="preserve">We also have free mental health counseling, and over-the-counter medications at the </w:t>
      </w:r>
      <w:hyperlink r:id="rId12" w:history="1">
        <w:r w:rsidRPr="00052F18">
          <w:rPr>
            <w:rStyle w:val="Hyperlink"/>
          </w:rPr>
          <w:t>Counseling and Health Center</w:t>
        </w:r>
      </w:hyperlink>
      <w:r w:rsidRPr="00BE2BBD">
        <w:t xml:space="preserve">. Get in touch by calling or texting 360-992-2614, or </w:t>
      </w:r>
      <w:hyperlink r:id="rId13" w:history="1">
        <w:r w:rsidRPr="00052F18">
          <w:rPr>
            <w:rStyle w:val="Hyperlink"/>
          </w:rPr>
          <w:t>by email</w:t>
        </w:r>
      </w:hyperlink>
      <w:r w:rsidR="00052F18">
        <w:t>.</w:t>
      </w:r>
      <w:r w:rsidR="0068737D">
        <w:t xml:space="preserve"> Price sheet attached to email. </w:t>
      </w:r>
    </w:p>
    <w:p w14:paraId="6E5DF8D1" w14:textId="6BC68D47" w:rsidR="00BF2671" w:rsidRDefault="00BF2671" w:rsidP="00DE12DF">
      <w:pPr>
        <w:pStyle w:val="Heading2"/>
      </w:pPr>
      <w:r>
        <w:t>Wakanda Forever Double Showing, February 21</w:t>
      </w:r>
    </w:p>
    <w:p w14:paraId="29BC3148" w14:textId="53B77890" w:rsidR="00BF2671" w:rsidRDefault="0018769B" w:rsidP="0018769B">
      <w:r w:rsidRPr="0018769B">
        <w:t xml:space="preserve">Come enjoy free pizza and watch Wakanda Forever on Tuesday, Feb. 21 starting at 11am &amp; 2pm in Gaiser Student Center. We are offering two showings in-case you have class during one of them. Closed captioning provided. Questions </w:t>
      </w:r>
      <w:hyperlink r:id="rId14" w:history="1">
        <w:r w:rsidRPr="0018769B">
          <w:rPr>
            <w:rStyle w:val="Hyperlink"/>
          </w:rPr>
          <w:t>email Malcolm</w:t>
        </w:r>
      </w:hyperlink>
    </w:p>
    <w:p w14:paraId="40990B66" w14:textId="08DF20D8" w:rsidR="00827511" w:rsidRPr="0018769B" w:rsidRDefault="00827511" w:rsidP="0018769B">
      <w:r>
        <w:rPr>
          <w:noProof/>
        </w:rPr>
        <w:drawing>
          <wp:inline distT="0" distB="0" distL="0" distR="0" wp14:anchorId="72FBC08D" wp14:editId="70FBED67">
            <wp:extent cx="2602939" cy="1857375"/>
            <wp:effectExtent l="0" t="0" r="6985" b="0"/>
            <wp:docPr id="9" name="Picture 9" descr="Graphical user interface, websit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website, calenda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7115" cy="1860355"/>
                    </a:xfrm>
                    <a:prstGeom prst="rect">
                      <a:avLst/>
                    </a:prstGeom>
                  </pic:spPr>
                </pic:pic>
              </a:graphicData>
            </a:graphic>
          </wp:inline>
        </w:drawing>
      </w:r>
    </w:p>
    <w:p w14:paraId="264DCAF6" w14:textId="77777777" w:rsidR="00827511" w:rsidRDefault="00827511" w:rsidP="00827511">
      <w:pPr>
        <w:pStyle w:val="Heading2"/>
      </w:pPr>
      <w:r>
        <w:lastRenderedPageBreak/>
        <w:t>Thompson Fitness Center Promotion</w:t>
      </w:r>
    </w:p>
    <w:p w14:paraId="47DDE2AC" w14:textId="271B9561" w:rsidR="00827511" w:rsidRDefault="00827511" w:rsidP="00827511">
      <w:r w:rsidRPr="003D044F">
        <w:t>You started the New Year right! Keep up the effort and love your heart during February, the American Heart month. Make your ticker happy by coming to the Thompson Fitness Center 10 times during the month of February to be entered into a drawing for a chance to win.</w:t>
      </w:r>
    </w:p>
    <w:p w14:paraId="0D98F558" w14:textId="221CD9D7" w:rsidR="000A4361" w:rsidRDefault="000A4361" w:rsidP="00DE12DF">
      <w:pPr>
        <w:pStyle w:val="Heading2"/>
      </w:pPr>
      <w:r>
        <w:t>Loving Your Resources Department Scavenger Hunt, Feb 13-15</w:t>
      </w:r>
    </w:p>
    <w:p w14:paraId="04263CD4" w14:textId="7A51ED64" w:rsidR="000A4361" w:rsidRDefault="00507105" w:rsidP="00507105">
      <w:r w:rsidRPr="00507105">
        <w:t xml:space="preserve">Come learn about what free resources the departments can offer you as you walk the campus and collect candy. Start in the Office of Student Life - PUB 160 and fill up your passport to receive 2 Regal Movie Tickets. One prize per student. Monday, Feb. 13 - 15 from 9am - 4pm. Questions </w:t>
      </w:r>
      <w:hyperlink r:id="rId16" w:history="1">
        <w:r w:rsidRPr="00507105">
          <w:rPr>
            <w:rStyle w:val="Hyperlink"/>
          </w:rPr>
          <w:t>email Sami</w:t>
        </w:r>
      </w:hyperlink>
      <w:r>
        <w:t>.</w:t>
      </w:r>
    </w:p>
    <w:p w14:paraId="340D04F9" w14:textId="62B4328F" w:rsidR="00BF2671" w:rsidRPr="00507105" w:rsidRDefault="00BF2671" w:rsidP="00507105">
      <w:r>
        <w:rPr>
          <w:noProof/>
        </w:rPr>
        <w:drawing>
          <wp:inline distT="0" distB="0" distL="0" distR="0" wp14:anchorId="36047E61" wp14:editId="44FCC551">
            <wp:extent cx="2675466" cy="1504950"/>
            <wp:effectExtent l="0" t="0" r="0" b="0"/>
            <wp:docPr id="7" name="Picture 7"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8671" cy="1506753"/>
                    </a:xfrm>
                    <a:prstGeom prst="rect">
                      <a:avLst/>
                    </a:prstGeom>
                  </pic:spPr>
                </pic:pic>
              </a:graphicData>
            </a:graphic>
          </wp:inline>
        </w:drawing>
      </w:r>
    </w:p>
    <w:p w14:paraId="7EC81567" w14:textId="046AB241" w:rsidR="00D3731D" w:rsidRDefault="00D3731D" w:rsidP="00DE12DF">
      <w:pPr>
        <w:pStyle w:val="Heading2"/>
      </w:pPr>
      <w:r>
        <w:t>MyPlan</w:t>
      </w:r>
      <w:r w:rsidR="00BA1333">
        <w:t xml:space="preserve"> Canvas </w:t>
      </w:r>
      <w:r w:rsidR="00C15A51">
        <w:t>Course</w:t>
      </w:r>
    </w:p>
    <w:p w14:paraId="0C451D31" w14:textId="09D31196" w:rsidR="00C15A51" w:rsidRPr="00C15A51" w:rsidRDefault="00C15A51" w:rsidP="00C15A51">
      <w:r w:rsidRPr="00C15A51">
        <w:t>Do you want more time with your community, career, class planning or cash? Check out MyPlan and select an activity. Sign up for your MyPlan Canvas invitation now!</w:t>
      </w:r>
      <w:r>
        <w:t xml:space="preserve"> </w:t>
      </w:r>
      <w:r w:rsidR="002D0E27">
        <w:t xml:space="preserve">If interested in checking out our new canvas page complete this </w:t>
      </w:r>
      <w:hyperlink r:id="rId18" w:history="1">
        <w:r w:rsidR="002D0E27" w:rsidRPr="002D0E27">
          <w:rPr>
            <w:rStyle w:val="Hyperlink"/>
          </w:rPr>
          <w:t>short form</w:t>
        </w:r>
      </w:hyperlink>
      <w:r w:rsidR="002D0E27">
        <w:t xml:space="preserve">. We would love your feedback on it as well. </w:t>
      </w:r>
    </w:p>
    <w:p w14:paraId="4473EE91" w14:textId="06131248" w:rsidR="004E5E88" w:rsidRDefault="004E5E88" w:rsidP="004E5E88">
      <w:pPr>
        <w:pStyle w:val="Heading2"/>
      </w:pPr>
      <w:r>
        <w:t>Marshall Award Nomination Due February 17</w:t>
      </w:r>
      <w:r w:rsidRPr="00B65250">
        <w:rPr>
          <w:vertAlign w:val="superscript"/>
        </w:rPr>
        <w:t>th</w:t>
      </w:r>
    </w:p>
    <w:p w14:paraId="24B0FA12" w14:textId="36FC1FD0" w:rsidR="00B65250" w:rsidRDefault="00C54844" w:rsidP="00B65250">
      <w:r>
        <w:t xml:space="preserve">Do you know a senior in high school, resident of Clark County, committed to serving a greater good and demonstrates leadership potential, serves as a role model, motivating others to become involved? If so, </w:t>
      </w:r>
      <w:hyperlink r:id="rId19" w:history="1">
        <w:r w:rsidRPr="0098624B">
          <w:rPr>
            <w:rStyle w:val="Hyperlink"/>
          </w:rPr>
          <w:t xml:space="preserve">nominate them for a $3,500 </w:t>
        </w:r>
        <w:r w:rsidR="00024174" w:rsidRPr="0098624B">
          <w:rPr>
            <w:rStyle w:val="Hyperlink"/>
          </w:rPr>
          <w:t>scholarship</w:t>
        </w:r>
        <w:r w:rsidR="0098624B" w:rsidRPr="0098624B">
          <w:rPr>
            <w:rStyle w:val="Hyperlink"/>
          </w:rPr>
          <w:t>.</w:t>
        </w:r>
      </w:hyperlink>
    </w:p>
    <w:p w14:paraId="015D5299" w14:textId="738CCDFF" w:rsidR="0098624B" w:rsidRDefault="0098624B" w:rsidP="0098624B">
      <w:pPr>
        <w:pStyle w:val="Heading2"/>
      </w:pPr>
      <w:r>
        <w:t>Join a Clark College Committee</w:t>
      </w:r>
    </w:p>
    <w:p w14:paraId="7BC79A2E" w14:textId="65F1F194" w:rsidR="0098624B" w:rsidRDefault="00EF258D" w:rsidP="00EF258D">
      <w:r w:rsidRPr="00EF258D">
        <w:t xml:space="preserve">The College needs to hear from students. Apply to serve as a student representative on a variety of </w:t>
      </w:r>
      <w:r w:rsidRPr="00EF258D">
        <w:t>college</w:t>
      </w:r>
      <w:r w:rsidRPr="00EF258D">
        <w:t xml:space="preserve"> committees and share your perspective. </w:t>
      </w:r>
      <w:hyperlink r:id="rId20" w:history="1">
        <w:r w:rsidRPr="006D67E3">
          <w:rPr>
            <w:rStyle w:val="Hyperlink"/>
          </w:rPr>
          <w:t>Apply</w:t>
        </w:r>
      </w:hyperlink>
      <w:r w:rsidRPr="00EF258D">
        <w:t xml:space="preserve"> and earn $15.74 per hour.</w:t>
      </w:r>
      <w:r>
        <w:t xml:space="preserve"> </w:t>
      </w:r>
      <w:r w:rsidRPr="00EF258D">
        <w:t xml:space="preserve">Questions? Contact ASCC Vice President, </w:t>
      </w:r>
      <w:hyperlink r:id="rId21" w:history="1">
        <w:r w:rsidRPr="00EF258D">
          <w:rPr>
            <w:rStyle w:val="Hyperlink"/>
          </w:rPr>
          <w:t>David Goebel</w:t>
        </w:r>
      </w:hyperlink>
      <w:r w:rsidRPr="00EF258D">
        <w:t>.</w:t>
      </w:r>
    </w:p>
    <w:p w14:paraId="5CB96BFF" w14:textId="3F6B75EB" w:rsidR="0064295E" w:rsidRDefault="0064295E" w:rsidP="006D67E3">
      <w:pPr>
        <w:pStyle w:val="Heading2"/>
      </w:pPr>
      <w:r>
        <w:t>Join a Student Club Today</w:t>
      </w:r>
    </w:p>
    <w:p w14:paraId="18977E5B" w14:textId="21FF3C10" w:rsidR="0064295E" w:rsidRPr="00C413EC" w:rsidRDefault="00C413EC" w:rsidP="00C413EC">
      <w:r w:rsidRPr="00C413EC">
        <w:t xml:space="preserve">Looking to connect with students with similar interests? Check out the student clubs page </w:t>
      </w:r>
      <w:hyperlink r:id="rId22" w:history="1">
        <w:r w:rsidRPr="00C413EC">
          <w:rPr>
            <w:rStyle w:val="Hyperlink"/>
          </w:rPr>
          <w:t>here</w:t>
        </w:r>
      </w:hyperlink>
      <w:r w:rsidRPr="00C413EC">
        <w:t xml:space="preserve">. Questions email </w:t>
      </w:r>
      <w:hyperlink r:id="rId23" w:history="1">
        <w:r w:rsidRPr="00C413EC">
          <w:rPr>
            <w:rStyle w:val="Hyperlink"/>
          </w:rPr>
          <w:t>Student Life</w:t>
        </w:r>
      </w:hyperlink>
      <w:r w:rsidRPr="00C413EC">
        <w:t>.</w:t>
      </w:r>
    </w:p>
    <w:p w14:paraId="0DCDAD09" w14:textId="141AA1AF" w:rsidR="006D67E3" w:rsidRDefault="006D67E3" w:rsidP="006D67E3">
      <w:pPr>
        <w:pStyle w:val="Heading2"/>
      </w:pPr>
      <w:r>
        <w:lastRenderedPageBreak/>
        <w:t>Outstanding Faculty Award Nominations</w:t>
      </w:r>
    </w:p>
    <w:p w14:paraId="17F21127" w14:textId="78D567A4" w:rsidR="00471657" w:rsidRDefault="00471657" w:rsidP="00471657">
      <w:r>
        <w:t>Do you know an instructor, librarian or counselor who supports students, makes an impact, respects difference and/or teaches passionately</w:t>
      </w:r>
      <w:r w:rsidR="00657FC2">
        <w:t xml:space="preserve">? Nominate them for a cash award and college-wide recognition! </w:t>
      </w:r>
      <w:hyperlink r:id="rId24" w:history="1">
        <w:r w:rsidR="00657FC2" w:rsidRPr="00657FC2">
          <w:rPr>
            <w:rStyle w:val="Hyperlink"/>
          </w:rPr>
          <w:t>L</w:t>
        </w:r>
        <w:r w:rsidR="00657FC2" w:rsidRPr="00657FC2">
          <w:rPr>
            <w:rStyle w:val="Hyperlink"/>
          </w:rPr>
          <w:t>earn more about this award</w:t>
        </w:r>
      </w:hyperlink>
      <w:r w:rsidR="00657FC2" w:rsidRPr="00657FC2">
        <w:t xml:space="preserve">, view past recipients, and how to nominate your favorite instructor (which is any Clark College full- or part-time faculty, counselor, librarian, or department head). Nominations open March 6 and on March 17, so you have time to think about who you would like to see win this award! A Canvas banner </w:t>
      </w:r>
      <w:r w:rsidR="00657FC2" w:rsidRPr="00657FC2">
        <w:t>will</w:t>
      </w:r>
      <w:r w:rsidR="00657FC2" w:rsidRPr="00657FC2">
        <w:t xml:space="preserve"> run this Winter quarter to remind you and let you know when nominations open!</w:t>
      </w:r>
    </w:p>
    <w:p w14:paraId="2DF5ECA6" w14:textId="75A8EC7D" w:rsidR="00BA15A4" w:rsidRDefault="00BA15A4" w:rsidP="00BA15A4">
      <w:pPr>
        <w:pStyle w:val="Heading2"/>
      </w:pPr>
      <w:r>
        <w:t>Event Recommendations Needed</w:t>
      </w:r>
    </w:p>
    <w:p w14:paraId="6C8577FC" w14:textId="64571DE8" w:rsidR="00BA15A4" w:rsidRDefault="002F684F" w:rsidP="002F684F">
      <w:r w:rsidRPr="002F684F">
        <w:t xml:space="preserve">Student input is needed to help plan spring quarter events for students. Each student who fills out </w:t>
      </w:r>
      <w:hyperlink r:id="rId25" w:history="1">
        <w:r w:rsidRPr="002F684F">
          <w:rPr>
            <w:rStyle w:val="Hyperlink"/>
          </w:rPr>
          <w:t>the survey</w:t>
        </w:r>
      </w:hyperlink>
      <w:r w:rsidRPr="002F684F">
        <w:t xml:space="preserve"> receives 2 movie tickets. Brought to you by your Service and Activities Fees. Questions email </w:t>
      </w:r>
      <w:hyperlink r:id="rId26" w:history="1">
        <w:r w:rsidRPr="0064295E">
          <w:rPr>
            <w:rStyle w:val="Hyperlink"/>
          </w:rPr>
          <w:t>Malcolm</w:t>
        </w:r>
      </w:hyperlink>
    </w:p>
    <w:p w14:paraId="7D232971" w14:textId="2FF7F9E7" w:rsidR="008D51B5" w:rsidRPr="002F684F" w:rsidRDefault="008D51B5" w:rsidP="002F684F">
      <w:r>
        <w:rPr>
          <w:noProof/>
        </w:rPr>
        <w:drawing>
          <wp:inline distT="0" distB="0" distL="0" distR="0" wp14:anchorId="573ACD5C" wp14:editId="234A35F5">
            <wp:extent cx="2790825" cy="1799128"/>
            <wp:effectExtent l="0" t="0" r="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96005" cy="1802467"/>
                    </a:xfrm>
                    <a:prstGeom prst="rect">
                      <a:avLst/>
                    </a:prstGeom>
                  </pic:spPr>
                </pic:pic>
              </a:graphicData>
            </a:graphic>
          </wp:inline>
        </w:drawing>
      </w:r>
    </w:p>
    <w:p w14:paraId="7C72AE07" w14:textId="70FAB43D" w:rsidR="002B019D" w:rsidRDefault="002B019D" w:rsidP="00AC2EB2">
      <w:pPr>
        <w:pStyle w:val="Heading1"/>
      </w:pPr>
      <w:r>
        <w:t>Scholarship Opportunities</w:t>
      </w:r>
    </w:p>
    <w:p w14:paraId="5219B677" w14:textId="77777777" w:rsidR="002B019D" w:rsidRDefault="002B019D" w:rsidP="002B019D">
      <w:pPr>
        <w:pStyle w:val="Heading2"/>
      </w:pPr>
      <w:r>
        <w:t>2023-2024 Scholarships Available, Apply Now Through April 14</w:t>
      </w:r>
    </w:p>
    <w:p w14:paraId="3F79C9B3" w14:textId="77777777" w:rsidR="002B019D" w:rsidRDefault="002B019D" w:rsidP="002B019D">
      <w:r>
        <w:t>Over $1 million is available to Clark students in any major for the upcoming academic year.  Students with a minimum 2.5 GPA who are attending next year can submit a completed Clark College Foundation Scholarship Application by April 14 to be considered.  Be sure to start early as letters of recommendation are required.</w:t>
      </w:r>
    </w:p>
    <w:p w14:paraId="5CE180DE" w14:textId="2EB3FA43" w:rsidR="002B019D" w:rsidRDefault="002B019D" w:rsidP="002B019D">
      <w:pPr>
        <w:rPr>
          <w:rStyle w:val="Hyperlink"/>
        </w:rPr>
      </w:pPr>
      <w:r>
        <w:t xml:space="preserve">Transfer scholarships are also available for students who will be graduating this year and transferring to other colleges next year.  Check eligibility requirements before applying.  The deadline is May 1. Other scholarship opportunities are also available, so be sure to check the website to see if there are others you would like to apply for. </w:t>
      </w:r>
      <w:hyperlink r:id="rId28" w:history="1">
        <w:r>
          <w:rPr>
            <w:rStyle w:val="Hyperlink"/>
          </w:rPr>
          <w:t>Apply here!</w:t>
        </w:r>
      </w:hyperlink>
    </w:p>
    <w:p w14:paraId="166D184A" w14:textId="77777777" w:rsidR="00872BF2" w:rsidRDefault="00872BF2" w:rsidP="00872BF2">
      <w:pPr>
        <w:pStyle w:val="Heading2"/>
      </w:pPr>
      <w:r>
        <w:lastRenderedPageBreak/>
        <w:t>Clark college foundation</w:t>
      </w:r>
      <w:r>
        <w:t xml:space="preserve"> </w:t>
      </w:r>
      <w:r>
        <w:t>Deadline: April 14, 2023</w:t>
      </w:r>
    </w:p>
    <w:p w14:paraId="2EC8C7B3" w14:textId="5C53D05B" w:rsidR="00872BF2" w:rsidRPr="00872BF2" w:rsidRDefault="00872BF2" w:rsidP="00872BF2">
      <w:r w:rsidRPr="00872BF2">
        <w:t>Over $1 million is available to Clark students in any major for the upcoming academic year. Students with a minimum 2.5 GPA who are attending next year can submit a completed Clark College Foundation Scholarship Application by April 14 to be considered. Be sure to start early as letters of recommendation are required. Transfer scholarships are also available for students who will be graduating and transferring to other colleges. Other scholarship opportunities are also available, so be sure to check the website to see if there are others you would like to apply for. </w:t>
      </w:r>
      <w:hyperlink r:id="rId29" w:tgtFrame="_blank" w:history="1">
        <w:r w:rsidRPr="00872BF2">
          <w:rPr>
            <w:rStyle w:val="Hyperlink"/>
          </w:rPr>
          <w:t>Apply here!</w:t>
        </w:r>
      </w:hyperlink>
    </w:p>
    <w:p w14:paraId="12122D08" w14:textId="77777777" w:rsidR="00872BF2" w:rsidRDefault="00872BF2" w:rsidP="00872BF2">
      <w:pPr>
        <w:pStyle w:val="Heading2"/>
      </w:pPr>
      <w:r>
        <w:t>Washington state Opportunity Baccalaureate Deadline: February 28, 2023</w:t>
      </w:r>
    </w:p>
    <w:p w14:paraId="48A0F47F" w14:textId="75DF4976" w:rsidR="00872BF2" w:rsidRPr="00872BF2" w:rsidRDefault="00872BF2" w:rsidP="00872BF2">
      <w:r w:rsidRPr="00872BF2">
        <w:t xml:space="preserve">The Baccalaureate Scholarship provides up to $22,500 in financial aid support and access to career-launching support services for students pursuing high-demand STEM and health care majors. This scholarship can be used to cover tuition, </w:t>
      </w:r>
      <w:proofErr w:type="gramStart"/>
      <w:r w:rsidRPr="00872BF2">
        <w:t>fees</w:t>
      </w:r>
      <w:proofErr w:type="gramEnd"/>
      <w:r w:rsidRPr="00872BF2">
        <w:t xml:space="preserve"> and other indirect costs of attendance such as housing, transportation, food and more. Funding can be used for any eligible STEM or health care degree at any eligible public or private college or university in Washington state. </w:t>
      </w:r>
      <w:hyperlink r:id="rId30" w:history="1">
        <w:r w:rsidRPr="00872BF2">
          <w:rPr>
            <w:rStyle w:val="Hyperlink"/>
          </w:rPr>
          <w:t>Apply Here!</w:t>
        </w:r>
      </w:hyperlink>
    </w:p>
    <w:p w14:paraId="6F64B98D" w14:textId="20E6F260" w:rsidR="00872BF2" w:rsidRDefault="00872BF2" w:rsidP="00872BF2">
      <w:pPr>
        <w:pStyle w:val="Heading2"/>
      </w:pPr>
      <w:r>
        <w:t xml:space="preserve">Washington Women </w:t>
      </w:r>
      <w:r w:rsidR="00B9378B">
        <w:t>in</w:t>
      </w:r>
      <w:r>
        <w:t xml:space="preserve"> Need</w:t>
      </w:r>
      <w:r>
        <w:t xml:space="preserve"> </w:t>
      </w:r>
      <w:r>
        <w:t>Deadline April 13, 2023</w:t>
      </w:r>
    </w:p>
    <w:p w14:paraId="516AFF84" w14:textId="364F2792" w:rsidR="00872BF2" w:rsidRDefault="00872BF2" w:rsidP="001814E4">
      <w:r w:rsidRPr="00872BF2">
        <w:t xml:space="preserve">WWIN is accepting applications now through April 13 for new Star Scholars! Our Scholars are women who represent WWIN’s values and are ready to transform their lives through higher education and careers. Each Scholar receives up to $5,000 per year toward their total Cost of Attendance, and their scholarship may be renewed each year up to $20,000 total over the course of their undergraduate education. They also have the support of our Resiliency Fund to help with financial setbacks along the way and our Career Coaching program. </w:t>
      </w:r>
      <w:hyperlink r:id="rId31" w:history="1">
        <w:r w:rsidRPr="00872BF2">
          <w:rPr>
            <w:rStyle w:val="Hyperlink"/>
          </w:rPr>
          <w:t>Apply Here!</w:t>
        </w:r>
      </w:hyperlink>
    </w:p>
    <w:p w14:paraId="689A2CBA" w14:textId="1900DEAB" w:rsidR="006C4135" w:rsidRDefault="006C4135" w:rsidP="006C4135">
      <w:pPr>
        <w:pStyle w:val="Heading2"/>
      </w:pPr>
      <w:r>
        <w:t>Fellowship Opportunity for Recent High School Graduates</w:t>
      </w:r>
    </w:p>
    <w:p w14:paraId="4994B701" w14:textId="7959CF46" w:rsidR="006C4135" w:rsidRPr="002B019D" w:rsidRDefault="006C4135" w:rsidP="002B019D">
      <w:r w:rsidRPr="00E56EAA">
        <w:t xml:space="preserve">Calling all recent high school graduates! Want to earn $1,000? </w:t>
      </w:r>
      <w:proofErr w:type="spellStart"/>
      <w:r w:rsidRPr="00E56EAA">
        <w:t>iUrban</w:t>
      </w:r>
      <w:proofErr w:type="spellEnd"/>
      <w:r w:rsidRPr="00E56EAA">
        <w:t xml:space="preserve"> Teen and Vancouver Public Schools have a 60-hour fellowship opportunity where you will get the chance to have an impact on a young person at YOUR elementary school of choice within the Vancouver School District. Please visit </w:t>
      </w:r>
      <w:hyperlink r:id="rId32" w:history="1">
        <w:r w:rsidRPr="00E56EAA">
          <w:rPr>
            <w:rStyle w:val="Hyperlink"/>
          </w:rPr>
          <w:t>our website</w:t>
        </w:r>
      </w:hyperlink>
      <w:r w:rsidRPr="00E56EAA">
        <w:t xml:space="preserve"> to learn more about this opportunity and apply!</w:t>
      </w:r>
    </w:p>
    <w:p w14:paraId="3ABC254B" w14:textId="1450D7C7" w:rsidR="00AF5BDB" w:rsidRDefault="00AF5BDB" w:rsidP="00AC2EB2">
      <w:pPr>
        <w:pStyle w:val="Heading1"/>
      </w:pPr>
      <w:r>
        <w:lastRenderedPageBreak/>
        <w:t>Events</w:t>
      </w:r>
    </w:p>
    <w:p w14:paraId="2C2AFD42" w14:textId="77777777" w:rsidR="002B019D" w:rsidRDefault="002B019D" w:rsidP="002B019D">
      <w:pPr>
        <w:pStyle w:val="Heading2"/>
      </w:pPr>
      <w:r>
        <w:t>Free Virtual Cooking Classes, 2/8, 2/15 &amp; 2/22</w:t>
      </w:r>
    </w:p>
    <w:p w14:paraId="08428673" w14:textId="77777777" w:rsidR="002B019D" w:rsidRDefault="002B019D" w:rsidP="002B019D">
      <w:r w:rsidRPr="00F7292A">
        <w:t xml:space="preserve">Do you like to cook? Cook virtually with Food Network Star </w:t>
      </w:r>
      <w:proofErr w:type="spellStart"/>
      <w:r w:rsidRPr="00F7292A">
        <w:t>Jyll</w:t>
      </w:r>
      <w:proofErr w:type="spellEnd"/>
      <w:r w:rsidRPr="00F7292A">
        <w:t xml:space="preserve"> Everman and you</w:t>
      </w:r>
      <w:r>
        <w:t>r</w:t>
      </w:r>
      <w:r w:rsidRPr="00F7292A">
        <w:t xml:space="preserve"> APB on Feb. 8, Feb. </w:t>
      </w:r>
      <w:proofErr w:type="gramStart"/>
      <w:r w:rsidRPr="00F7292A">
        <w:t>15</w:t>
      </w:r>
      <w:proofErr w:type="gramEnd"/>
      <w:r w:rsidRPr="00F7292A">
        <w:t xml:space="preserve"> and Feb. 22.</w:t>
      </w:r>
      <w:r>
        <w:t xml:space="preserve"> </w:t>
      </w:r>
      <w:hyperlink r:id="rId33" w:history="1">
        <w:r w:rsidRPr="00E778B5">
          <w:rPr>
            <w:rStyle w:val="Hyperlink"/>
          </w:rPr>
          <w:t>Email Angie</w:t>
        </w:r>
      </w:hyperlink>
      <w:r w:rsidRPr="00F7292A">
        <w:t xml:space="preserve">, ASAP, for recipes, equipment, list of ingredients etc... Also, if you need the ingredients let her know now so we can buy them for you. </w:t>
      </w:r>
      <w:hyperlink r:id="rId34" w:history="1">
        <w:r w:rsidRPr="00E778B5">
          <w:rPr>
            <w:rStyle w:val="Hyperlink"/>
          </w:rPr>
          <w:t>Zoom</w:t>
        </w:r>
      </w:hyperlink>
      <w:r w:rsidRPr="00F7292A">
        <w:t xml:space="preserve"> is good for all 3 classes.</w:t>
      </w:r>
    </w:p>
    <w:p w14:paraId="7B2CA977" w14:textId="77777777" w:rsidR="002B019D" w:rsidRDefault="002B019D" w:rsidP="002B019D">
      <w:pPr>
        <w:pStyle w:val="ListParagraph"/>
        <w:numPr>
          <w:ilvl w:val="0"/>
          <w:numId w:val="7"/>
        </w:numPr>
      </w:pPr>
      <w:r w:rsidRPr="00F7292A">
        <w:t>Feb. 8 - BBQ Chicken Rice Bowl &amp; Chicken Pasta Salad (deadline to order ingredients is Feb. 1)</w:t>
      </w:r>
    </w:p>
    <w:p w14:paraId="7B6E2334" w14:textId="77777777" w:rsidR="002B019D" w:rsidRDefault="002B019D" w:rsidP="002B019D">
      <w:pPr>
        <w:pStyle w:val="ListParagraph"/>
        <w:numPr>
          <w:ilvl w:val="0"/>
          <w:numId w:val="7"/>
        </w:numPr>
      </w:pPr>
      <w:r w:rsidRPr="00F7292A">
        <w:t xml:space="preserve">Feb. 15 - Microwave Avocado Toast, Parmesan Risotto &amp; Caramel Macchiato </w:t>
      </w:r>
      <w:proofErr w:type="spellStart"/>
      <w:r w:rsidRPr="00F7292A">
        <w:t>Mugcake</w:t>
      </w:r>
      <w:proofErr w:type="spellEnd"/>
      <w:r w:rsidRPr="00F7292A">
        <w:t xml:space="preserve"> (deadline to order ingredients is Feb. 8)</w:t>
      </w:r>
    </w:p>
    <w:p w14:paraId="4B496E29" w14:textId="77777777" w:rsidR="002B019D" w:rsidRDefault="002B019D" w:rsidP="002B019D">
      <w:pPr>
        <w:pStyle w:val="ListParagraph"/>
        <w:numPr>
          <w:ilvl w:val="0"/>
          <w:numId w:val="7"/>
        </w:numPr>
      </w:pPr>
      <w:r w:rsidRPr="00F7292A">
        <w:t>Feb. 22 - Chipotle Sweet Potato Taco and Spicy Corn Muffins (deadline to order ingredients is Feb. 15)</w:t>
      </w:r>
    </w:p>
    <w:p w14:paraId="5A8B46E1" w14:textId="5B02D669" w:rsidR="002B019D" w:rsidRDefault="002B019D" w:rsidP="002B019D">
      <w:r>
        <w:rPr>
          <w:noProof/>
        </w:rPr>
        <w:drawing>
          <wp:inline distT="0" distB="0" distL="0" distR="0" wp14:anchorId="2A5842AC" wp14:editId="17029A07">
            <wp:extent cx="3420533" cy="1924050"/>
            <wp:effectExtent l="0" t="0" r="8890" b="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22263" cy="1925023"/>
                    </a:xfrm>
                    <a:prstGeom prst="rect">
                      <a:avLst/>
                    </a:prstGeom>
                  </pic:spPr>
                </pic:pic>
              </a:graphicData>
            </a:graphic>
          </wp:inline>
        </w:drawing>
      </w:r>
    </w:p>
    <w:p w14:paraId="5EEF8DB4" w14:textId="02BD52C5" w:rsidR="00AF5BDB" w:rsidRDefault="00AF5BDB" w:rsidP="00AF5BDB">
      <w:pPr>
        <w:pStyle w:val="Heading2"/>
      </w:pPr>
      <w:r>
        <w:t xml:space="preserve">Chill Out Mondays, </w:t>
      </w:r>
      <w:r w:rsidR="00E62E5E">
        <w:t>2/6</w:t>
      </w:r>
      <w:r>
        <w:t>-</w:t>
      </w:r>
      <w:r w:rsidR="00E62E5E">
        <w:t>2/27</w:t>
      </w:r>
    </w:p>
    <w:p w14:paraId="647C24FF" w14:textId="1B5A082E" w:rsidR="00E62E5E" w:rsidRDefault="00F76681" w:rsidP="00AF5BDB">
      <w:r w:rsidRPr="00F76681">
        <w:t xml:space="preserve">Come connect and relax with other students and your APB on Mondays from 11am - 2pm in PUB 161. All Make &amp; Take items are free for students, staff, and faculty. In addition to the activity, we will also be offering board games, coloring pages etc. </w:t>
      </w:r>
      <w:r w:rsidRPr="002364FA">
        <w:t xml:space="preserve">Questions email </w:t>
      </w:r>
      <w:hyperlink r:id="rId36" w:history="1">
        <w:r w:rsidRPr="00444CC6">
          <w:rPr>
            <w:rStyle w:val="Hyperlink"/>
          </w:rPr>
          <w:t>Sami</w:t>
        </w:r>
      </w:hyperlink>
      <w:r w:rsidRPr="002364FA">
        <w:t>.</w:t>
      </w:r>
      <w:r w:rsidRPr="00F76681">
        <w:br/>
        <w:t>2/6 - Embroidery Heart</w:t>
      </w:r>
      <w:r w:rsidRPr="00F76681">
        <w:br/>
        <w:t>2/13 - Air Plants &amp; Hot Cocoa Bar</w:t>
      </w:r>
      <w:r w:rsidRPr="00F76681">
        <w:br/>
        <w:t>2/27 - Art Journaling &amp; Hot Cocoa Bar</w:t>
      </w:r>
    </w:p>
    <w:p w14:paraId="67F881C2" w14:textId="0E2B5245" w:rsidR="001E031A" w:rsidRPr="002364FA" w:rsidRDefault="001E031A" w:rsidP="00AF5BDB">
      <w:r>
        <w:rPr>
          <w:noProof/>
        </w:rPr>
        <w:lastRenderedPageBreak/>
        <w:drawing>
          <wp:inline distT="0" distB="0" distL="0" distR="0" wp14:anchorId="2EFFD0CC" wp14:editId="44897747">
            <wp:extent cx="2486025" cy="1611401"/>
            <wp:effectExtent l="0" t="0" r="0" b="8255"/>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95367" cy="1617457"/>
                    </a:xfrm>
                    <a:prstGeom prst="rect">
                      <a:avLst/>
                    </a:prstGeom>
                  </pic:spPr>
                </pic:pic>
              </a:graphicData>
            </a:graphic>
          </wp:inline>
        </w:drawing>
      </w:r>
    </w:p>
    <w:p w14:paraId="7CA9933C" w14:textId="0ED1C572" w:rsidR="00AF5BDB" w:rsidRDefault="00AF5BDB" w:rsidP="00AF5BDB">
      <w:pPr>
        <w:pStyle w:val="Heading2"/>
      </w:pPr>
      <w:r>
        <w:t xml:space="preserve">Free Virtual Trivia Fridays, </w:t>
      </w:r>
      <w:r w:rsidR="00035C43">
        <w:t xml:space="preserve">2/3 &amp; </w:t>
      </w:r>
      <w:r w:rsidR="00AC2EB2">
        <w:t>2</w:t>
      </w:r>
      <w:r>
        <w:t>/10</w:t>
      </w:r>
    </w:p>
    <w:p w14:paraId="7C8868C0" w14:textId="77777777" w:rsidR="00B66CE5" w:rsidRDefault="00D4732D" w:rsidP="00D4732D">
      <w:r w:rsidRPr="00D4732D">
        <w:t xml:space="preserve">Join us virtually as we play various trivia and bingo games each Friday starting on Feb. 3 &amp; Feb. 10 from 11:00am - 12:00pm. Friends and family can play although only currently registered students can win. One Amazon Gift Card per student. Questions email </w:t>
      </w:r>
      <w:hyperlink r:id="rId38" w:history="1">
        <w:r w:rsidRPr="00D4732D">
          <w:rPr>
            <w:rStyle w:val="Hyperlink"/>
          </w:rPr>
          <w:t>Sami</w:t>
        </w:r>
      </w:hyperlink>
      <w:r w:rsidRPr="00D4732D">
        <w:t>.</w:t>
      </w:r>
      <w:r w:rsidRPr="00D4732D">
        <w:br/>
        <w:t xml:space="preserve">Feb. 3 - </w:t>
      </w:r>
      <w:hyperlink r:id="rId39" w:history="1">
        <w:r w:rsidRPr="00E1292B">
          <w:rPr>
            <w:rStyle w:val="Hyperlink"/>
          </w:rPr>
          <w:t>Cartoon Bingo</w:t>
        </w:r>
      </w:hyperlink>
      <w:r w:rsidRPr="00D4732D">
        <w:br/>
        <w:t xml:space="preserve">Feb. 10 - </w:t>
      </w:r>
      <w:hyperlink r:id="rId40" w:history="1">
        <w:r w:rsidRPr="00E1292B">
          <w:rPr>
            <w:rStyle w:val="Hyperlink"/>
          </w:rPr>
          <w:t>The Most Magical Bingo on Earth (Disney Theme)</w:t>
        </w:r>
      </w:hyperlink>
    </w:p>
    <w:p w14:paraId="5E381783" w14:textId="41EAAB0A" w:rsidR="00D4732D" w:rsidRPr="00D4732D" w:rsidRDefault="00B66CE5" w:rsidP="00D4732D">
      <w:r>
        <w:rPr>
          <w:noProof/>
        </w:rPr>
        <w:drawing>
          <wp:inline distT="0" distB="0" distL="0" distR="0" wp14:anchorId="62B06D4E" wp14:editId="203F9F94">
            <wp:extent cx="2675466" cy="15049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77851" cy="1506292"/>
                    </a:xfrm>
                    <a:prstGeom prst="rect">
                      <a:avLst/>
                    </a:prstGeom>
                  </pic:spPr>
                </pic:pic>
              </a:graphicData>
            </a:graphic>
          </wp:inline>
        </w:drawing>
      </w:r>
      <w:r w:rsidR="00D4732D" w:rsidRPr="00D4732D">
        <w:t xml:space="preserve"> </w:t>
      </w:r>
    </w:p>
    <w:p w14:paraId="3FB4CF3C" w14:textId="72E5353B" w:rsidR="007C5403" w:rsidRDefault="007C5403" w:rsidP="00EE7F6D">
      <w:pPr>
        <w:pStyle w:val="Heading1"/>
      </w:pPr>
      <w:r>
        <w:t>Student Employment</w:t>
      </w:r>
    </w:p>
    <w:p w14:paraId="78286E98" w14:textId="77777777" w:rsidR="007C5403" w:rsidRDefault="007C5403" w:rsidP="007C5403">
      <w:pPr>
        <w:pStyle w:val="Heading2"/>
      </w:pPr>
      <w:r>
        <w:t>Student Employment Open Positions</w:t>
      </w:r>
    </w:p>
    <w:p w14:paraId="4227C058" w14:textId="0A9E5FFF" w:rsidR="007C5403" w:rsidRDefault="007C5403" w:rsidP="007C5403">
      <w:r w:rsidRPr="007254FF">
        <w:t xml:space="preserve">Apply to Student Employment! Complete the Student Employment Quiz by going to your </w:t>
      </w:r>
      <w:hyperlink r:id="rId42" w:history="1">
        <w:proofErr w:type="spellStart"/>
        <w:r w:rsidRPr="006B4611">
          <w:rPr>
            <w:rStyle w:val="Hyperlink"/>
          </w:rPr>
          <w:t>MyClark@Clark</w:t>
        </w:r>
        <w:proofErr w:type="spellEnd"/>
      </w:hyperlink>
      <w:r w:rsidRPr="007254FF">
        <w:t xml:space="preserve"> &gt; Paying for College &gt; Student Employment. You will see jobs you qualify for, whether that is Work Study</w:t>
      </w:r>
      <w:r>
        <w:t xml:space="preserve"> </w:t>
      </w:r>
      <w:r w:rsidRPr="007254FF">
        <w:t>(WS) or Institutional Hire</w:t>
      </w:r>
      <w:r>
        <w:t xml:space="preserve"> </w:t>
      </w:r>
      <w:r w:rsidRPr="007254FF">
        <w:t>(IH) positions or both.</w:t>
      </w:r>
      <w:r w:rsidRPr="007254FF">
        <w:br/>
      </w:r>
      <w:r w:rsidR="0022441E" w:rsidRPr="0022441E">
        <w:rPr>
          <w:rStyle w:val="Heading3Char"/>
          <w:rFonts w:eastAsiaTheme="minorHAnsi"/>
        </w:rPr>
        <w:t>IH0368B – Lab Assistant Aide II $15.94/hr</w:t>
      </w:r>
      <w:r w:rsidR="0022441E">
        <w:rPr>
          <w:rStyle w:val="Heading3Char"/>
          <w:rFonts w:eastAsiaTheme="minorHAnsi"/>
        </w:rPr>
        <w:t>.</w:t>
      </w:r>
      <w:r w:rsidR="0022441E" w:rsidRPr="0022441E">
        <w:br/>
        <w:t>Assist students with locating and using laboratory equipment. Maintain a clean and safe laboratory environment. Maintain laboratory equipment. Responsible for securing equipment in locked cabinets, checking out equipment to students, inspecting equipment for damage/loss. Assist in laboratory equipment setup for classroom &amp; instructional use.</w:t>
      </w:r>
      <w:r w:rsidR="0022441E" w:rsidRPr="0022441E">
        <w:br/>
      </w:r>
      <w:r w:rsidR="0022441E" w:rsidRPr="0022441E">
        <w:rPr>
          <w:rStyle w:val="Heading3Char"/>
          <w:rFonts w:eastAsiaTheme="minorHAnsi"/>
        </w:rPr>
        <w:t>IH840B – ESL Classroom Tutor $15.94/hr</w:t>
      </w:r>
      <w:r w:rsidR="0022441E">
        <w:rPr>
          <w:rStyle w:val="Heading3Char"/>
          <w:rFonts w:eastAsiaTheme="minorHAnsi"/>
        </w:rPr>
        <w:t>.</w:t>
      </w:r>
      <w:r w:rsidR="0022441E" w:rsidRPr="0022441E">
        <w:rPr>
          <w:rStyle w:val="Heading3Char"/>
          <w:rFonts w:eastAsiaTheme="minorHAnsi"/>
        </w:rPr>
        <w:br/>
      </w:r>
      <w:r w:rsidR="0022441E" w:rsidRPr="0022441E">
        <w:t>Required availability: Tuesday's &amp; Thursday's 6:30pm- 9pm</w:t>
      </w:r>
      <w:r w:rsidR="0022441E" w:rsidRPr="0022441E">
        <w:br/>
        <w:t xml:space="preserve">Assist instructor in beginning ESL classes. Follow instructor’s directions. Help students </w:t>
      </w:r>
      <w:r w:rsidR="0022441E" w:rsidRPr="0022441E">
        <w:lastRenderedPageBreak/>
        <w:t>individually and in small groups in the classroom.</w:t>
      </w:r>
      <w:r w:rsidR="0022441E" w:rsidRPr="0022441E">
        <w:t xml:space="preserve"> </w:t>
      </w:r>
      <w:r w:rsidR="0022441E" w:rsidRPr="0022441E">
        <w:br/>
      </w:r>
      <w:r w:rsidR="0022441E" w:rsidRPr="0022441E">
        <w:rPr>
          <w:rStyle w:val="Heading3Char"/>
          <w:rFonts w:eastAsiaTheme="minorHAnsi"/>
        </w:rPr>
        <w:t>WSS489B – Grounds &amp; Nursery Services Specialist 1 $16.25/hr</w:t>
      </w:r>
      <w:r w:rsidR="0022441E">
        <w:rPr>
          <w:rStyle w:val="Heading3Char"/>
          <w:rFonts w:eastAsiaTheme="minorHAnsi"/>
        </w:rPr>
        <w:t>.</w:t>
      </w:r>
      <w:r w:rsidR="0022441E" w:rsidRPr="0022441E">
        <w:br/>
        <w:t>Perform maintenance of grounds, landscapes, and fields. Perform routine duties including weeding, pruning, raking, and shoveling or materials. Collect and remove accumulated litter on campus, in parking areas and along campus perimeter. Assists in moving materials and supplies. Perform other related duties as required and/or assigned.</w:t>
      </w:r>
      <w:r w:rsidR="0022441E" w:rsidRPr="0022441E">
        <w:br/>
      </w:r>
      <w:r w:rsidR="0022441E" w:rsidRPr="0022441E">
        <w:rPr>
          <w:rStyle w:val="Heading3Char"/>
          <w:rFonts w:eastAsiaTheme="minorHAnsi"/>
        </w:rPr>
        <w:t>WSS846B - MESA Community Builder $16.25/hr</w:t>
      </w:r>
      <w:r w:rsidR="0022441E">
        <w:rPr>
          <w:rStyle w:val="Heading3Char"/>
          <w:rFonts w:eastAsiaTheme="minorHAnsi"/>
        </w:rPr>
        <w:t>.</w:t>
      </w:r>
      <w:r w:rsidR="0022441E" w:rsidRPr="0022441E">
        <w:br/>
        <w:t>Be an enthusiastic STEM (Science, Technology, Engineering, and/or Math) student with a passion for MESA's mission to empower historically underrepresented students in STEM. Enjoy interacting with diverse students and planning and promoting social events.</w:t>
      </w:r>
    </w:p>
    <w:p w14:paraId="0A0AC504" w14:textId="22FD1072" w:rsidR="007C5403" w:rsidRPr="008103E0" w:rsidRDefault="007C5403" w:rsidP="007C5403">
      <w:r w:rsidRPr="008103E0">
        <w:t xml:space="preserve">If you have any questions regarding student employment, you can email </w:t>
      </w:r>
      <w:hyperlink r:id="rId43" w:history="1">
        <w:r w:rsidRPr="008103E0">
          <w:rPr>
            <w:rStyle w:val="Hyperlink"/>
          </w:rPr>
          <w:t>Career Services</w:t>
        </w:r>
      </w:hyperlink>
      <w:r>
        <w:t xml:space="preserve"> </w:t>
      </w:r>
      <w:r w:rsidRPr="008103E0">
        <w:t xml:space="preserve">or visit the </w:t>
      </w:r>
      <w:hyperlink r:id="rId44" w:history="1">
        <w:r w:rsidRPr="008103E0">
          <w:rPr>
            <w:rStyle w:val="Hyperlink"/>
          </w:rPr>
          <w:t>Student Employment Page.</w:t>
        </w:r>
      </w:hyperlink>
    </w:p>
    <w:p w14:paraId="5A34E426" w14:textId="77777777" w:rsidR="007C5403" w:rsidRDefault="007C5403" w:rsidP="007C5403">
      <w:pPr>
        <w:pStyle w:val="Heading2"/>
      </w:pPr>
      <w:r>
        <w:t>ASCC Student Government is Hiring, $15.94/hour</w:t>
      </w:r>
    </w:p>
    <w:p w14:paraId="60714EB4" w14:textId="6230F11A" w:rsidR="007C5403" w:rsidRPr="007C5403" w:rsidRDefault="007C5403" w:rsidP="007C5403">
      <w:r w:rsidRPr="009C59A3">
        <w:t>The ASCC Student Government is looking for student leaders for the 2022-2023 school year! Qualifications at time of application:</w:t>
      </w:r>
      <w:r w:rsidRPr="009C59A3">
        <w:br/>
        <w:t>• Be enrolled in eight (8) credits or more at Clark College.</w:t>
      </w:r>
      <w:r w:rsidRPr="009C59A3">
        <w:br/>
        <w:t>• Possess and maintain a 2.50 cumulative grade point average at Clark College: and</w:t>
      </w:r>
      <w:r w:rsidRPr="009C59A3">
        <w:br/>
        <w:t>• Have completed a minimum of twelve (12) college level credits at Clark College at time of application.</w:t>
      </w:r>
      <w:r w:rsidRPr="009C59A3">
        <w:br/>
        <w:t>Compensation – Institutional Hire (not work-study eligible):</w:t>
      </w:r>
      <w:r w:rsidRPr="009C59A3">
        <w:br/>
        <w:t>• Positions are paid $15.94 per hour</w:t>
      </w:r>
      <w:r w:rsidRPr="009C59A3">
        <w:br/>
        <w:t>• Must be able to work 15 hours per week during regular business hours. Regular business hours are Monday-Friday 9:00 am-5:00 pm.</w:t>
      </w:r>
      <w:r w:rsidRPr="009C59A3">
        <w:br/>
        <w:t xml:space="preserve">Review job descriptions and submit the </w:t>
      </w:r>
      <w:hyperlink r:id="rId45" w:history="1">
        <w:r w:rsidRPr="00FC6291">
          <w:rPr>
            <w:rStyle w:val="Hyperlink"/>
          </w:rPr>
          <w:t>application online</w:t>
        </w:r>
      </w:hyperlink>
      <w:r w:rsidRPr="009C59A3">
        <w:t xml:space="preserve">. Questions email </w:t>
      </w:r>
      <w:hyperlink r:id="rId46" w:history="1">
        <w:r w:rsidRPr="00FC6291">
          <w:rPr>
            <w:rStyle w:val="Hyperlink"/>
          </w:rPr>
          <w:t>Student Life</w:t>
        </w:r>
      </w:hyperlink>
    </w:p>
    <w:p w14:paraId="0E872E75" w14:textId="6C80A239" w:rsidR="002B019D" w:rsidRDefault="00511C7A" w:rsidP="002B019D">
      <w:pPr>
        <w:pStyle w:val="Heading1"/>
      </w:pPr>
      <w:r>
        <w:t xml:space="preserve">Student Resources </w:t>
      </w:r>
    </w:p>
    <w:p w14:paraId="170C46F0" w14:textId="77777777" w:rsidR="005B761B" w:rsidRDefault="005B761B" w:rsidP="005B761B">
      <w:pPr>
        <w:pStyle w:val="Heading2"/>
      </w:pPr>
      <w:r>
        <w:t>How Does Your Class Schedule Look for Spring Term?</w:t>
      </w:r>
    </w:p>
    <w:p w14:paraId="4D0A18F6" w14:textId="77777777" w:rsidR="005B761B" w:rsidRDefault="005B761B" w:rsidP="005B761B">
      <w:r w:rsidRPr="00B76498">
        <w:t xml:space="preserve">Now is a great time to meet with your academic advisor to review and make modifications to your plan for spring term classes AND your long-term plan for summer and fall. Schedule an appointment (virtual or in person) soon to co-create your plan with your advisor. Schedule your appointment </w:t>
      </w:r>
      <w:hyperlink r:id="rId47" w:history="1">
        <w:r w:rsidRPr="00B76498">
          <w:rPr>
            <w:rStyle w:val="Hyperlink"/>
          </w:rPr>
          <w:t>here.</w:t>
        </w:r>
      </w:hyperlink>
    </w:p>
    <w:p w14:paraId="176C82EA" w14:textId="77777777" w:rsidR="005B761B" w:rsidRDefault="005B761B" w:rsidP="005B761B">
      <w:pPr>
        <w:pStyle w:val="Heading2"/>
      </w:pPr>
      <w:r>
        <w:t>Get Involved and Volunteer</w:t>
      </w:r>
    </w:p>
    <w:p w14:paraId="5C3C7974" w14:textId="28F6AE04" w:rsidR="005B761B" w:rsidRDefault="005B761B" w:rsidP="005B761B">
      <w:r w:rsidRPr="005C1204">
        <w:t xml:space="preserve">Student Life is looking for students to volunteer and help at on-campus events and the Penguin Pantry. Fill out the interest </w:t>
      </w:r>
      <w:hyperlink r:id="rId48" w:history="1">
        <w:r w:rsidRPr="000833A6">
          <w:rPr>
            <w:rStyle w:val="Hyperlink"/>
          </w:rPr>
          <w:t>form here</w:t>
        </w:r>
      </w:hyperlink>
      <w:r w:rsidRPr="005C1204">
        <w:t xml:space="preserve">. Questions email </w:t>
      </w:r>
      <w:hyperlink r:id="rId49" w:history="1">
        <w:r w:rsidRPr="005C1204">
          <w:rPr>
            <w:rStyle w:val="Hyperlink"/>
          </w:rPr>
          <w:t>Sami</w:t>
        </w:r>
      </w:hyperlink>
    </w:p>
    <w:p w14:paraId="329A16FB" w14:textId="6737A186" w:rsidR="002B019D" w:rsidRDefault="002B019D" w:rsidP="002B019D">
      <w:pPr>
        <w:pStyle w:val="Heading2"/>
      </w:pPr>
      <w:r>
        <w:lastRenderedPageBreak/>
        <w:t>Student Success Workshops</w:t>
      </w:r>
    </w:p>
    <w:p w14:paraId="5C7060A4" w14:textId="77777777" w:rsidR="002B019D" w:rsidRDefault="002B019D" w:rsidP="002B019D">
      <w:r>
        <w:t xml:space="preserve">Check out the Student Success Workshop </w:t>
      </w:r>
      <w:hyperlink r:id="rId50" w:history="1">
        <w:r w:rsidRPr="002F6F6E">
          <w:rPr>
            <w:rStyle w:val="Hyperlink"/>
          </w:rPr>
          <w:t>schedule.</w:t>
        </w:r>
      </w:hyperlink>
      <w:r>
        <w:t xml:space="preserve"> You can register for as many as you want. There is a workshop for everyone. They are all free and anyone can attend.</w:t>
      </w:r>
    </w:p>
    <w:p w14:paraId="5E385C07" w14:textId="77777777" w:rsidR="002B019D" w:rsidRDefault="002B019D" w:rsidP="002B019D">
      <w:pPr>
        <w:pStyle w:val="Heading3"/>
      </w:pPr>
      <w:r>
        <w:t>Advising Services Workshops</w:t>
      </w:r>
    </w:p>
    <w:p w14:paraId="7CE32F4A" w14:textId="2AD59D02" w:rsidR="002B019D" w:rsidRDefault="002B019D" w:rsidP="002B019D">
      <w:r w:rsidRPr="008370DB">
        <w:t xml:space="preserve">Advising Services is holding a series of helpful workshops to make sure students are on the right track and getting the right information! These workshops include transfer planning and degree pathway sessions that cover healthcare, general transfer, business, education, and engineering. For more information and to register, check out the Student </w:t>
      </w:r>
      <w:hyperlink r:id="rId51" w:history="1">
        <w:r w:rsidRPr="006D2243">
          <w:rPr>
            <w:rStyle w:val="Hyperlink"/>
          </w:rPr>
          <w:t>Success Workshop schedule</w:t>
        </w:r>
      </w:hyperlink>
      <w:r w:rsidRPr="008370DB">
        <w:t xml:space="preserve"> or the advising</w:t>
      </w:r>
      <w:hyperlink r:id="rId52" w:history="1">
        <w:r w:rsidRPr="006D2243">
          <w:rPr>
            <w:rStyle w:val="Hyperlink"/>
          </w:rPr>
          <w:t xml:space="preserve"> website</w:t>
        </w:r>
      </w:hyperlink>
      <w:r w:rsidRPr="008370DB">
        <w:t>.</w:t>
      </w:r>
    </w:p>
    <w:p w14:paraId="32A0A07E" w14:textId="52ED83B9" w:rsidR="00AC2EB2" w:rsidRDefault="00AC2EB2" w:rsidP="00AC2EB2">
      <w:pPr>
        <w:pStyle w:val="Heading2"/>
      </w:pPr>
      <w:r>
        <w:t>Working Family Tax Credit Information</w:t>
      </w:r>
    </w:p>
    <w:p w14:paraId="77CA9AC6" w14:textId="46B72F8A" w:rsidR="00AC2EB2" w:rsidRDefault="00AC2EB2" w:rsidP="00AC2EB2">
      <w:r w:rsidRPr="00F15D74">
        <w:t xml:space="preserve">Beginning in February 2023 through December 31, </w:t>
      </w:r>
      <w:r w:rsidR="00515EAC" w:rsidRPr="00F15D74">
        <w:t>2023,</w:t>
      </w:r>
      <w:r w:rsidRPr="00F15D74">
        <w:t xml:space="preserve"> individuals with and without children and people that file their taxes with a Social Security Number (SSN</w:t>
      </w:r>
      <w:proofErr w:type="gramStart"/>
      <w:r w:rsidRPr="00F15D74">
        <w:t>)</w:t>
      </w:r>
      <w:proofErr w:type="gramEnd"/>
      <w:r w:rsidRPr="00F15D74">
        <w:t xml:space="preserve"> or an Individual Taxpayer Identification Number (ITIN) will be able to claim this money. This is </w:t>
      </w:r>
      <w:hyperlink r:id="rId53" w:history="1">
        <w:r w:rsidRPr="00F15D74">
          <w:rPr>
            <w:rStyle w:val="Hyperlink"/>
          </w:rPr>
          <w:t>a video</w:t>
        </w:r>
      </w:hyperlink>
      <w:r w:rsidRPr="00F15D74">
        <w:t xml:space="preserve"> on how to get an ITIN number. ITIN Webinar from the IRS: ITIN Process Webinar (irsvideos.gov)</w:t>
      </w:r>
      <w:r>
        <w:t xml:space="preserve">. </w:t>
      </w:r>
      <w:r w:rsidRPr="00F15D74">
        <w:t xml:space="preserve">You can </w:t>
      </w:r>
      <w:hyperlink r:id="rId54" w:history="1">
        <w:r w:rsidRPr="008C159F">
          <w:rPr>
            <w:rStyle w:val="Hyperlink"/>
          </w:rPr>
          <w:t>check here</w:t>
        </w:r>
      </w:hyperlink>
      <w:r w:rsidRPr="00F15D74">
        <w:t xml:space="preserve"> to see if you are eligible for the </w:t>
      </w:r>
      <w:hyperlink r:id="rId55" w:history="1">
        <w:r w:rsidRPr="009C41FF">
          <w:rPr>
            <w:rStyle w:val="Hyperlink"/>
          </w:rPr>
          <w:t>WFTC</w:t>
        </w:r>
      </w:hyperlink>
      <w:r w:rsidRPr="00F15D74">
        <w:t>.</w:t>
      </w:r>
    </w:p>
    <w:p w14:paraId="233AD863" w14:textId="77777777" w:rsidR="007C5403" w:rsidRDefault="007C5403" w:rsidP="007C5403">
      <w:pPr>
        <w:pStyle w:val="Heading2"/>
      </w:pPr>
      <w:r>
        <w:t>Tutoring In Person or Online – Visit Today!</w:t>
      </w:r>
    </w:p>
    <w:p w14:paraId="39228199" w14:textId="472747A8" w:rsidR="007C5403" w:rsidRDefault="007C5403" w:rsidP="007C5403">
      <w:r w:rsidRPr="00F82D18">
        <w:t xml:space="preserve">Visit Clark College Tutoring Services Monday through Thursday 9am to 5pm or Friday 9am to 2pm! Tutoring Services is available for in-person support in Hawkins Hall, room 102! The Virtual Center also continues to provide Zoom tutoring, you can connect with any of our Zoom tutors OR our in-person tutors via the Virtual Center. View tutor availability for both in-person and Zoom tutoring on the </w:t>
      </w:r>
      <w:hyperlink r:id="rId56" w:tgtFrame="_blank" w:history="1">
        <w:r w:rsidRPr="00F82D18">
          <w:rPr>
            <w:rStyle w:val="Hyperlink"/>
          </w:rPr>
          <w:t>Tutoring Services</w:t>
        </w:r>
      </w:hyperlink>
      <w:r w:rsidRPr="00F82D18">
        <w:t xml:space="preserve"> web page by clicking “Visit the Virtual Tutoring Center to view tutor schedules”. Students may access links to the Zoom sessions and helpful tutoring resources via Canvas in the </w:t>
      </w:r>
      <w:hyperlink r:id="rId57" w:tgtFrame="_blank" w:history="1">
        <w:r w:rsidRPr="00F82D18">
          <w:rPr>
            <w:rStyle w:val="Hyperlink"/>
          </w:rPr>
          <w:t>Virtual Tutoring Center</w:t>
        </w:r>
      </w:hyperlink>
      <w:r w:rsidRPr="00F82D18">
        <w:t xml:space="preserve"> for most general subjects or select </w:t>
      </w:r>
      <w:hyperlink r:id="rId58" w:tgtFrame="_blank" w:history="1">
        <w:r w:rsidRPr="00F82D18">
          <w:rPr>
            <w:rStyle w:val="Hyperlink"/>
          </w:rPr>
          <w:t>Accounting and Business</w:t>
        </w:r>
      </w:hyperlink>
      <w:r w:rsidRPr="00F82D18">
        <w:t xml:space="preserve"> for those specific subjects virtually as well. Please have your Student ID ready to sign-in with our helpful front desk staff and they will get you connected to the tutor you need! Online support is also available at </w:t>
      </w:r>
      <w:hyperlink r:id="rId59" w:tgtFrame="_blank" w:history="1">
        <w:r w:rsidRPr="00F82D18">
          <w:rPr>
            <w:rStyle w:val="Hyperlink"/>
          </w:rPr>
          <w:t>etutoringOnline.org</w:t>
        </w:r>
      </w:hyperlink>
      <w:r w:rsidRPr="00F82D18">
        <w:t>. Remember, tutoring is a FREE resource to you and an extremely beneficial study practice! </w:t>
      </w:r>
    </w:p>
    <w:p w14:paraId="44BDC9E6" w14:textId="1519D3B0" w:rsidR="00E04DF8" w:rsidRDefault="00E04DF8" w:rsidP="00E04DF8">
      <w:pPr>
        <w:pStyle w:val="Heading2"/>
      </w:pPr>
      <w:r>
        <w:t>Check Your Textbook Costs for Free or Low-Cost Options First</w:t>
      </w:r>
    </w:p>
    <w:p w14:paraId="3FF75472" w14:textId="77777777" w:rsidR="00E04DF8" w:rsidRDefault="00E04DF8" w:rsidP="00E04DF8">
      <w:pPr>
        <w:spacing w:after="0"/>
      </w:pPr>
      <w:r w:rsidRPr="00AD43B4">
        <w:t>Many of our instructors work hard to keep the costs low for you and find materials that are FREE and low cost to keep your costs down as much as possible! When searching for your classes you can view which classes use these materials BEFORE signing up for your class! There are three types of searches you can look for:</w:t>
      </w:r>
    </w:p>
    <w:p w14:paraId="0E6F75BB" w14:textId="77777777" w:rsidR="00E04DF8" w:rsidRDefault="00E04DF8" w:rsidP="00E04DF8">
      <w:pPr>
        <w:pStyle w:val="ListParagraph"/>
        <w:numPr>
          <w:ilvl w:val="0"/>
          <w:numId w:val="1"/>
        </w:numPr>
        <w:spacing w:after="0"/>
      </w:pPr>
      <w:r w:rsidRPr="00AD43B4">
        <w:lastRenderedPageBreak/>
        <w:t>OER stands for Open Educational Resources - this is an option where the instructor has chosen instructional materials that do not have any cost to you at all - FREE!</w:t>
      </w:r>
    </w:p>
    <w:p w14:paraId="65043204" w14:textId="77777777" w:rsidR="00E04DF8" w:rsidRDefault="00E04DF8" w:rsidP="00E04DF8">
      <w:pPr>
        <w:pStyle w:val="ListParagraph"/>
        <w:numPr>
          <w:ilvl w:val="0"/>
          <w:numId w:val="1"/>
        </w:numPr>
        <w:spacing w:after="0"/>
      </w:pPr>
      <w:r w:rsidRPr="00AD43B4">
        <w:t>LCT stands for Low-Cost Textbooks - this is an option where the instructor has chosen instructional materials that are $50 or less.</w:t>
      </w:r>
    </w:p>
    <w:p w14:paraId="6CFFAE4C" w14:textId="77777777" w:rsidR="00E04DF8" w:rsidRDefault="00E04DF8" w:rsidP="00E04DF8">
      <w:pPr>
        <w:pStyle w:val="ListParagraph"/>
        <w:numPr>
          <w:ilvl w:val="0"/>
          <w:numId w:val="1"/>
        </w:numPr>
        <w:spacing w:after="0"/>
      </w:pPr>
      <w:r w:rsidRPr="00AD43B4">
        <w:t>FDDA stands for First Day Digital Access - this is an option where the instructor has chosen instructional materials that you do not purchase from the bookstore but that are already charged as part of your tuition when you register. The advantage is that you have access within your course's Canvas shell on the first day of classes. These are not always low cost but typically do fall in the low-cost range.</w:t>
      </w:r>
    </w:p>
    <w:p w14:paraId="27CE9A90" w14:textId="77777777" w:rsidR="00E04DF8" w:rsidRDefault="00E04DF8" w:rsidP="00E04DF8">
      <w:pPr>
        <w:spacing w:after="0"/>
      </w:pPr>
      <w:r w:rsidRPr="001E096A">
        <w:t>How to search for classes that use OER and/or LCT?</w:t>
      </w:r>
    </w:p>
    <w:p w14:paraId="3C0C5104" w14:textId="77777777" w:rsidR="00E04DF8" w:rsidRDefault="00E04DF8" w:rsidP="00E04DF8">
      <w:pPr>
        <w:pStyle w:val="ListParagraph"/>
        <w:numPr>
          <w:ilvl w:val="0"/>
          <w:numId w:val="2"/>
        </w:numPr>
        <w:spacing w:after="0"/>
      </w:pPr>
      <w:r w:rsidRPr="00AD43B4">
        <w:t>Go to the Class Search page in ctcLink</w:t>
      </w:r>
    </w:p>
    <w:p w14:paraId="3F8CE3F7" w14:textId="77777777" w:rsidR="00E04DF8" w:rsidRDefault="00E04DF8" w:rsidP="00E04DF8">
      <w:pPr>
        <w:pStyle w:val="ListParagraph"/>
        <w:numPr>
          <w:ilvl w:val="0"/>
          <w:numId w:val="2"/>
        </w:numPr>
        <w:spacing w:after="0"/>
      </w:pPr>
      <w:r w:rsidRPr="00AD43B4">
        <w:t>Fill out the information for the class you are looking for</w:t>
      </w:r>
      <w:r>
        <w:t>, t</w:t>
      </w:r>
      <w:r w:rsidRPr="00AD43B4">
        <w:t>hen click on "more filters."</w:t>
      </w:r>
    </w:p>
    <w:p w14:paraId="1B124895" w14:textId="77777777" w:rsidR="00E04DF8" w:rsidRDefault="00E04DF8" w:rsidP="00E04DF8">
      <w:pPr>
        <w:pStyle w:val="ListParagraph"/>
        <w:numPr>
          <w:ilvl w:val="0"/>
          <w:numId w:val="2"/>
        </w:numPr>
        <w:spacing w:after="0"/>
      </w:pPr>
      <w:r w:rsidRPr="00AD43B4">
        <w:t>Go to the "Course Attribute" dropdown.</w:t>
      </w:r>
    </w:p>
    <w:p w14:paraId="27774B68" w14:textId="77777777" w:rsidR="00E04DF8" w:rsidRDefault="00E04DF8" w:rsidP="00E04DF8">
      <w:pPr>
        <w:pStyle w:val="ListParagraph"/>
        <w:numPr>
          <w:ilvl w:val="0"/>
          <w:numId w:val="2"/>
        </w:numPr>
        <w:spacing w:after="0"/>
      </w:pPr>
      <w:r w:rsidRPr="00AD43B4">
        <w:t>Click the box for both "Low-Cost Textbooks" and "OER: No textbook to purchase." or "FDDA: First Day Digital Access"</w:t>
      </w:r>
    </w:p>
    <w:p w14:paraId="665ACED6" w14:textId="30C1A724" w:rsidR="00E04DF8" w:rsidRDefault="00E04DF8" w:rsidP="00E04DF8">
      <w:pPr>
        <w:spacing w:after="0"/>
      </w:pPr>
      <w:r w:rsidRPr="00AD43B4">
        <w:t>If the class you need to take has LCT, OER or FDDA options, those class sections will appear. If nothing appears, then those textbook options are not available for that class. You can view each individual section and class to see which option it has available. How cool is that!?</w:t>
      </w:r>
    </w:p>
    <w:p w14:paraId="243809CF" w14:textId="77777777" w:rsidR="002B019D" w:rsidRDefault="002B019D" w:rsidP="002B019D">
      <w:pPr>
        <w:pStyle w:val="Heading2"/>
      </w:pPr>
      <w:r>
        <w:t>Career &amp; Personality Assessment Opportunities!</w:t>
      </w:r>
    </w:p>
    <w:p w14:paraId="29BF1FE9" w14:textId="580F6372" w:rsidR="002B019D" w:rsidRDefault="002B019D" w:rsidP="002B019D">
      <w:r w:rsidRPr="00CC1F0B">
        <w:t>Want support with discovering your career possibilities? The Strong Interest Inventory (SII) provides insight into your interests, career motivators, workstyle preferences, and helps you identify good-fit careers and educational programs. Sign-up to complete this assessment and attend an interpretation session, visit</w:t>
      </w:r>
      <w:r>
        <w:t xml:space="preserve"> </w:t>
      </w:r>
      <w:hyperlink r:id="rId60" w:history="1">
        <w:r w:rsidRPr="00CC1F0B">
          <w:rPr>
            <w:rStyle w:val="Hyperlink"/>
          </w:rPr>
          <w:t>here.</w:t>
        </w:r>
      </w:hyperlink>
      <w:r w:rsidRPr="00CC1F0B">
        <w:br/>
      </w:r>
      <w:r w:rsidRPr="00CC1F0B">
        <w:br/>
        <w:t>Want to learn more about your unique personality type preferences and career possibilities? The Myers-Briggs Type Indicator (MBTI) is the most-widely-used assessment for understanding personality type preferences. The MBTI identifies and describes your strengths and unique preferences, and helps you answer these questions: "How does my personality inform my choice of work environment?" and "What careers are popular among people with my personality type?" Sign-up to complete this assessment and attend an interpretation session, visit</w:t>
      </w:r>
      <w:r>
        <w:t xml:space="preserve"> </w:t>
      </w:r>
      <w:hyperlink r:id="rId61" w:history="1">
        <w:r w:rsidRPr="00BF0B17">
          <w:rPr>
            <w:rStyle w:val="Hyperlink"/>
          </w:rPr>
          <w:t>here.</w:t>
        </w:r>
      </w:hyperlink>
      <w:r>
        <w:t xml:space="preserve"> </w:t>
      </w:r>
      <w:r w:rsidRPr="00CC1F0B">
        <w:t xml:space="preserve">To learn more, visit the </w:t>
      </w:r>
      <w:hyperlink r:id="rId62" w:history="1">
        <w:r w:rsidRPr="00BF0B17">
          <w:rPr>
            <w:rStyle w:val="Hyperlink"/>
          </w:rPr>
          <w:t>Career Assessments page</w:t>
        </w:r>
      </w:hyperlink>
      <w:r w:rsidRPr="00CC1F0B">
        <w:t xml:space="preserve">. Questions? Contact </w:t>
      </w:r>
      <w:hyperlink r:id="rId63" w:history="1">
        <w:r w:rsidRPr="00BF0B17">
          <w:rPr>
            <w:rStyle w:val="Hyperlink"/>
          </w:rPr>
          <w:t>Career Services</w:t>
        </w:r>
      </w:hyperlink>
      <w:r>
        <w:t xml:space="preserve"> </w:t>
      </w:r>
      <w:r w:rsidRPr="00CC1F0B">
        <w:t>or call 360-992-2902.</w:t>
      </w:r>
    </w:p>
    <w:p w14:paraId="1ED77D9D" w14:textId="1DDC5BEC" w:rsidR="002D3C88" w:rsidRDefault="002D3C88" w:rsidP="002D3C88">
      <w:pPr>
        <w:pStyle w:val="Heading2"/>
      </w:pPr>
      <w:r>
        <w:lastRenderedPageBreak/>
        <w:t>Childcare Availability &amp; Funding for PELL Eligible Students</w:t>
      </w:r>
    </w:p>
    <w:p w14:paraId="4BFAA96E" w14:textId="3937722B" w:rsidR="002D3C88" w:rsidRPr="00142ED3" w:rsidRDefault="002D3C88" w:rsidP="002D3C88">
      <w:r w:rsidRPr="00142ED3">
        <w:t>Do you need quality childcare where families are welcomed as we partner to nurture our youngest penguins?</w:t>
      </w:r>
      <w:r>
        <w:t xml:space="preserve"> </w:t>
      </w:r>
      <w:r w:rsidRPr="00142ED3">
        <w:t>Come join the wonder of learning in our nationally accredited childcare and lab school through hands on play and inquiry.</w:t>
      </w:r>
      <w:r>
        <w:t xml:space="preserve"> </w:t>
      </w:r>
      <w:r w:rsidRPr="00142ED3">
        <w:t xml:space="preserve">Child and Family Studies has </w:t>
      </w:r>
      <w:r w:rsidR="00A83B44" w:rsidRPr="00142ED3">
        <w:t>selected</w:t>
      </w:r>
      <w:r w:rsidRPr="00142ED3">
        <w:t xml:space="preserve"> openings </w:t>
      </w:r>
      <w:r>
        <w:t xml:space="preserve">both </w:t>
      </w:r>
      <w:r w:rsidRPr="00142ED3">
        <w:t xml:space="preserve">FT and PT for </w:t>
      </w:r>
      <w:r w:rsidR="00A83B44" w:rsidRPr="00142ED3">
        <w:t>two- to five-year-old</w:t>
      </w:r>
      <w:r w:rsidRPr="00142ED3">
        <w:t xml:space="preserve"> children.</w:t>
      </w:r>
      <w:r>
        <w:t xml:space="preserve"> </w:t>
      </w:r>
      <w:r w:rsidRPr="00142ED3">
        <w:t>CCAMPIS funding is available to assist our PELL eligible student families, applications are available.</w:t>
      </w:r>
      <w:r w:rsidRPr="00142ED3">
        <w:br/>
        <w:t xml:space="preserve">For interest and to learn more, please </w:t>
      </w:r>
      <w:hyperlink r:id="rId64" w:history="1">
        <w:r w:rsidRPr="00142ED3">
          <w:rPr>
            <w:rStyle w:val="Hyperlink"/>
          </w:rPr>
          <w:t>email us</w:t>
        </w:r>
      </w:hyperlink>
      <w:r w:rsidRPr="00142ED3">
        <w:t>.</w:t>
      </w:r>
    </w:p>
    <w:p w14:paraId="218A3523" w14:textId="77777777" w:rsidR="00C10BFB" w:rsidRDefault="00C10BFB" w:rsidP="00C10BFB">
      <w:pPr>
        <w:pStyle w:val="Heading2"/>
      </w:pPr>
      <w:r>
        <w:t>Join the New Students Resources Canvas Page</w:t>
      </w:r>
    </w:p>
    <w:p w14:paraId="7147CA1C" w14:textId="40F02AA8" w:rsidR="00C10BFB" w:rsidRDefault="00C10BFB" w:rsidP="00C10BFB">
      <w:r>
        <w:t xml:space="preserve">ASCC has built a wonderful canvas page with links, resources, announcements and much more. It is free and easy to access. </w:t>
      </w:r>
      <w:r w:rsidR="00D9437E">
        <w:t>T</w:t>
      </w:r>
      <w:r>
        <w:t>o join the community of other students</w:t>
      </w:r>
      <w:r w:rsidR="00D9437E">
        <w:t xml:space="preserve"> please email </w:t>
      </w:r>
      <w:hyperlink r:id="rId65" w:history="1">
        <w:r w:rsidR="00D9437E" w:rsidRPr="00D9437E">
          <w:rPr>
            <w:rStyle w:val="Hyperlink"/>
          </w:rPr>
          <w:t>Student Success</w:t>
        </w:r>
      </w:hyperlink>
      <w:r w:rsidR="00D9437E">
        <w:t xml:space="preserve"> and you will be added</w:t>
      </w:r>
      <w:r>
        <w:t>. Soon you will be able to connect with other students through discussion boards and find study groups to support each other through your classes.</w:t>
      </w:r>
    </w:p>
    <w:p w14:paraId="135CD7D7" w14:textId="77777777" w:rsidR="00851758" w:rsidRDefault="00851758" w:rsidP="00851758">
      <w:pPr>
        <w:pStyle w:val="Heading2"/>
      </w:pPr>
      <w:r>
        <w:t>Free Student ID &amp; Free Bus Passes</w:t>
      </w:r>
    </w:p>
    <w:p w14:paraId="6BD11557" w14:textId="722247E5" w:rsidR="00851758" w:rsidRDefault="00851758" w:rsidP="00851758">
      <w:r w:rsidRPr="006B73FC">
        <w:t xml:space="preserve">Currently registered students can obtain a free Clark College Student ID and free C-Tran Bus Pass with proof of current registration and valid photo ID through the Clark College Bookstore. More information is </w:t>
      </w:r>
      <w:hyperlink r:id="rId66" w:history="1">
        <w:r w:rsidRPr="006B73FC">
          <w:rPr>
            <w:rStyle w:val="Hyperlink"/>
          </w:rPr>
          <w:t>here</w:t>
        </w:r>
      </w:hyperlink>
      <w:r w:rsidRPr="006B73FC">
        <w:t>.</w:t>
      </w:r>
    </w:p>
    <w:p w14:paraId="282D1CB2" w14:textId="10ADF09C" w:rsidR="00977536" w:rsidRDefault="00977536" w:rsidP="00851758">
      <w:r>
        <w:rPr>
          <w:noProof/>
        </w:rPr>
        <w:drawing>
          <wp:inline distT="0" distB="0" distL="0" distR="0" wp14:anchorId="7BF45C45" wp14:editId="66993A04">
            <wp:extent cx="1333500" cy="2133601"/>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336102" cy="2137764"/>
                    </a:xfrm>
                    <a:prstGeom prst="rect">
                      <a:avLst/>
                    </a:prstGeom>
                  </pic:spPr>
                </pic:pic>
              </a:graphicData>
            </a:graphic>
          </wp:inline>
        </w:drawing>
      </w:r>
    </w:p>
    <w:p w14:paraId="4F2C9A53" w14:textId="29CF2F69" w:rsidR="00851758" w:rsidRDefault="001B18E8" w:rsidP="00851758">
      <w:pPr>
        <w:pStyle w:val="Heading2"/>
      </w:pPr>
      <w:r>
        <w:t xml:space="preserve">Free Monthly </w:t>
      </w:r>
      <w:r w:rsidR="00851758">
        <w:t>Penguin Pantry Food Distribution Boxes</w:t>
      </w:r>
    </w:p>
    <w:p w14:paraId="36FE0576" w14:textId="67AC96DD" w:rsidR="00851758" w:rsidRDefault="00851758" w:rsidP="00023DFD">
      <w:r w:rsidRPr="007622D5">
        <w:t xml:space="preserve">The Clark College Penguin Pantry will be distributing monthly food boxes to students in </w:t>
      </w:r>
      <w:r w:rsidR="00F633AE">
        <w:t>February,</w:t>
      </w:r>
      <w:r w:rsidR="000B1CD2">
        <w:t xml:space="preserve"> and March</w:t>
      </w:r>
      <w:r w:rsidRPr="007622D5">
        <w:t xml:space="preserve">. Sign up now on your </w:t>
      </w:r>
      <w:hyperlink r:id="rId68" w:history="1">
        <w:proofErr w:type="spellStart"/>
        <w:r w:rsidRPr="007622D5">
          <w:rPr>
            <w:rStyle w:val="Hyperlink"/>
          </w:rPr>
          <w:t>MyClark@Clark</w:t>
        </w:r>
        <w:proofErr w:type="spellEnd"/>
      </w:hyperlink>
      <w:r w:rsidRPr="007622D5">
        <w:t xml:space="preserve"> to receive a free food box. For more info </w:t>
      </w:r>
      <w:hyperlink r:id="rId69" w:history="1">
        <w:r w:rsidRPr="007622D5">
          <w:rPr>
            <w:rStyle w:val="Hyperlink"/>
          </w:rPr>
          <w:t>check here</w:t>
        </w:r>
      </w:hyperlink>
      <w:r w:rsidRPr="007622D5">
        <w:t>.</w:t>
      </w:r>
    </w:p>
    <w:p w14:paraId="4A244660" w14:textId="77777777" w:rsidR="00851758" w:rsidRDefault="00851758" w:rsidP="00851758">
      <w:pPr>
        <w:pStyle w:val="Heading2"/>
      </w:pPr>
      <w:r>
        <w:lastRenderedPageBreak/>
        <w:t>Free Legal Consultation, Wednesdays 1pm-3pm by Appointment</w:t>
      </w:r>
    </w:p>
    <w:p w14:paraId="11198089" w14:textId="33A75E23" w:rsidR="00851758" w:rsidRDefault="00851758" w:rsidP="00851758">
      <w:pPr>
        <w:rPr>
          <w:rStyle w:val="Hyperlink"/>
        </w:rPr>
      </w:pPr>
      <w:r w:rsidRPr="00812195">
        <w:t xml:space="preserve">All current Clark College students are eligible for one free legal consultation. Schedule your </w:t>
      </w:r>
      <w:hyperlink r:id="rId70" w:history="1">
        <w:r w:rsidRPr="00812195">
          <w:rPr>
            <w:rStyle w:val="Hyperlink"/>
          </w:rPr>
          <w:t>consultation here</w:t>
        </w:r>
      </w:hyperlink>
      <w:r w:rsidRPr="00812195">
        <w:t xml:space="preserve">. He can assist with many things such as parenting plans, landlord issues, legal notices and much more. Questions email </w:t>
      </w:r>
      <w:hyperlink r:id="rId71" w:history="1">
        <w:r w:rsidRPr="00812195">
          <w:rPr>
            <w:rStyle w:val="Hyperlink"/>
          </w:rPr>
          <w:t>Sami.</w:t>
        </w:r>
      </w:hyperlink>
    </w:p>
    <w:p w14:paraId="36D3412D" w14:textId="5C71FA8A" w:rsidR="003F2279" w:rsidRDefault="003F2279" w:rsidP="00851758">
      <w:r>
        <w:rPr>
          <w:noProof/>
        </w:rPr>
        <w:drawing>
          <wp:inline distT="0" distB="0" distL="0" distR="0" wp14:anchorId="1BA55B79" wp14:editId="2E5DA61C">
            <wp:extent cx="3996267" cy="2247900"/>
            <wp:effectExtent l="0" t="0" r="4445" b="0"/>
            <wp:docPr id="5" name="Picture 5" descr="Flyer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yer &#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3997722" cy="2248718"/>
                    </a:xfrm>
                    <a:prstGeom prst="rect">
                      <a:avLst/>
                    </a:prstGeom>
                  </pic:spPr>
                </pic:pic>
              </a:graphicData>
            </a:graphic>
          </wp:inline>
        </w:drawing>
      </w:r>
    </w:p>
    <w:p w14:paraId="16B0FCA0" w14:textId="5E30CC46" w:rsidR="000F198C" w:rsidRDefault="000F198C" w:rsidP="00007709">
      <w:pPr>
        <w:pStyle w:val="Heading2"/>
      </w:pPr>
      <w:r>
        <w:t>Counseling &amp; Health Services</w:t>
      </w:r>
    </w:p>
    <w:p w14:paraId="67A98F68" w14:textId="0853DEBD" w:rsidR="00373652" w:rsidRDefault="0035130B" w:rsidP="0035130B">
      <w:r w:rsidRPr="0035130B">
        <w:t>Did you know that as a Clark student you can access FREE, confidential mental health counseling, and low-cost medical services right here on campus? There are also support and skills groups available.</w:t>
      </w:r>
      <w:r>
        <w:t xml:space="preserve"> </w:t>
      </w:r>
      <w:r w:rsidRPr="0035130B">
        <w:t xml:space="preserve">For more information visit us on the web, call or text 360-992-2614, or email </w:t>
      </w:r>
      <w:hyperlink r:id="rId73" w:history="1">
        <w:r>
          <w:rPr>
            <w:rStyle w:val="Hyperlink"/>
          </w:rPr>
          <w:t>us here!</w:t>
        </w:r>
      </w:hyperlink>
      <w:r w:rsidR="009B6A21">
        <w:t xml:space="preserve"> See attached flyer in the email for other info. </w:t>
      </w:r>
    </w:p>
    <w:p w14:paraId="499D6C21" w14:textId="710D9956" w:rsidR="008303F2" w:rsidRDefault="008303F2" w:rsidP="00A833BE">
      <w:pPr>
        <w:pStyle w:val="Heading2"/>
      </w:pPr>
      <w:r>
        <w:t>Student Success Coaches Are Available for You</w:t>
      </w:r>
    </w:p>
    <w:p w14:paraId="43EF2CFB" w14:textId="4FCF0500" w:rsidR="008303F2" w:rsidRDefault="008303F2" w:rsidP="008303F2">
      <w:r w:rsidRPr="00B147E5">
        <w:t>Each Area of Study (AoS) Coach provides free, consistent, one-on-one coaching that can help you develop skills, connect you to resources, and navigate higher education. Your Coach will be by your side throughout your journey at Clark to help support your individual goals for academic and personal success.</w:t>
      </w:r>
      <w:r w:rsidR="00162028">
        <w:t xml:space="preserve"> </w:t>
      </w:r>
      <w:r w:rsidRPr="00B147E5">
        <w:t xml:space="preserve">Learn more about the Success Coaching program at </w:t>
      </w:r>
      <w:hyperlink r:id="rId74" w:history="1">
        <w:r w:rsidRPr="00B86EFD">
          <w:rPr>
            <w:rStyle w:val="Hyperlink"/>
          </w:rPr>
          <w:t>our website</w:t>
        </w:r>
      </w:hyperlink>
      <w:r w:rsidRPr="00B147E5">
        <w:t xml:space="preserve"> and visit our </w:t>
      </w:r>
      <w:hyperlink r:id="rId75" w:history="1">
        <w:r w:rsidRPr="00065F77">
          <w:rPr>
            <w:rStyle w:val="Hyperlink"/>
          </w:rPr>
          <w:t>online booking system</w:t>
        </w:r>
      </w:hyperlink>
      <w:r w:rsidRPr="00B147E5">
        <w:t xml:space="preserve"> to schedule a meeting with a Coach. We cannot wait to meet you!</w:t>
      </w:r>
    </w:p>
    <w:p w14:paraId="53FFADAF" w14:textId="7B3E60D4" w:rsidR="006D0833" w:rsidRPr="006D0833" w:rsidRDefault="006D0833" w:rsidP="006D0833">
      <w:r w:rsidRPr="006D0833">
        <w:t xml:space="preserve">Brief </w:t>
      </w:r>
      <w:r w:rsidR="00D81E9D" w:rsidRPr="006D0833">
        <w:t>drop-in</w:t>
      </w:r>
      <w:r w:rsidRPr="006D0833">
        <w:t xml:space="preserve"> appointments are available every day of the week</w:t>
      </w:r>
      <w:r>
        <w:t xml:space="preserve"> in Gaiser 214</w:t>
      </w:r>
      <w:r w:rsidRPr="006D0833">
        <w:t>!</w:t>
      </w:r>
      <w:r w:rsidRPr="006D0833">
        <w:br/>
        <w:t>Mon 1</w:t>
      </w:r>
      <w:r w:rsidR="00D81E9D">
        <w:t>pm</w:t>
      </w:r>
      <w:r w:rsidRPr="006D0833">
        <w:t>-3</w:t>
      </w:r>
      <w:r w:rsidR="00D81E9D">
        <w:t xml:space="preserve">pm, Tues 2pm-4pm, Wed 10am-12pm. </w:t>
      </w:r>
      <w:r w:rsidRPr="006D0833">
        <w:t xml:space="preserve">Drop in via </w:t>
      </w:r>
      <w:hyperlink r:id="rId76" w:history="1">
        <w:r w:rsidRPr="00D81E9D">
          <w:rPr>
            <w:rStyle w:val="Hyperlink"/>
          </w:rPr>
          <w:t>Zoom</w:t>
        </w:r>
      </w:hyperlink>
      <w:r w:rsidR="00D81E9D">
        <w:t xml:space="preserve"> </w:t>
      </w:r>
      <w:r w:rsidRPr="006D0833">
        <w:t>Fri 11</w:t>
      </w:r>
      <w:r w:rsidR="00D81E9D">
        <w:t>am-1pm</w:t>
      </w:r>
    </w:p>
    <w:p w14:paraId="2888CD98" w14:textId="77777777" w:rsidR="00B320CE" w:rsidRDefault="00B320CE" w:rsidP="00A833BE">
      <w:pPr>
        <w:pStyle w:val="Heading2"/>
      </w:pPr>
      <w:r>
        <w:t>Workforce Education Services (WES) Programs</w:t>
      </w:r>
    </w:p>
    <w:p w14:paraId="2528C7E1" w14:textId="281867F4" w:rsidR="00B320CE" w:rsidRDefault="00B320CE" w:rsidP="00B320CE">
      <w:r w:rsidRPr="00F5237C">
        <w:t xml:space="preserve">Looking for additional funding for school related expenses? Workforce Education Services has several programs that you may be eligible for. If you live in Washington and are low income, receiving food benefits (SNAP/EBT), receiving cash assistance through DSHS (TANF), receiving </w:t>
      </w:r>
      <w:r w:rsidR="002B061B" w:rsidRPr="00F5237C">
        <w:t>unemployment,</w:t>
      </w:r>
      <w:r w:rsidRPr="00F5237C">
        <w:t xml:space="preserve"> or received unemployment in the past four </w:t>
      </w:r>
      <w:r w:rsidRPr="00F5237C">
        <w:lastRenderedPageBreak/>
        <w:t xml:space="preserve">years, or became a displaced homemaker in the past four years, you may be eligible. Complete </w:t>
      </w:r>
      <w:r>
        <w:t xml:space="preserve">the </w:t>
      </w:r>
      <w:hyperlink r:id="rId77" w:history="1">
        <w:r w:rsidRPr="00F5237C">
          <w:rPr>
            <w:rStyle w:val="Hyperlink"/>
          </w:rPr>
          <w:t>application here!</w:t>
        </w:r>
      </w:hyperlink>
    </w:p>
    <w:p w14:paraId="0FFA3D74" w14:textId="3A802127" w:rsidR="005134C0" w:rsidRPr="005134C0" w:rsidRDefault="005134C0" w:rsidP="00EE7F6D">
      <w:pPr>
        <w:pStyle w:val="Heading1"/>
      </w:pPr>
      <w:r w:rsidRPr="005134C0">
        <w:t>Other Important Information</w:t>
      </w:r>
    </w:p>
    <w:p w14:paraId="6FB1D4AD" w14:textId="0D30ABDE" w:rsidR="00AF02C9" w:rsidRDefault="00AF02C9" w:rsidP="00A833BE">
      <w:pPr>
        <w:pStyle w:val="Heading2"/>
      </w:pPr>
      <w:r>
        <w:t>Disability Support Services Accommodations</w:t>
      </w:r>
    </w:p>
    <w:p w14:paraId="781C0198" w14:textId="63A0C171" w:rsidR="007E300B" w:rsidRDefault="00AF02C9" w:rsidP="002C1342">
      <w:r w:rsidRPr="00B615F8">
        <w:t xml:space="preserve">Are you a student who is new to Clark and has a disability? Clark’s Disability Support Services supports students with a range of disabilities and health conditions, from depression to ADD/ADHD to Crohn’s disease and more. We approve students for things such as: additional time on exams, recording of lectures, shared peer notes from lectures, and alternate book format such as audiobooks. Check out our easy four Steps to Requesting </w:t>
      </w:r>
      <w:hyperlink r:id="rId78" w:history="1">
        <w:r w:rsidRPr="00030812">
          <w:rPr>
            <w:rStyle w:val="Hyperlink"/>
          </w:rPr>
          <w:t>Accommodations</w:t>
        </w:r>
      </w:hyperlink>
      <w:r>
        <w:t xml:space="preserve"> </w:t>
      </w:r>
      <w:r w:rsidRPr="00B615F8">
        <w:t xml:space="preserve">to get started. We ask for documentation on your disability/health condition and are more flexible this year on what we accept. Contact us for questions or visit our Documentation </w:t>
      </w:r>
      <w:hyperlink r:id="rId79" w:history="1">
        <w:r w:rsidRPr="00030812">
          <w:rPr>
            <w:rStyle w:val="Hyperlink"/>
          </w:rPr>
          <w:t>Guidelines</w:t>
        </w:r>
      </w:hyperlink>
      <w:r w:rsidRPr="00B615F8">
        <w:t xml:space="preserve">. CONTACT US: </w:t>
      </w:r>
      <w:hyperlink r:id="rId80" w:history="1">
        <w:r w:rsidRPr="00E32481">
          <w:rPr>
            <w:rStyle w:val="Hyperlink"/>
          </w:rPr>
          <w:t>Email</w:t>
        </w:r>
      </w:hyperlink>
      <w:r>
        <w:t xml:space="preserve">, Visit our DSS </w:t>
      </w:r>
      <w:hyperlink r:id="rId81" w:history="1">
        <w:r w:rsidRPr="00E32481">
          <w:rPr>
            <w:rStyle w:val="Hyperlink"/>
          </w:rPr>
          <w:t>website</w:t>
        </w:r>
      </w:hyperlink>
      <w:r w:rsidRPr="00B615F8">
        <w:t xml:space="preserve"> for Zoom Room info, or </w:t>
      </w:r>
      <w:r w:rsidR="00C9428D">
        <w:t>c</w:t>
      </w:r>
      <w:r w:rsidRPr="00B615F8">
        <w:t>all us at: 360-</w:t>
      </w:r>
      <w:r w:rsidR="00C9428D">
        <w:t>992-2314</w:t>
      </w:r>
      <w:r w:rsidRPr="00B615F8">
        <w:t>.</w:t>
      </w:r>
    </w:p>
    <w:p w14:paraId="292A04C3" w14:textId="123A9931" w:rsidR="006B6ADD" w:rsidRDefault="006B6ADD" w:rsidP="006B6ADD">
      <w:pPr>
        <w:pStyle w:val="Heading2"/>
      </w:pPr>
      <w:r>
        <w:t>Drug Free</w:t>
      </w:r>
      <w:r w:rsidR="00D2475D">
        <w:t xml:space="preserve"> Schools &amp; Communities Act (DFSCA)</w:t>
      </w:r>
    </w:p>
    <w:p w14:paraId="6D13951C" w14:textId="79FB4DC8" w:rsidR="00D2475D" w:rsidRDefault="009877B5" w:rsidP="009877B5">
      <w:r w:rsidRPr="009877B5">
        <w:t xml:space="preserve">The Drug-Free Schools and Communities Act (DFSCA) of 1989 - also known as the Drug-Free Schools and Campuses Act - requires institutions of higher education to establish policies that address unlawful possession, use, or distribution of alcohol and illicit drugs for faculty, </w:t>
      </w:r>
      <w:r w:rsidR="00382F1D" w:rsidRPr="009877B5">
        <w:t>staff,</w:t>
      </w:r>
      <w:r w:rsidRPr="009877B5">
        <w:t xml:space="preserve"> and students. </w:t>
      </w:r>
      <w:hyperlink r:id="rId82" w:history="1">
        <w:r w:rsidRPr="009877B5">
          <w:rPr>
            <w:rStyle w:val="Hyperlink"/>
          </w:rPr>
          <w:t>Read more here.</w:t>
        </w:r>
      </w:hyperlink>
    </w:p>
    <w:p w14:paraId="7B095441" w14:textId="3E23D9E9" w:rsidR="0096085E" w:rsidRDefault="0096085E" w:rsidP="0096085E">
      <w:pPr>
        <w:pStyle w:val="Heading2"/>
      </w:pPr>
      <w:r>
        <w:t>Sam’s Law, Anti-Hazing</w:t>
      </w:r>
    </w:p>
    <w:p w14:paraId="006BA793" w14:textId="5150A274" w:rsidR="0096085E" w:rsidRPr="00013AA3" w:rsidRDefault="00013AA3" w:rsidP="00013AA3">
      <w:r w:rsidRPr="00013AA3">
        <w:t>Sam’s Law is the name of new anti-hazing legislation recently adopted in Washington State.</w:t>
      </w:r>
      <w:r>
        <w:t xml:space="preserve"> </w:t>
      </w:r>
      <w:hyperlink r:id="rId83" w:history="1">
        <w:r w:rsidRPr="00013AA3">
          <w:rPr>
            <w:rStyle w:val="Hyperlink"/>
          </w:rPr>
          <w:t>Read more here.</w:t>
        </w:r>
      </w:hyperlink>
      <w:r>
        <w:t xml:space="preserve"> </w:t>
      </w:r>
    </w:p>
    <w:sectPr w:rsidR="0096085E" w:rsidRPr="00013AA3" w:rsidSect="00CB42CB">
      <w:type w:val="continuous"/>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1964" w14:textId="77777777" w:rsidR="00035C17" w:rsidRDefault="00035C17" w:rsidP="002C1342">
      <w:r>
        <w:separator/>
      </w:r>
    </w:p>
  </w:endnote>
  <w:endnote w:type="continuationSeparator" w:id="0">
    <w:p w14:paraId="504E27ED" w14:textId="77777777" w:rsidR="00035C17" w:rsidRDefault="00035C17" w:rsidP="002C1342">
      <w:r>
        <w:continuationSeparator/>
      </w:r>
    </w:p>
  </w:endnote>
  <w:endnote w:type="continuationNotice" w:id="1">
    <w:p w14:paraId="04254070" w14:textId="77777777" w:rsidR="00035C17" w:rsidRDefault="00035C17" w:rsidP="002C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C6B4" w14:textId="77777777" w:rsidR="00035C17" w:rsidRDefault="00035C17" w:rsidP="002C1342">
      <w:r>
        <w:separator/>
      </w:r>
    </w:p>
  </w:footnote>
  <w:footnote w:type="continuationSeparator" w:id="0">
    <w:p w14:paraId="7E671D11" w14:textId="77777777" w:rsidR="00035C17" w:rsidRDefault="00035C17" w:rsidP="002C1342">
      <w:r>
        <w:continuationSeparator/>
      </w:r>
    </w:p>
  </w:footnote>
  <w:footnote w:type="continuationNotice" w:id="1">
    <w:p w14:paraId="3ED9F394" w14:textId="77777777" w:rsidR="00035C17" w:rsidRDefault="00035C17" w:rsidP="002C13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BD7"/>
    <w:multiLevelType w:val="hybridMultilevel"/>
    <w:tmpl w:val="BDFC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41"/>
    <w:multiLevelType w:val="hybridMultilevel"/>
    <w:tmpl w:val="585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7750"/>
    <w:multiLevelType w:val="hybridMultilevel"/>
    <w:tmpl w:val="218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22041"/>
    <w:multiLevelType w:val="hybridMultilevel"/>
    <w:tmpl w:val="4C8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B050E"/>
    <w:multiLevelType w:val="hybridMultilevel"/>
    <w:tmpl w:val="26A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C78FC"/>
    <w:multiLevelType w:val="hybridMultilevel"/>
    <w:tmpl w:val="7DBC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51631"/>
    <w:multiLevelType w:val="hybridMultilevel"/>
    <w:tmpl w:val="155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4671">
    <w:abstractNumId w:val="3"/>
  </w:num>
  <w:num w:numId="2" w16cid:durableId="1850945940">
    <w:abstractNumId w:val="4"/>
  </w:num>
  <w:num w:numId="3" w16cid:durableId="1219627261">
    <w:abstractNumId w:val="1"/>
  </w:num>
  <w:num w:numId="4" w16cid:durableId="303505412">
    <w:abstractNumId w:val="0"/>
  </w:num>
  <w:num w:numId="5" w16cid:durableId="1518544710">
    <w:abstractNumId w:val="5"/>
  </w:num>
  <w:num w:numId="6" w16cid:durableId="1840273653">
    <w:abstractNumId w:val="6"/>
  </w:num>
  <w:num w:numId="7" w16cid:durableId="1761197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1E"/>
    <w:rsid w:val="00000357"/>
    <w:rsid w:val="00001E3F"/>
    <w:rsid w:val="0000293B"/>
    <w:rsid w:val="00002E7B"/>
    <w:rsid w:val="00003202"/>
    <w:rsid w:val="00003442"/>
    <w:rsid w:val="00003F7F"/>
    <w:rsid w:val="00004CE0"/>
    <w:rsid w:val="00004E6D"/>
    <w:rsid w:val="0000505A"/>
    <w:rsid w:val="0000508D"/>
    <w:rsid w:val="0000536F"/>
    <w:rsid w:val="00005497"/>
    <w:rsid w:val="00005839"/>
    <w:rsid w:val="00006403"/>
    <w:rsid w:val="00007075"/>
    <w:rsid w:val="00007157"/>
    <w:rsid w:val="00007709"/>
    <w:rsid w:val="0000791F"/>
    <w:rsid w:val="00007B26"/>
    <w:rsid w:val="00010E70"/>
    <w:rsid w:val="00010EE8"/>
    <w:rsid w:val="000112F5"/>
    <w:rsid w:val="0001163F"/>
    <w:rsid w:val="0001205B"/>
    <w:rsid w:val="000129C1"/>
    <w:rsid w:val="0001384A"/>
    <w:rsid w:val="000138F5"/>
    <w:rsid w:val="00013AA3"/>
    <w:rsid w:val="00014E7F"/>
    <w:rsid w:val="00015176"/>
    <w:rsid w:val="00016253"/>
    <w:rsid w:val="00016C58"/>
    <w:rsid w:val="00017740"/>
    <w:rsid w:val="00017F99"/>
    <w:rsid w:val="0002096B"/>
    <w:rsid w:val="00020A82"/>
    <w:rsid w:val="000218D7"/>
    <w:rsid w:val="000228A5"/>
    <w:rsid w:val="00023DFD"/>
    <w:rsid w:val="00024174"/>
    <w:rsid w:val="00024661"/>
    <w:rsid w:val="000254D7"/>
    <w:rsid w:val="0002691A"/>
    <w:rsid w:val="00026B59"/>
    <w:rsid w:val="00026F8A"/>
    <w:rsid w:val="00027306"/>
    <w:rsid w:val="00027CB7"/>
    <w:rsid w:val="00027F14"/>
    <w:rsid w:val="00027F4B"/>
    <w:rsid w:val="0003015A"/>
    <w:rsid w:val="00030812"/>
    <w:rsid w:val="000317F0"/>
    <w:rsid w:val="000318A4"/>
    <w:rsid w:val="00033A93"/>
    <w:rsid w:val="000340E5"/>
    <w:rsid w:val="000355CB"/>
    <w:rsid w:val="00035C17"/>
    <w:rsid w:val="00035C43"/>
    <w:rsid w:val="00035E83"/>
    <w:rsid w:val="00035EB7"/>
    <w:rsid w:val="00036972"/>
    <w:rsid w:val="00036987"/>
    <w:rsid w:val="00036DE1"/>
    <w:rsid w:val="000372D8"/>
    <w:rsid w:val="0004210A"/>
    <w:rsid w:val="000423D2"/>
    <w:rsid w:val="00044DA9"/>
    <w:rsid w:val="000455DF"/>
    <w:rsid w:val="00045760"/>
    <w:rsid w:val="00047E47"/>
    <w:rsid w:val="000518A7"/>
    <w:rsid w:val="000523D6"/>
    <w:rsid w:val="000528B6"/>
    <w:rsid w:val="00052F18"/>
    <w:rsid w:val="0005323F"/>
    <w:rsid w:val="00054903"/>
    <w:rsid w:val="0005595D"/>
    <w:rsid w:val="00055B3F"/>
    <w:rsid w:val="00056218"/>
    <w:rsid w:val="00057066"/>
    <w:rsid w:val="00057F3B"/>
    <w:rsid w:val="00060497"/>
    <w:rsid w:val="0006084A"/>
    <w:rsid w:val="00061873"/>
    <w:rsid w:val="00061A99"/>
    <w:rsid w:val="00061AF4"/>
    <w:rsid w:val="00061DBD"/>
    <w:rsid w:val="0006463B"/>
    <w:rsid w:val="0006473A"/>
    <w:rsid w:val="00064F3D"/>
    <w:rsid w:val="00065B5E"/>
    <w:rsid w:val="00065F77"/>
    <w:rsid w:val="00066AD8"/>
    <w:rsid w:val="000678CD"/>
    <w:rsid w:val="00070031"/>
    <w:rsid w:val="00070A0D"/>
    <w:rsid w:val="00071431"/>
    <w:rsid w:val="0007194F"/>
    <w:rsid w:val="00071DB2"/>
    <w:rsid w:val="00072977"/>
    <w:rsid w:val="000737DD"/>
    <w:rsid w:val="0007383E"/>
    <w:rsid w:val="000748D8"/>
    <w:rsid w:val="00074A17"/>
    <w:rsid w:val="00076561"/>
    <w:rsid w:val="000769AD"/>
    <w:rsid w:val="00076BCB"/>
    <w:rsid w:val="00077213"/>
    <w:rsid w:val="000773B7"/>
    <w:rsid w:val="00080252"/>
    <w:rsid w:val="00080439"/>
    <w:rsid w:val="00080E2D"/>
    <w:rsid w:val="00081ACE"/>
    <w:rsid w:val="00081F2E"/>
    <w:rsid w:val="00083113"/>
    <w:rsid w:val="000833A6"/>
    <w:rsid w:val="000841A0"/>
    <w:rsid w:val="00084605"/>
    <w:rsid w:val="00085068"/>
    <w:rsid w:val="0008565D"/>
    <w:rsid w:val="000856E0"/>
    <w:rsid w:val="0008633A"/>
    <w:rsid w:val="000874F8"/>
    <w:rsid w:val="00087898"/>
    <w:rsid w:val="00087C16"/>
    <w:rsid w:val="00087ECE"/>
    <w:rsid w:val="00090403"/>
    <w:rsid w:val="0009203C"/>
    <w:rsid w:val="0009394C"/>
    <w:rsid w:val="00093C23"/>
    <w:rsid w:val="00093FC9"/>
    <w:rsid w:val="0009439F"/>
    <w:rsid w:val="000949BF"/>
    <w:rsid w:val="000954E9"/>
    <w:rsid w:val="00095AA2"/>
    <w:rsid w:val="00095E42"/>
    <w:rsid w:val="000A180C"/>
    <w:rsid w:val="000A1A3F"/>
    <w:rsid w:val="000A3C05"/>
    <w:rsid w:val="000A3E65"/>
    <w:rsid w:val="000A42EE"/>
    <w:rsid w:val="000A4361"/>
    <w:rsid w:val="000A4E4A"/>
    <w:rsid w:val="000A5AF0"/>
    <w:rsid w:val="000A714D"/>
    <w:rsid w:val="000A780C"/>
    <w:rsid w:val="000A7A04"/>
    <w:rsid w:val="000B0CBC"/>
    <w:rsid w:val="000B1CD2"/>
    <w:rsid w:val="000B1F60"/>
    <w:rsid w:val="000B2921"/>
    <w:rsid w:val="000B2C69"/>
    <w:rsid w:val="000B3DAD"/>
    <w:rsid w:val="000B4F42"/>
    <w:rsid w:val="000B5CFC"/>
    <w:rsid w:val="000B6ACC"/>
    <w:rsid w:val="000B6C82"/>
    <w:rsid w:val="000C037A"/>
    <w:rsid w:val="000C0636"/>
    <w:rsid w:val="000C073D"/>
    <w:rsid w:val="000C09CB"/>
    <w:rsid w:val="000C20B1"/>
    <w:rsid w:val="000C219B"/>
    <w:rsid w:val="000C3064"/>
    <w:rsid w:val="000C3573"/>
    <w:rsid w:val="000C5252"/>
    <w:rsid w:val="000C7E39"/>
    <w:rsid w:val="000D0378"/>
    <w:rsid w:val="000D10E8"/>
    <w:rsid w:val="000D2028"/>
    <w:rsid w:val="000D2467"/>
    <w:rsid w:val="000D49D4"/>
    <w:rsid w:val="000D4BC9"/>
    <w:rsid w:val="000D4EC2"/>
    <w:rsid w:val="000D548D"/>
    <w:rsid w:val="000D6754"/>
    <w:rsid w:val="000D7CF1"/>
    <w:rsid w:val="000E07C7"/>
    <w:rsid w:val="000E13CB"/>
    <w:rsid w:val="000E27C2"/>
    <w:rsid w:val="000E2A68"/>
    <w:rsid w:val="000E6158"/>
    <w:rsid w:val="000E64B8"/>
    <w:rsid w:val="000E7242"/>
    <w:rsid w:val="000E735C"/>
    <w:rsid w:val="000E7C79"/>
    <w:rsid w:val="000F010D"/>
    <w:rsid w:val="000F072E"/>
    <w:rsid w:val="000F08C6"/>
    <w:rsid w:val="000F198C"/>
    <w:rsid w:val="000F1AA2"/>
    <w:rsid w:val="000F236E"/>
    <w:rsid w:val="000F2436"/>
    <w:rsid w:val="000F2746"/>
    <w:rsid w:val="000F2BE6"/>
    <w:rsid w:val="000F2C1D"/>
    <w:rsid w:val="000F2D3B"/>
    <w:rsid w:val="000F2F18"/>
    <w:rsid w:val="000F3B99"/>
    <w:rsid w:val="000F5412"/>
    <w:rsid w:val="000F57CD"/>
    <w:rsid w:val="000F62C2"/>
    <w:rsid w:val="000F7752"/>
    <w:rsid w:val="001004F1"/>
    <w:rsid w:val="00101262"/>
    <w:rsid w:val="0010154F"/>
    <w:rsid w:val="00103616"/>
    <w:rsid w:val="00103768"/>
    <w:rsid w:val="001037FE"/>
    <w:rsid w:val="00103A4B"/>
    <w:rsid w:val="00103B31"/>
    <w:rsid w:val="00103CA9"/>
    <w:rsid w:val="0010533D"/>
    <w:rsid w:val="00105570"/>
    <w:rsid w:val="00107786"/>
    <w:rsid w:val="001119EC"/>
    <w:rsid w:val="00112848"/>
    <w:rsid w:val="00112B3A"/>
    <w:rsid w:val="00114A29"/>
    <w:rsid w:val="00115EFA"/>
    <w:rsid w:val="00116009"/>
    <w:rsid w:val="00116267"/>
    <w:rsid w:val="0012171B"/>
    <w:rsid w:val="001218C6"/>
    <w:rsid w:val="00121B54"/>
    <w:rsid w:val="001244F9"/>
    <w:rsid w:val="001248FF"/>
    <w:rsid w:val="00124B9F"/>
    <w:rsid w:val="00124FAE"/>
    <w:rsid w:val="001250C0"/>
    <w:rsid w:val="0012677E"/>
    <w:rsid w:val="00133BC4"/>
    <w:rsid w:val="00133DE5"/>
    <w:rsid w:val="001350C1"/>
    <w:rsid w:val="0013528A"/>
    <w:rsid w:val="00135F54"/>
    <w:rsid w:val="00136090"/>
    <w:rsid w:val="001360C2"/>
    <w:rsid w:val="00136867"/>
    <w:rsid w:val="00136DB6"/>
    <w:rsid w:val="00136DD8"/>
    <w:rsid w:val="0013749C"/>
    <w:rsid w:val="00137C49"/>
    <w:rsid w:val="001404CF"/>
    <w:rsid w:val="00140608"/>
    <w:rsid w:val="00140D0D"/>
    <w:rsid w:val="0014114D"/>
    <w:rsid w:val="001420BB"/>
    <w:rsid w:val="001423F7"/>
    <w:rsid w:val="001425D6"/>
    <w:rsid w:val="0014261F"/>
    <w:rsid w:val="00142ED3"/>
    <w:rsid w:val="001451D3"/>
    <w:rsid w:val="00145329"/>
    <w:rsid w:val="001454B0"/>
    <w:rsid w:val="00145A02"/>
    <w:rsid w:val="00145DB4"/>
    <w:rsid w:val="0014607C"/>
    <w:rsid w:val="00147D72"/>
    <w:rsid w:val="001506F3"/>
    <w:rsid w:val="00150737"/>
    <w:rsid w:val="001509FC"/>
    <w:rsid w:val="00150C6B"/>
    <w:rsid w:val="00151D5E"/>
    <w:rsid w:val="00153881"/>
    <w:rsid w:val="001540E7"/>
    <w:rsid w:val="001557FF"/>
    <w:rsid w:val="00157103"/>
    <w:rsid w:val="0016074D"/>
    <w:rsid w:val="00160F4F"/>
    <w:rsid w:val="00161BB1"/>
    <w:rsid w:val="00161E3C"/>
    <w:rsid w:val="00162028"/>
    <w:rsid w:val="00162BC1"/>
    <w:rsid w:val="00162F42"/>
    <w:rsid w:val="001645EC"/>
    <w:rsid w:val="0016484D"/>
    <w:rsid w:val="00164F49"/>
    <w:rsid w:val="0016573D"/>
    <w:rsid w:val="001659AB"/>
    <w:rsid w:val="00165B8A"/>
    <w:rsid w:val="001660B3"/>
    <w:rsid w:val="00167CE8"/>
    <w:rsid w:val="00171526"/>
    <w:rsid w:val="001715D2"/>
    <w:rsid w:val="001718B0"/>
    <w:rsid w:val="0017206E"/>
    <w:rsid w:val="0017259A"/>
    <w:rsid w:val="0017314B"/>
    <w:rsid w:val="0017384D"/>
    <w:rsid w:val="00174BF3"/>
    <w:rsid w:val="00176223"/>
    <w:rsid w:val="0017651C"/>
    <w:rsid w:val="00177256"/>
    <w:rsid w:val="001801C8"/>
    <w:rsid w:val="001807BE"/>
    <w:rsid w:val="00180CEA"/>
    <w:rsid w:val="0018117B"/>
    <w:rsid w:val="001814E4"/>
    <w:rsid w:val="001814F3"/>
    <w:rsid w:val="00183AE7"/>
    <w:rsid w:val="00183DA0"/>
    <w:rsid w:val="00185874"/>
    <w:rsid w:val="00185A4C"/>
    <w:rsid w:val="0018697B"/>
    <w:rsid w:val="0018769B"/>
    <w:rsid w:val="00190D07"/>
    <w:rsid w:val="00191EF2"/>
    <w:rsid w:val="001927B1"/>
    <w:rsid w:val="00192A33"/>
    <w:rsid w:val="00193827"/>
    <w:rsid w:val="00194325"/>
    <w:rsid w:val="001948CA"/>
    <w:rsid w:val="00195AE4"/>
    <w:rsid w:val="00195EBD"/>
    <w:rsid w:val="001962FA"/>
    <w:rsid w:val="00196D87"/>
    <w:rsid w:val="001976DA"/>
    <w:rsid w:val="001A2188"/>
    <w:rsid w:val="001A2365"/>
    <w:rsid w:val="001A3B5A"/>
    <w:rsid w:val="001A42DB"/>
    <w:rsid w:val="001A4550"/>
    <w:rsid w:val="001A6079"/>
    <w:rsid w:val="001A6C9E"/>
    <w:rsid w:val="001A75BE"/>
    <w:rsid w:val="001A77EB"/>
    <w:rsid w:val="001B00D3"/>
    <w:rsid w:val="001B02A2"/>
    <w:rsid w:val="001B0C89"/>
    <w:rsid w:val="001B17FE"/>
    <w:rsid w:val="001B1881"/>
    <w:rsid w:val="001B18E8"/>
    <w:rsid w:val="001B19F6"/>
    <w:rsid w:val="001B1AD2"/>
    <w:rsid w:val="001B1FA5"/>
    <w:rsid w:val="001B3E50"/>
    <w:rsid w:val="001B4B09"/>
    <w:rsid w:val="001B4D92"/>
    <w:rsid w:val="001B4E71"/>
    <w:rsid w:val="001B7A1D"/>
    <w:rsid w:val="001C0279"/>
    <w:rsid w:val="001C0958"/>
    <w:rsid w:val="001C21FE"/>
    <w:rsid w:val="001C2652"/>
    <w:rsid w:val="001C340A"/>
    <w:rsid w:val="001C3BF4"/>
    <w:rsid w:val="001C3E2B"/>
    <w:rsid w:val="001C40D9"/>
    <w:rsid w:val="001C41D5"/>
    <w:rsid w:val="001C529B"/>
    <w:rsid w:val="001C57B1"/>
    <w:rsid w:val="001C62A0"/>
    <w:rsid w:val="001C66A9"/>
    <w:rsid w:val="001C68B3"/>
    <w:rsid w:val="001D1D52"/>
    <w:rsid w:val="001D2364"/>
    <w:rsid w:val="001D3670"/>
    <w:rsid w:val="001D3FD2"/>
    <w:rsid w:val="001D4E82"/>
    <w:rsid w:val="001D4EA9"/>
    <w:rsid w:val="001D543D"/>
    <w:rsid w:val="001D59AD"/>
    <w:rsid w:val="001E031A"/>
    <w:rsid w:val="001E096A"/>
    <w:rsid w:val="001E287F"/>
    <w:rsid w:val="001E2D2F"/>
    <w:rsid w:val="001E3832"/>
    <w:rsid w:val="001E4989"/>
    <w:rsid w:val="001E4B71"/>
    <w:rsid w:val="001E58C5"/>
    <w:rsid w:val="001E6EEC"/>
    <w:rsid w:val="001E6FD9"/>
    <w:rsid w:val="001E7D6C"/>
    <w:rsid w:val="001F0D69"/>
    <w:rsid w:val="001F0FA1"/>
    <w:rsid w:val="001F2272"/>
    <w:rsid w:val="001F3171"/>
    <w:rsid w:val="001F3230"/>
    <w:rsid w:val="001F33F2"/>
    <w:rsid w:val="001F3BE4"/>
    <w:rsid w:val="001F487D"/>
    <w:rsid w:val="001F5579"/>
    <w:rsid w:val="0020181F"/>
    <w:rsid w:val="00203CCF"/>
    <w:rsid w:val="002043E6"/>
    <w:rsid w:val="002047D2"/>
    <w:rsid w:val="002050C5"/>
    <w:rsid w:val="00205BFF"/>
    <w:rsid w:val="00206D25"/>
    <w:rsid w:val="00211C01"/>
    <w:rsid w:val="00211D5A"/>
    <w:rsid w:val="00211FEC"/>
    <w:rsid w:val="00213240"/>
    <w:rsid w:val="002135C8"/>
    <w:rsid w:val="00214030"/>
    <w:rsid w:val="002149F4"/>
    <w:rsid w:val="00214EAC"/>
    <w:rsid w:val="00215D68"/>
    <w:rsid w:val="00216D55"/>
    <w:rsid w:val="002177D7"/>
    <w:rsid w:val="0022118E"/>
    <w:rsid w:val="002217DD"/>
    <w:rsid w:val="002219DC"/>
    <w:rsid w:val="0022306F"/>
    <w:rsid w:val="002235CB"/>
    <w:rsid w:val="0022441E"/>
    <w:rsid w:val="002247E1"/>
    <w:rsid w:val="002254BC"/>
    <w:rsid w:val="0022619D"/>
    <w:rsid w:val="00226372"/>
    <w:rsid w:val="00226A66"/>
    <w:rsid w:val="00230FCE"/>
    <w:rsid w:val="0023163F"/>
    <w:rsid w:val="00231BF1"/>
    <w:rsid w:val="0023244B"/>
    <w:rsid w:val="00234A2A"/>
    <w:rsid w:val="00236490"/>
    <w:rsid w:val="002364FA"/>
    <w:rsid w:val="002365DF"/>
    <w:rsid w:val="00236E2B"/>
    <w:rsid w:val="002417F7"/>
    <w:rsid w:val="00241AF3"/>
    <w:rsid w:val="00242904"/>
    <w:rsid w:val="002450D7"/>
    <w:rsid w:val="00250088"/>
    <w:rsid w:val="0025233F"/>
    <w:rsid w:val="00253171"/>
    <w:rsid w:val="00257668"/>
    <w:rsid w:val="00261C7E"/>
    <w:rsid w:val="00261F11"/>
    <w:rsid w:val="002633F5"/>
    <w:rsid w:val="00263448"/>
    <w:rsid w:val="00263516"/>
    <w:rsid w:val="00263D49"/>
    <w:rsid w:val="00263F2C"/>
    <w:rsid w:val="00263F78"/>
    <w:rsid w:val="00264C5B"/>
    <w:rsid w:val="00264CD8"/>
    <w:rsid w:val="00265431"/>
    <w:rsid w:val="00265EF9"/>
    <w:rsid w:val="0026678A"/>
    <w:rsid w:val="002702EA"/>
    <w:rsid w:val="00270726"/>
    <w:rsid w:val="00270E65"/>
    <w:rsid w:val="00272193"/>
    <w:rsid w:val="0027278F"/>
    <w:rsid w:val="00272A3F"/>
    <w:rsid w:val="00272AA3"/>
    <w:rsid w:val="002744C1"/>
    <w:rsid w:val="00274E9A"/>
    <w:rsid w:val="00275DA6"/>
    <w:rsid w:val="002767CC"/>
    <w:rsid w:val="002776B1"/>
    <w:rsid w:val="00277F00"/>
    <w:rsid w:val="00281524"/>
    <w:rsid w:val="00281C93"/>
    <w:rsid w:val="002827AF"/>
    <w:rsid w:val="002840EE"/>
    <w:rsid w:val="002859F1"/>
    <w:rsid w:val="00285F37"/>
    <w:rsid w:val="00285F59"/>
    <w:rsid w:val="00287F10"/>
    <w:rsid w:val="00290995"/>
    <w:rsid w:val="00290FF4"/>
    <w:rsid w:val="002915AB"/>
    <w:rsid w:val="002916C4"/>
    <w:rsid w:val="00292F17"/>
    <w:rsid w:val="0029419D"/>
    <w:rsid w:val="00294291"/>
    <w:rsid w:val="00294B08"/>
    <w:rsid w:val="00294D6A"/>
    <w:rsid w:val="002950BF"/>
    <w:rsid w:val="002954E8"/>
    <w:rsid w:val="0029617E"/>
    <w:rsid w:val="00297309"/>
    <w:rsid w:val="002976F5"/>
    <w:rsid w:val="00297B21"/>
    <w:rsid w:val="002A0552"/>
    <w:rsid w:val="002A0CC3"/>
    <w:rsid w:val="002A1235"/>
    <w:rsid w:val="002A1A63"/>
    <w:rsid w:val="002A40C2"/>
    <w:rsid w:val="002A4C9B"/>
    <w:rsid w:val="002A501B"/>
    <w:rsid w:val="002A5767"/>
    <w:rsid w:val="002A58A7"/>
    <w:rsid w:val="002A6061"/>
    <w:rsid w:val="002A6B97"/>
    <w:rsid w:val="002A7052"/>
    <w:rsid w:val="002A7F41"/>
    <w:rsid w:val="002B019D"/>
    <w:rsid w:val="002B061B"/>
    <w:rsid w:val="002B11CA"/>
    <w:rsid w:val="002B2495"/>
    <w:rsid w:val="002B27C5"/>
    <w:rsid w:val="002B2A9A"/>
    <w:rsid w:val="002B3301"/>
    <w:rsid w:val="002B42BE"/>
    <w:rsid w:val="002B4B9C"/>
    <w:rsid w:val="002B4DEA"/>
    <w:rsid w:val="002B554D"/>
    <w:rsid w:val="002C0181"/>
    <w:rsid w:val="002C064E"/>
    <w:rsid w:val="002C1342"/>
    <w:rsid w:val="002C1845"/>
    <w:rsid w:val="002C40B1"/>
    <w:rsid w:val="002C4362"/>
    <w:rsid w:val="002C54C8"/>
    <w:rsid w:val="002C5F89"/>
    <w:rsid w:val="002C6AA5"/>
    <w:rsid w:val="002C715C"/>
    <w:rsid w:val="002C7265"/>
    <w:rsid w:val="002C7912"/>
    <w:rsid w:val="002D05B8"/>
    <w:rsid w:val="002D0E27"/>
    <w:rsid w:val="002D16CA"/>
    <w:rsid w:val="002D17C3"/>
    <w:rsid w:val="002D183D"/>
    <w:rsid w:val="002D1FA2"/>
    <w:rsid w:val="002D2822"/>
    <w:rsid w:val="002D2FEA"/>
    <w:rsid w:val="002D3AB6"/>
    <w:rsid w:val="002D3C88"/>
    <w:rsid w:val="002D3DCC"/>
    <w:rsid w:val="002D4951"/>
    <w:rsid w:val="002D5FF4"/>
    <w:rsid w:val="002D633E"/>
    <w:rsid w:val="002E05D8"/>
    <w:rsid w:val="002E1C6C"/>
    <w:rsid w:val="002E1FC6"/>
    <w:rsid w:val="002E2FCA"/>
    <w:rsid w:val="002E31C3"/>
    <w:rsid w:val="002E359B"/>
    <w:rsid w:val="002E35E2"/>
    <w:rsid w:val="002E3B4B"/>
    <w:rsid w:val="002E48DC"/>
    <w:rsid w:val="002E4F02"/>
    <w:rsid w:val="002E5DBE"/>
    <w:rsid w:val="002E6441"/>
    <w:rsid w:val="002E66CA"/>
    <w:rsid w:val="002E6FBE"/>
    <w:rsid w:val="002E7CCD"/>
    <w:rsid w:val="002F0C9E"/>
    <w:rsid w:val="002F0ECF"/>
    <w:rsid w:val="002F220C"/>
    <w:rsid w:val="002F31E8"/>
    <w:rsid w:val="002F3F99"/>
    <w:rsid w:val="002F4FA4"/>
    <w:rsid w:val="002F58B1"/>
    <w:rsid w:val="002F65F7"/>
    <w:rsid w:val="002F684F"/>
    <w:rsid w:val="002F6F6E"/>
    <w:rsid w:val="002F7D16"/>
    <w:rsid w:val="002F7E42"/>
    <w:rsid w:val="002F7F5C"/>
    <w:rsid w:val="0030094E"/>
    <w:rsid w:val="0030147F"/>
    <w:rsid w:val="00302133"/>
    <w:rsid w:val="0030242F"/>
    <w:rsid w:val="00302884"/>
    <w:rsid w:val="003036C8"/>
    <w:rsid w:val="00303F0D"/>
    <w:rsid w:val="00304710"/>
    <w:rsid w:val="003057FC"/>
    <w:rsid w:val="00305D51"/>
    <w:rsid w:val="00307696"/>
    <w:rsid w:val="00307DED"/>
    <w:rsid w:val="00307FA6"/>
    <w:rsid w:val="00310AFE"/>
    <w:rsid w:val="00313DB1"/>
    <w:rsid w:val="00314563"/>
    <w:rsid w:val="00314B10"/>
    <w:rsid w:val="003159F2"/>
    <w:rsid w:val="00315F2A"/>
    <w:rsid w:val="00320F2F"/>
    <w:rsid w:val="00321D7E"/>
    <w:rsid w:val="00321EAD"/>
    <w:rsid w:val="003231B4"/>
    <w:rsid w:val="00323FD0"/>
    <w:rsid w:val="00324109"/>
    <w:rsid w:val="0032490D"/>
    <w:rsid w:val="003258B0"/>
    <w:rsid w:val="0032788A"/>
    <w:rsid w:val="003303E0"/>
    <w:rsid w:val="00330C59"/>
    <w:rsid w:val="00331090"/>
    <w:rsid w:val="00331BC1"/>
    <w:rsid w:val="00331C20"/>
    <w:rsid w:val="003327EA"/>
    <w:rsid w:val="00333B3A"/>
    <w:rsid w:val="003340C3"/>
    <w:rsid w:val="0033440F"/>
    <w:rsid w:val="00335AC5"/>
    <w:rsid w:val="00335CFD"/>
    <w:rsid w:val="00335F1F"/>
    <w:rsid w:val="0033705E"/>
    <w:rsid w:val="00337C31"/>
    <w:rsid w:val="00340B0E"/>
    <w:rsid w:val="00341913"/>
    <w:rsid w:val="00343FA2"/>
    <w:rsid w:val="00344C5F"/>
    <w:rsid w:val="003458E3"/>
    <w:rsid w:val="00347EF4"/>
    <w:rsid w:val="0035130B"/>
    <w:rsid w:val="00353EE8"/>
    <w:rsid w:val="0035629F"/>
    <w:rsid w:val="0035680E"/>
    <w:rsid w:val="003568EB"/>
    <w:rsid w:val="00356C17"/>
    <w:rsid w:val="003573F6"/>
    <w:rsid w:val="003579FC"/>
    <w:rsid w:val="003603F9"/>
    <w:rsid w:val="003619C2"/>
    <w:rsid w:val="00361F67"/>
    <w:rsid w:val="00362038"/>
    <w:rsid w:val="00363A84"/>
    <w:rsid w:val="00364220"/>
    <w:rsid w:val="00364A5B"/>
    <w:rsid w:val="0036735F"/>
    <w:rsid w:val="003677AE"/>
    <w:rsid w:val="00367D42"/>
    <w:rsid w:val="00370A47"/>
    <w:rsid w:val="003716DB"/>
    <w:rsid w:val="00371BDC"/>
    <w:rsid w:val="0037267C"/>
    <w:rsid w:val="00373652"/>
    <w:rsid w:val="00374A23"/>
    <w:rsid w:val="00375203"/>
    <w:rsid w:val="0037528D"/>
    <w:rsid w:val="00375418"/>
    <w:rsid w:val="0037565F"/>
    <w:rsid w:val="003760FB"/>
    <w:rsid w:val="00376AC6"/>
    <w:rsid w:val="00376ACF"/>
    <w:rsid w:val="00380755"/>
    <w:rsid w:val="00380E5F"/>
    <w:rsid w:val="00381309"/>
    <w:rsid w:val="003814A2"/>
    <w:rsid w:val="003818FE"/>
    <w:rsid w:val="00382979"/>
    <w:rsid w:val="00382A6A"/>
    <w:rsid w:val="00382F1D"/>
    <w:rsid w:val="00383610"/>
    <w:rsid w:val="00383947"/>
    <w:rsid w:val="00384BF1"/>
    <w:rsid w:val="00386204"/>
    <w:rsid w:val="0038727F"/>
    <w:rsid w:val="00387A68"/>
    <w:rsid w:val="0039094A"/>
    <w:rsid w:val="0039229D"/>
    <w:rsid w:val="00395BCE"/>
    <w:rsid w:val="00397632"/>
    <w:rsid w:val="003A0653"/>
    <w:rsid w:val="003A1D51"/>
    <w:rsid w:val="003A2B09"/>
    <w:rsid w:val="003A2B3F"/>
    <w:rsid w:val="003A2DCD"/>
    <w:rsid w:val="003A41AC"/>
    <w:rsid w:val="003A462F"/>
    <w:rsid w:val="003A5C7A"/>
    <w:rsid w:val="003A5C8F"/>
    <w:rsid w:val="003A5FD1"/>
    <w:rsid w:val="003A6DF6"/>
    <w:rsid w:val="003A7030"/>
    <w:rsid w:val="003A778F"/>
    <w:rsid w:val="003A78BC"/>
    <w:rsid w:val="003B099F"/>
    <w:rsid w:val="003B1E4A"/>
    <w:rsid w:val="003B2C3F"/>
    <w:rsid w:val="003B2CD9"/>
    <w:rsid w:val="003B40D9"/>
    <w:rsid w:val="003B56F7"/>
    <w:rsid w:val="003B7138"/>
    <w:rsid w:val="003B7585"/>
    <w:rsid w:val="003C0D92"/>
    <w:rsid w:val="003C106D"/>
    <w:rsid w:val="003C200E"/>
    <w:rsid w:val="003C27CE"/>
    <w:rsid w:val="003C2AC3"/>
    <w:rsid w:val="003C3074"/>
    <w:rsid w:val="003C3D44"/>
    <w:rsid w:val="003C43F5"/>
    <w:rsid w:val="003C4732"/>
    <w:rsid w:val="003C5C07"/>
    <w:rsid w:val="003C6255"/>
    <w:rsid w:val="003C6C04"/>
    <w:rsid w:val="003C7BCA"/>
    <w:rsid w:val="003D03EC"/>
    <w:rsid w:val="003D044F"/>
    <w:rsid w:val="003D151F"/>
    <w:rsid w:val="003D2B42"/>
    <w:rsid w:val="003D356F"/>
    <w:rsid w:val="003D4341"/>
    <w:rsid w:val="003D4EC4"/>
    <w:rsid w:val="003D57A0"/>
    <w:rsid w:val="003D6C55"/>
    <w:rsid w:val="003E0597"/>
    <w:rsid w:val="003E0A24"/>
    <w:rsid w:val="003E11D1"/>
    <w:rsid w:val="003E2AD4"/>
    <w:rsid w:val="003E3B37"/>
    <w:rsid w:val="003E4E94"/>
    <w:rsid w:val="003E6342"/>
    <w:rsid w:val="003F00E2"/>
    <w:rsid w:val="003F14A6"/>
    <w:rsid w:val="003F2279"/>
    <w:rsid w:val="003F2376"/>
    <w:rsid w:val="003F34A7"/>
    <w:rsid w:val="003F49FF"/>
    <w:rsid w:val="003F621E"/>
    <w:rsid w:val="003F70DC"/>
    <w:rsid w:val="003F7AAF"/>
    <w:rsid w:val="004001CC"/>
    <w:rsid w:val="00400376"/>
    <w:rsid w:val="004009FD"/>
    <w:rsid w:val="0040264A"/>
    <w:rsid w:val="0040290A"/>
    <w:rsid w:val="00403DE0"/>
    <w:rsid w:val="0040549A"/>
    <w:rsid w:val="00405C18"/>
    <w:rsid w:val="00405C44"/>
    <w:rsid w:val="00406122"/>
    <w:rsid w:val="004065A3"/>
    <w:rsid w:val="00406C3F"/>
    <w:rsid w:val="00406EF1"/>
    <w:rsid w:val="0040788E"/>
    <w:rsid w:val="00407B07"/>
    <w:rsid w:val="004101C8"/>
    <w:rsid w:val="004111DA"/>
    <w:rsid w:val="00411A66"/>
    <w:rsid w:val="00412766"/>
    <w:rsid w:val="0041280E"/>
    <w:rsid w:val="0041649C"/>
    <w:rsid w:val="004206B2"/>
    <w:rsid w:val="004217E0"/>
    <w:rsid w:val="004234DC"/>
    <w:rsid w:val="0042366D"/>
    <w:rsid w:val="0042388C"/>
    <w:rsid w:val="0042479A"/>
    <w:rsid w:val="0042516D"/>
    <w:rsid w:val="004254CA"/>
    <w:rsid w:val="00427BD7"/>
    <w:rsid w:val="00430132"/>
    <w:rsid w:val="00430266"/>
    <w:rsid w:val="00431FFF"/>
    <w:rsid w:val="004324EC"/>
    <w:rsid w:val="00433C0E"/>
    <w:rsid w:val="00434815"/>
    <w:rsid w:val="0043528D"/>
    <w:rsid w:val="00436E10"/>
    <w:rsid w:val="00440879"/>
    <w:rsid w:val="00440BA8"/>
    <w:rsid w:val="00441735"/>
    <w:rsid w:val="004437BC"/>
    <w:rsid w:val="00443D9D"/>
    <w:rsid w:val="00444CC6"/>
    <w:rsid w:val="0044560F"/>
    <w:rsid w:val="0044589E"/>
    <w:rsid w:val="00445BB3"/>
    <w:rsid w:val="004474F5"/>
    <w:rsid w:val="004515B4"/>
    <w:rsid w:val="00451706"/>
    <w:rsid w:val="0045270A"/>
    <w:rsid w:val="00452FA8"/>
    <w:rsid w:val="00454CA3"/>
    <w:rsid w:val="004553C3"/>
    <w:rsid w:val="004560BF"/>
    <w:rsid w:val="00456948"/>
    <w:rsid w:val="00457243"/>
    <w:rsid w:val="00457630"/>
    <w:rsid w:val="00457709"/>
    <w:rsid w:val="004605A9"/>
    <w:rsid w:val="00460A04"/>
    <w:rsid w:val="00460C5E"/>
    <w:rsid w:val="00461387"/>
    <w:rsid w:val="00461A0B"/>
    <w:rsid w:val="00461CC6"/>
    <w:rsid w:val="0046268E"/>
    <w:rsid w:val="004636D4"/>
    <w:rsid w:val="00463E4A"/>
    <w:rsid w:val="0046739F"/>
    <w:rsid w:val="00467566"/>
    <w:rsid w:val="00467A85"/>
    <w:rsid w:val="0047011D"/>
    <w:rsid w:val="00471657"/>
    <w:rsid w:val="00471B04"/>
    <w:rsid w:val="004727DD"/>
    <w:rsid w:val="00474892"/>
    <w:rsid w:val="00474BB6"/>
    <w:rsid w:val="0047581A"/>
    <w:rsid w:val="004767AC"/>
    <w:rsid w:val="00476880"/>
    <w:rsid w:val="00476E67"/>
    <w:rsid w:val="0047703A"/>
    <w:rsid w:val="00477474"/>
    <w:rsid w:val="00477B7F"/>
    <w:rsid w:val="004803A2"/>
    <w:rsid w:val="00480A09"/>
    <w:rsid w:val="004820C0"/>
    <w:rsid w:val="00482236"/>
    <w:rsid w:val="00483E9B"/>
    <w:rsid w:val="00484147"/>
    <w:rsid w:val="004846EE"/>
    <w:rsid w:val="00484905"/>
    <w:rsid w:val="00484E2E"/>
    <w:rsid w:val="00485F19"/>
    <w:rsid w:val="00485F3B"/>
    <w:rsid w:val="0048613B"/>
    <w:rsid w:val="00486176"/>
    <w:rsid w:val="0048700F"/>
    <w:rsid w:val="00487CE6"/>
    <w:rsid w:val="004901AC"/>
    <w:rsid w:val="0049101D"/>
    <w:rsid w:val="0049171C"/>
    <w:rsid w:val="0049173B"/>
    <w:rsid w:val="00491823"/>
    <w:rsid w:val="004933F3"/>
    <w:rsid w:val="004935EA"/>
    <w:rsid w:val="00493BD2"/>
    <w:rsid w:val="00493C8A"/>
    <w:rsid w:val="004946C6"/>
    <w:rsid w:val="00494C3D"/>
    <w:rsid w:val="0049666D"/>
    <w:rsid w:val="00496FD6"/>
    <w:rsid w:val="004A0A67"/>
    <w:rsid w:val="004A1719"/>
    <w:rsid w:val="004A2AA6"/>
    <w:rsid w:val="004A3405"/>
    <w:rsid w:val="004A44AD"/>
    <w:rsid w:val="004A5572"/>
    <w:rsid w:val="004A6134"/>
    <w:rsid w:val="004A6C20"/>
    <w:rsid w:val="004B05CF"/>
    <w:rsid w:val="004B107F"/>
    <w:rsid w:val="004B352E"/>
    <w:rsid w:val="004B3D81"/>
    <w:rsid w:val="004B46E5"/>
    <w:rsid w:val="004B54C7"/>
    <w:rsid w:val="004B558C"/>
    <w:rsid w:val="004B5CF9"/>
    <w:rsid w:val="004B5F4E"/>
    <w:rsid w:val="004B69F0"/>
    <w:rsid w:val="004B6A5C"/>
    <w:rsid w:val="004B787F"/>
    <w:rsid w:val="004B7C71"/>
    <w:rsid w:val="004C1111"/>
    <w:rsid w:val="004C159B"/>
    <w:rsid w:val="004C1798"/>
    <w:rsid w:val="004C17EB"/>
    <w:rsid w:val="004C2694"/>
    <w:rsid w:val="004C3BFA"/>
    <w:rsid w:val="004C40BA"/>
    <w:rsid w:val="004C4353"/>
    <w:rsid w:val="004C535E"/>
    <w:rsid w:val="004C57E3"/>
    <w:rsid w:val="004C608B"/>
    <w:rsid w:val="004C60B2"/>
    <w:rsid w:val="004D08F3"/>
    <w:rsid w:val="004D0CBF"/>
    <w:rsid w:val="004D13DB"/>
    <w:rsid w:val="004D1514"/>
    <w:rsid w:val="004D19F2"/>
    <w:rsid w:val="004D1F67"/>
    <w:rsid w:val="004D22B5"/>
    <w:rsid w:val="004D277B"/>
    <w:rsid w:val="004D2F1D"/>
    <w:rsid w:val="004D3A9E"/>
    <w:rsid w:val="004D4088"/>
    <w:rsid w:val="004D4BFE"/>
    <w:rsid w:val="004D51C5"/>
    <w:rsid w:val="004D667A"/>
    <w:rsid w:val="004D699B"/>
    <w:rsid w:val="004D7068"/>
    <w:rsid w:val="004D76F7"/>
    <w:rsid w:val="004E0EB8"/>
    <w:rsid w:val="004E15B5"/>
    <w:rsid w:val="004E1A96"/>
    <w:rsid w:val="004E3853"/>
    <w:rsid w:val="004E3CEC"/>
    <w:rsid w:val="004E40AF"/>
    <w:rsid w:val="004E4537"/>
    <w:rsid w:val="004E5200"/>
    <w:rsid w:val="004E575C"/>
    <w:rsid w:val="004E5E88"/>
    <w:rsid w:val="004E68D9"/>
    <w:rsid w:val="004E7638"/>
    <w:rsid w:val="004F0595"/>
    <w:rsid w:val="004F124A"/>
    <w:rsid w:val="004F1389"/>
    <w:rsid w:val="004F2F7C"/>
    <w:rsid w:val="004F306D"/>
    <w:rsid w:val="004F3351"/>
    <w:rsid w:val="004F3FBD"/>
    <w:rsid w:val="004F5126"/>
    <w:rsid w:val="004F5EA9"/>
    <w:rsid w:val="004F605D"/>
    <w:rsid w:val="004F7E52"/>
    <w:rsid w:val="0050551E"/>
    <w:rsid w:val="00505659"/>
    <w:rsid w:val="00505A26"/>
    <w:rsid w:val="00506099"/>
    <w:rsid w:val="0050681E"/>
    <w:rsid w:val="00506913"/>
    <w:rsid w:val="00506931"/>
    <w:rsid w:val="00507105"/>
    <w:rsid w:val="00507475"/>
    <w:rsid w:val="00507B13"/>
    <w:rsid w:val="0051077D"/>
    <w:rsid w:val="00510A2C"/>
    <w:rsid w:val="00510D24"/>
    <w:rsid w:val="00510DC1"/>
    <w:rsid w:val="00510E84"/>
    <w:rsid w:val="00511C7A"/>
    <w:rsid w:val="005127C9"/>
    <w:rsid w:val="005131DF"/>
    <w:rsid w:val="005134C0"/>
    <w:rsid w:val="005136C4"/>
    <w:rsid w:val="00514C7B"/>
    <w:rsid w:val="00515397"/>
    <w:rsid w:val="005153EA"/>
    <w:rsid w:val="00515EAC"/>
    <w:rsid w:val="00516461"/>
    <w:rsid w:val="00516615"/>
    <w:rsid w:val="00517FC5"/>
    <w:rsid w:val="0052085A"/>
    <w:rsid w:val="00522FD9"/>
    <w:rsid w:val="00523242"/>
    <w:rsid w:val="00523B6A"/>
    <w:rsid w:val="00523EA4"/>
    <w:rsid w:val="0052496A"/>
    <w:rsid w:val="00524F26"/>
    <w:rsid w:val="005256B8"/>
    <w:rsid w:val="00525E1F"/>
    <w:rsid w:val="00526571"/>
    <w:rsid w:val="00526588"/>
    <w:rsid w:val="005266C1"/>
    <w:rsid w:val="00526788"/>
    <w:rsid w:val="00527C84"/>
    <w:rsid w:val="00530E73"/>
    <w:rsid w:val="00531C1D"/>
    <w:rsid w:val="00531E88"/>
    <w:rsid w:val="0053281F"/>
    <w:rsid w:val="0053450E"/>
    <w:rsid w:val="0053515A"/>
    <w:rsid w:val="005351E6"/>
    <w:rsid w:val="005362D1"/>
    <w:rsid w:val="00536472"/>
    <w:rsid w:val="00536FA0"/>
    <w:rsid w:val="00540050"/>
    <w:rsid w:val="00540BC3"/>
    <w:rsid w:val="00540BF0"/>
    <w:rsid w:val="00542379"/>
    <w:rsid w:val="005425E6"/>
    <w:rsid w:val="005431A6"/>
    <w:rsid w:val="00543EC4"/>
    <w:rsid w:val="00544947"/>
    <w:rsid w:val="00544AE7"/>
    <w:rsid w:val="00544B2F"/>
    <w:rsid w:val="00546D82"/>
    <w:rsid w:val="005477FF"/>
    <w:rsid w:val="00547D51"/>
    <w:rsid w:val="00550135"/>
    <w:rsid w:val="00550D8C"/>
    <w:rsid w:val="00551395"/>
    <w:rsid w:val="005530ED"/>
    <w:rsid w:val="005535C2"/>
    <w:rsid w:val="00553959"/>
    <w:rsid w:val="00553B89"/>
    <w:rsid w:val="00554B69"/>
    <w:rsid w:val="00555275"/>
    <w:rsid w:val="00561413"/>
    <w:rsid w:val="00562044"/>
    <w:rsid w:val="0056297F"/>
    <w:rsid w:val="0056300E"/>
    <w:rsid w:val="005632E0"/>
    <w:rsid w:val="00563BD6"/>
    <w:rsid w:val="005642E2"/>
    <w:rsid w:val="00565446"/>
    <w:rsid w:val="0056564E"/>
    <w:rsid w:val="005657B0"/>
    <w:rsid w:val="00565B28"/>
    <w:rsid w:val="00565F15"/>
    <w:rsid w:val="00566205"/>
    <w:rsid w:val="0056636B"/>
    <w:rsid w:val="005666DD"/>
    <w:rsid w:val="00567768"/>
    <w:rsid w:val="00570887"/>
    <w:rsid w:val="00570E25"/>
    <w:rsid w:val="00571788"/>
    <w:rsid w:val="00571DC5"/>
    <w:rsid w:val="00571E11"/>
    <w:rsid w:val="00572EF9"/>
    <w:rsid w:val="0057381A"/>
    <w:rsid w:val="005740AC"/>
    <w:rsid w:val="005741DB"/>
    <w:rsid w:val="005763F3"/>
    <w:rsid w:val="005778A9"/>
    <w:rsid w:val="00581707"/>
    <w:rsid w:val="00584DB5"/>
    <w:rsid w:val="00585B2D"/>
    <w:rsid w:val="00585EF1"/>
    <w:rsid w:val="00587137"/>
    <w:rsid w:val="005878D0"/>
    <w:rsid w:val="0059079A"/>
    <w:rsid w:val="00590B75"/>
    <w:rsid w:val="00591B62"/>
    <w:rsid w:val="005927F3"/>
    <w:rsid w:val="00592FF7"/>
    <w:rsid w:val="00593411"/>
    <w:rsid w:val="005934D9"/>
    <w:rsid w:val="00597F52"/>
    <w:rsid w:val="005A0424"/>
    <w:rsid w:val="005A065E"/>
    <w:rsid w:val="005A0E23"/>
    <w:rsid w:val="005A2217"/>
    <w:rsid w:val="005A221F"/>
    <w:rsid w:val="005A269F"/>
    <w:rsid w:val="005A454A"/>
    <w:rsid w:val="005A4993"/>
    <w:rsid w:val="005A4D6E"/>
    <w:rsid w:val="005A5092"/>
    <w:rsid w:val="005A5516"/>
    <w:rsid w:val="005A5922"/>
    <w:rsid w:val="005A5BF6"/>
    <w:rsid w:val="005A6456"/>
    <w:rsid w:val="005A6F3A"/>
    <w:rsid w:val="005B135D"/>
    <w:rsid w:val="005B2ED5"/>
    <w:rsid w:val="005B31D8"/>
    <w:rsid w:val="005B3AEA"/>
    <w:rsid w:val="005B3C25"/>
    <w:rsid w:val="005B3DDD"/>
    <w:rsid w:val="005B5E21"/>
    <w:rsid w:val="005B63BD"/>
    <w:rsid w:val="005B6651"/>
    <w:rsid w:val="005B684B"/>
    <w:rsid w:val="005B6F9A"/>
    <w:rsid w:val="005B761B"/>
    <w:rsid w:val="005B7A90"/>
    <w:rsid w:val="005C1204"/>
    <w:rsid w:val="005C284B"/>
    <w:rsid w:val="005C3882"/>
    <w:rsid w:val="005C3A84"/>
    <w:rsid w:val="005C3BA1"/>
    <w:rsid w:val="005C4A5E"/>
    <w:rsid w:val="005C521B"/>
    <w:rsid w:val="005C5415"/>
    <w:rsid w:val="005D1987"/>
    <w:rsid w:val="005D1C98"/>
    <w:rsid w:val="005D2C33"/>
    <w:rsid w:val="005D2F4A"/>
    <w:rsid w:val="005D674E"/>
    <w:rsid w:val="005D6832"/>
    <w:rsid w:val="005D6B48"/>
    <w:rsid w:val="005D6B5F"/>
    <w:rsid w:val="005D7838"/>
    <w:rsid w:val="005D7FF3"/>
    <w:rsid w:val="005E0BDD"/>
    <w:rsid w:val="005E0EEF"/>
    <w:rsid w:val="005E1A81"/>
    <w:rsid w:val="005E24F9"/>
    <w:rsid w:val="005E2649"/>
    <w:rsid w:val="005E40F1"/>
    <w:rsid w:val="005E43BB"/>
    <w:rsid w:val="005E45A0"/>
    <w:rsid w:val="005E573E"/>
    <w:rsid w:val="005E60BC"/>
    <w:rsid w:val="005E647F"/>
    <w:rsid w:val="005E655A"/>
    <w:rsid w:val="005E6C54"/>
    <w:rsid w:val="005E6E48"/>
    <w:rsid w:val="005F0582"/>
    <w:rsid w:val="005F098F"/>
    <w:rsid w:val="005F2327"/>
    <w:rsid w:val="005F2B06"/>
    <w:rsid w:val="005F3355"/>
    <w:rsid w:val="005F3CDF"/>
    <w:rsid w:val="005F4912"/>
    <w:rsid w:val="005F4C4B"/>
    <w:rsid w:val="005F617E"/>
    <w:rsid w:val="005F61EE"/>
    <w:rsid w:val="005F6BEF"/>
    <w:rsid w:val="005F7309"/>
    <w:rsid w:val="005F733A"/>
    <w:rsid w:val="005F7932"/>
    <w:rsid w:val="005F7BF1"/>
    <w:rsid w:val="00600798"/>
    <w:rsid w:val="00601075"/>
    <w:rsid w:val="00601443"/>
    <w:rsid w:val="006019E4"/>
    <w:rsid w:val="00601A5F"/>
    <w:rsid w:val="00602D51"/>
    <w:rsid w:val="00602F5F"/>
    <w:rsid w:val="0060494A"/>
    <w:rsid w:val="00604F11"/>
    <w:rsid w:val="00605368"/>
    <w:rsid w:val="0060743C"/>
    <w:rsid w:val="00607760"/>
    <w:rsid w:val="00607852"/>
    <w:rsid w:val="00607FDF"/>
    <w:rsid w:val="00611A1F"/>
    <w:rsid w:val="00611CB4"/>
    <w:rsid w:val="00612D94"/>
    <w:rsid w:val="006133D8"/>
    <w:rsid w:val="00614AA8"/>
    <w:rsid w:val="00615172"/>
    <w:rsid w:val="00615E2E"/>
    <w:rsid w:val="00616E5F"/>
    <w:rsid w:val="006200F5"/>
    <w:rsid w:val="0062154E"/>
    <w:rsid w:val="006217D1"/>
    <w:rsid w:val="00622379"/>
    <w:rsid w:val="00623C47"/>
    <w:rsid w:val="00623DAF"/>
    <w:rsid w:val="006253C6"/>
    <w:rsid w:val="00627F4A"/>
    <w:rsid w:val="006315FC"/>
    <w:rsid w:val="00633B12"/>
    <w:rsid w:val="00636394"/>
    <w:rsid w:val="00636B08"/>
    <w:rsid w:val="00636F26"/>
    <w:rsid w:val="00637C0E"/>
    <w:rsid w:val="00637E0D"/>
    <w:rsid w:val="0064168C"/>
    <w:rsid w:val="00641D97"/>
    <w:rsid w:val="0064205D"/>
    <w:rsid w:val="00642181"/>
    <w:rsid w:val="006425AD"/>
    <w:rsid w:val="0064295E"/>
    <w:rsid w:val="00644378"/>
    <w:rsid w:val="00645B31"/>
    <w:rsid w:val="0064682E"/>
    <w:rsid w:val="0064798C"/>
    <w:rsid w:val="00651A4D"/>
    <w:rsid w:val="00653BF3"/>
    <w:rsid w:val="006541B1"/>
    <w:rsid w:val="00654CF9"/>
    <w:rsid w:val="00657D32"/>
    <w:rsid w:val="00657FC2"/>
    <w:rsid w:val="0066207F"/>
    <w:rsid w:val="00663FB2"/>
    <w:rsid w:val="00664900"/>
    <w:rsid w:val="00665E48"/>
    <w:rsid w:val="00667BDA"/>
    <w:rsid w:val="00671FB6"/>
    <w:rsid w:val="00672587"/>
    <w:rsid w:val="00673180"/>
    <w:rsid w:val="00674963"/>
    <w:rsid w:val="00677F55"/>
    <w:rsid w:val="00680645"/>
    <w:rsid w:val="00681229"/>
    <w:rsid w:val="0068271F"/>
    <w:rsid w:val="00683506"/>
    <w:rsid w:val="006844E9"/>
    <w:rsid w:val="006847EB"/>
    <w:rsid w:val="00684F20"/>
    <w:rsid w:val="00685A5A"/>
    <w:rsid w:val="00686A54"/>
    <w:rsid w:val="0068737D"/>
    <w:rsid w:val="00692150"/>
    <w:rsid w:val="0069294B"/>
    <w:rsid w:val="00693673"/>
    <w:rsid w:val="00693B30"/>
    <w:rsid w:val="00695852"/>
    <w:rsid w:val="00697513"/>
    <w:rsid w:val="006A00E4"/>
    <w:rsid w:val="006A01C7"/>
    <w:rsid w:val="006A185B"/>
    <w:rsid w:val="006A1BD2"/>
    <w:rsid w:val="006A21E7"/>
    <w:rsid w:val="006A50B0"/>
    <w:rsid w:val="006A5853"/>
    <w:rsid w:val="006B00E2"/>
    <w:rsid w:val="006B183C"/>
    <w:rsid w:val="006B1F56"/>
    <w:rsid w:val="006B210B"/>
    <w:rsid w:val="006B2EBB"/>
    <w:rsid w:val="006B2EDC"/>
    <w:rsid w:val="006B3BC3"/>
    <w:rsid w:val="006B4513"/>
    <w:rsid w:val="006B4611"/>
    <w:rsid w:val="006B4659"/>
    <w:rsid w:val="006B4DC7"/>
    <w:rsid w:val="006B6ADD"/>
    <w:rsid w:val="006B73FC"/>
    <w:rsid w:val="006B77B5"/>
    <w:rsid w:val="006B7C83"/>
    <w:rsid w:val="006C048B"/>
    <w:rsid w:val="006C0A2E"/>
    <w:rsid w:val="006C13AF"/>
    <w:rsid w:val="006C15BD"/>
    <w:rsid w:val="006C1617"/>
    <w:rsid w:val="006C1A36"/>
    <w:rsid w:val="006C1C64"/>
    <w:rsid w:val="006C2071"/>
    <w:rsid w:val="006C209A"/>
    <w:rsid w:val="006C21F1"/>
    <w:rsid w:val="006C27DF"/>
    <w:rsid w:val="006C2CCE"/>
    <w:rsid w:val="006C3615"/>
    <w:rsid w:val="006C4135"/>
    <w:rsid w:val="006C775C"/>
    <w:rsid w:val="006D01D8"/>
    <w:rsid w:val="006D0833"/>
    <w:rsid w:val="006D0C3C"/>
    <w:rsid w:val="006D0CB7"/>
    <w:rsid w:val="006D16DF"/>
    <w:rsid w:val="006D201C"/>
    <w:rsid w:val="006D2243"/>
    <w:rsid w:val="006D232F"/>
    <w:rsid w:val="006D36EA"/>
    <w:rsid w:val="006D6348"/>
    <w:rsid w:val="006D67E3"/>
    <w:rsid w:val="006D6B36"/>
    <w:rsid w:val="006D7295"/>
    <w:rsid w:val="006E045F"/>
    <w:rsid w:val="006E0508"/>
    <w:rsid w:val="006E16AA"/>
    <w:rsid w:val="006E257E"/>
    <w:rsid w:val="006E26FA"/>
    <w:rsid w:val="006E2840"/>
    <w:rsid w:val="006E43AA"/>
    <w:rsid w:val="006E50F0"/>
    <w:rsid w:val="006E59C9"/>
    <w:rsid w:val="006E600F"/>
    <w:rsid w:val="006E69F5"/>
    <w:rsid w:val="006E71A7"/>
    <w:rsid w:val="006E71B9"/>
    <w:rsid w:val="006F0396"/>
    <w:rsid w:val="006F140E"/>
    <w:rsid w:val="006F223D"/>
    <w:rsid w:val="006F2960"/>
    <w:rsid w:val="006F29A0"/>
    <w:rsid w:val="006F3193"/>
    <w:rsid w:val="006F3789"/>
    <w:rsid w:val="006F3CB5"/>
    <w:rsid w:val="006F50EB"/>
    <w:rsid w:val="006F561B"/>
    <w:rsid w:val="006F57C3"/>
    <w:rsid w:val="006F5AEE"/>
    <w:rsid w:val="006F61B6"/>
    <w:rsid w:val="006F6DD6"/>
    <w:rsid w:val="006F70C7"/>
    <w:rsid w:val="00701296"/>
    <w:rsid w:val="0070186D"/>
    <w:rsid w:val="00702552"/>
    <w:rsid w:val="00703B40"/>
    <w:rsid w:val="00703EB5"/>
    <w:rsid w:val="007049DE"/>
    <w:rsid w:val="00705443"/>
    <w:rsid w:val="007059EF"/>
    <w:rsid w:val="00705F9C"/>
    <w:rsid w:val="007070E9"/>
    <w:rsid w:val="007076CE"/>
    <w:rsid w:val="00707C48"/>
    <w:rsid w:val="0071009F"/>
    <w:rsid w:val="00711AE3"/>
    <w:rsid w:val="00711D9E"/>
    <w:rsid w:val="00711DBF"/>
    <w:rsid w:val="0071242A"/>
    <w:rsid w:val="00713C4A"/>
    <w:rsid w:val="0071440D"/>
    <w:rsid w:val="007147DB"/>
    <w:rsid w:val="00717061"/>
    <w:rsid w:val="00720995"/>
    <w:rsid w:val="00720F98"/>
    <w:rsid w:val="00720FCC"/>
    <w:rsid w:val="007223BF"/>
    <w:rsid w:val="007245E4"/>
    <w:rsid w:val="00724808"/>
    <w:rsid w:val="007254FF"/>
    <w:rsid w:val="007256BC"/>
    <w:rsid w:val="007300CA"/>
    <w:rsid w:val="0073175B"/>
    <w:rsid w:val="00731ADE"/>
    <w:rsid w:val="00731B34"/>
    <w:rsid w:val="00731F9E"/>
    <w:rsid w:val="0073248F"/>
    <w:rsid w:val="0073392F"/>
    <w:rsid w:val="00733AAA"/>
    <w:rsid w:val="00734DAE"/>
    <w:rsid w:val="0073585A"/>
    <w:rsid w:val="00737176"/>
    <w:rsid w:val="0073725E"/>
    <w:rsid w:val="00740544"/>
    <w:rsid w:val="0074214A"/>
    <w:rsid w:val="00742BB6"/>
    <w:rsid w:val="00742F6A"/>
    <w:rsid w:val="00746128"/>
    <w:rsid w:val="00746610"/>
    <w:rsid w:val="007467C7"/>
    <w:rsid w:val="0074759D"/>
    <w:rsid w:val="00750368"/>
    <w:rsid w:val="0075039A"/>
    <w:rsid w:val="007508D9"/>
    <w:rsid w:val="00750AFB"/>
    <w:rsid w:val="00751E75"/>
    <w:rsid w:val="00752332"/>
    <w:rsid w:val="007525D6"/>
    <w:rsid w:val="00752CCB"/>
    <w:rsid w:val="00754F4F"/>
    <w:rsid w:val="00757001"/>
    <w:rsid w:val="007570D5"/>
    <w:rsid w:val="007574A0"/>
    <w:rsid w:val="00757C88"/>
    <w:rsid w:val="007609CD"/>
    <w:rsid w:val="00761BCE"/>
    <w:rsid w:val="007622D5"/>
    <w:rsid w:val="007628D2"/>
    <w:rsid w:val="00762BDD"/>
    <w:rsid w:val="00762F30"/>
    <w:rsid w:val="007648C0"/>
    <w:rsid w:val="0076649E"/>
    <w:rsid w:val="007664F1"/>
    <w:rsid w:val="007705AA"/>
    <w:rsid w:val="00770675"/>
    <w:rsid w:val="00770761"/>
    <w:rsid w:val="007707B9"/>
    <w:rsid w:val="0077107E"/>
    <w:rsid w:val="0077136F"/>
    <w:rsid w:val="00773949"/>
    <w:rsid w:val="00773986"/>
    <w:rsid w:val="00773E0C"/>
    <w:rsid w:val="0077452D"/>
    <w:rsid w:val="00774A09"/>
    <w:rsid w:val="00774BA0"/>
    <w:rsid w:val="007767D6"/>
    <w:rsid w:val="00777E10"/>
    <w:rsid w:val="0078071E"/>
    <w:rsid w:val="00780F07"/>
    <w:rsid w:val="00781070"/>
    <w:rsid w:val="0078188F"/>
    <w:rsid w:val="0078192C"/>
    <w:rsid w:val="007824A2"/>
    <w:rsid w:val="00782C88"/>
    <w:rsid w:val="007830E5"/>
    <w:rsid w:val="007857FB"/>
    <w:rsid w:val="0078649E"/>
    <w:rsid w:val="00787025"/>
    <w:rsid w:val="007945EB"/>
    <w:rsid w:val="00794DA8"/>
    <w:rsid w:val="00795259"/>
    <w:rsid w:val="00795E3E"/>
    <w:rsid w:val="00796505"/>
    <w:rsid w:val="0079696D"/>
    <w:rsid w:val="00797706"/>
    <w:rsid w:val="007A0117"/>
    <w:rsid w:val="007A151A"/>
    <w:rsid w:val="007A179B"/>
    <w:rsid w:val="007A2385"/>
    <w:rsid w:val="007A300F"/>
    <w:rsid w:val="007A3482"/>
    <w:rsid w:val="007A34E4"/>
    <w:rsid w:val="007A3804"/>
    <w:rsid w:val="007A4E33"/>
    <w:rsid w:val="007A5608"/>
    <w:rsid w:val="007A58E3"/>
    <w:rsid w:val="007A63F9"/>
    <w:rsid w:val="007A71CB"/>
    <w:rsid w:val="007B025A"/>
    <w:rsid w:val="007B046A"/>
    <w:rsid w:val="007B0704"/>
    <w:rsid w:val="007B089E"/>
    <w:rsid w:val="007B0E99"/>
    <w:rsid w:val="007B1C6A"/>
    <w:rsid w:val="007B247E"/>
    <w:rsid w:val="007B2F68"/>
    <w:rsid w:val="007B3D01"/>
    <w:rsid w:val="007B5846"/>
    <w:rsid w:val="007B5EA5"/>
    <w:rsid w:val="007B6516"/>
    <w:rsid w:val="007B6C8F"/>
    <w:rsid w:val="007C03CB"/>
    <w:rsid w:val="007C1555"/>
    <w:rsid w:val="007C16DC"/>
    <w:rsid w:val="007C1C4F"/>
    <w:rsid w:val="007C204F"/>
    <w:rsid w:val="007C361B"/>
    <w:rsid w:val="007C3CE9"/>
    <w:rsid w:val="007C4B74"/>
    <w:rsid w:val="007C4FE7"/>
    <w:rsid w:val="007C5253"/>
    <w:rsid w:val="007C5403"/>
    <w:rsid w:val="007C6E8E"/>
    <w:rsid w:val="007C7B3B"/>
    <w:rsid w:val="007D0E8A"/>
    <w:rsid w:val="007D2BA2"/>
    <w:rsid w:val="007D2C86"/>
    <w:rsid w:val="007D2E5E"/>
    <w:rsid w:val="007D30A7"/>
    <w:rsid w:val="007D4A81"/>
    <w:rsid w:val="007D4AD9"/>
    <w:rsid w:val="007D5D53"/>
    <w:rsid w:val="007D69AD"/>
    <w:rsid w:val="007D7A69"/>
    <w:rsid w:val="007E01C0"/>
    <w:rsid w:val="007E0CBC"/>
    <w:rsid w:val="007E0E81"/>
    <w:rsid w:val="007E2078"/>
    <w:rsid w:val="007E2B77"/>
    <w:rsid w:val="007E300B"/>
    <w:rsid w:val="007E3739"/>
    <w:rsid w:val="007E42EB"/>
    <w:rsid w:val="007E5437"/>
    <w:rsid w:val="007E5C63"/>
    <w:rsid w:val="007E7796"/>
    <w:rsid w:val="007F01D3"/>
    <w:rsid w:val="007F0215"/>
    <w:rsid w:val="007F0748"/>
    <w:rsid w:val="007F15D3"/>
    <w:rsid w:val="007F1774"/>
    <w:rsid w:val="007F19BA"/>
    <w:rsid w:val="007F2746"/>
    <w:rsid w:val="007F3013"/>
    <w:rsid w:val="007F3F19"/>
    <w:rsid w:val="007F4762"/>
    <w:rsid w:val="007F4F56"/>
    <w:rsid w:val="007F65F7"/>
    <w:rsid w:val="007F66C8"/>
    <w:rsid w:val="007F6A25"/>
    <w:rsid w:val="007F73CC"/>
    <w:rsid w:val="007F7D5F"/>
    <w:rsid w:val="00800A36"/>
    <w:rsid w:val="00801150"/>
    <w:rsid w:val="008016F1"/>
    <w:rsid w:val="00801BCA"/>
    <w:rsid w:val="00804747"/>
    <w:rsid w:val="0080638D"/>
    <w:rsid w:val="00807AB8"/>
    <w:rsid w:val="00807E74"/>
    <w:rsid w:val="008103E0"/>
    <w:rsid w:val="00810833"/>
    <w:rsid w:val="008114AC"/>
    <w:rsid w:val="0081165D"/>
    <w:rsid w:val="00811B22"/>
    <w:rsid w:val="00812195"/>
    <w:rsid w:val="008132A9"/>
    <w:rsid w:val="00813417"/>
    <w:rsid w:val="0081367F"/>
    <w:rsid w:val="00816F20"/>
    <w:rsid w:val="0081759B"/>
    <w:rsid w:val="00821276"/>
    <w:rsid w:val="008214B2"/>
    <w:rsid w:val="008242EB"/>
    <w:rsid w:val="00824D83"/>
    <w:rsid w:val="00825C2B"/>
    <w:rsid w:val="00825CA6"/>
    <w:rsid w:val="00825D1C"/>
    <w:rsid w:val="00826CAC"/>
    <w:rsid w:val="00827511"/>
    <w:rsid w:val="00830021"/>
    <w:rsid w:val="008303CB"/>
    <w:rsid w:val="008303F2"/>
    <w:rsid w:val="00830570"/>
    <w:rsid w:val="008321BA"/>
    <w:rsid w:val="008324D9"/>
    <w:rsid w:val="00832B1D"/>
    <w:rsid w:val="008335D8"/>
    <w:rsid w:val="008335ED"/>
    <w:rsid w:val="00833728"/>
    <w:rsid w:val="00833F79"/>
    <w:rsid w:val="00833FB3"/>
    <w:rsid w:val="00835833"/>
    <w:rsid w:val="0083644E"/>
    <w:rsid w:val="00836857"/>
    <w:rsid w:val="00836B05"/>
    <w:rsid w:val="00836C58"/>
    <w:rsid w:val="008370DB"/>
    <w:rsid w:val="0083724A"/>
    <w:rsid w:val="00837590"/>
    <w:rsid w:val="00837A99"/>
    <w:rsid w:val="0084056A"/>
    <w:rsid w:val="008408C7"/>
    <w:rsid w:val="00840D17"/>
    <w:rsid w:val="00841782"/>
    <w:rsid w:val="008417AB"/>
    <w:rsid w:val="0084372D"/>
    <w:rsid w:val="0084402F"/>
    <w:rsid w:val="008442BA"/>
    <w:rsid w:val="00844F1E"/>
    <w:rsid w:val="00845F47"/>
    <w:rsid w:val="00846411"/>
    <w:rsid w:val="00847A2B"/>
    <w:rsid w:val="00850483"/>
    <w:rsid w:val="00850B7E"/>
    <w:rsid w:val="00850C3A"/>
    <w:rsid w:val="00850CEC"/>
    <w:rsid w:val="00851758"/>
    <w:rsid w:val="0085235B"/>
    <w:rsid w:val="008524AE"/>
    <w:rsid w:val="0085296E"/>
    <w:rsid w:val="008531D5"/>
    <w:rsid w:val="00855623"/>
    <w:rsid w:val="0085587D"/>
    <w:rsid w:val="008558E9"/>
    <w:rsid w:val="00856008"/>
    <w:rsid w:val="00856158"/>
    <w:rsid w:val="008564CA"/>
    <w:rsid w:val="00856EF0"/>
    <w:rsid w:val="00857843"/>
    <w:rsid w:val="00857878"/>
    <w:rsid w:val="0086043F"/>
    <w:rsid w:val="0086141E"/>
    <w:rsid w:val="00861ACF"/>
    <w:rsid w:val="00861F52"/>
    <w:rsid w:val="008620A4"/>
    <w:rsid w:val="008636B7"/>
    <w:rsid w:val="00864E21"/>
    <w:rsid w:val="00866596"/>
    <w:rsid w:val="00866BF6"/>
    <w:rsid w:val="00867020"/>
    <w:rsid w:val="008670EA"/>
    <w:rsid w:val="0086724D"/>
    <w:rsid w:val="00867A3B"/>
    <w:rsid w:val="00867E92"/>
    <w:rsid w:val="00870415"/>
    <w:rsid w:val="0087044D"/>
    <w:rsid w:val="0087060D"/>
    <w:rsid w:val="008707A9"/>
    <w:rsid w:val="00871612"/>
    <w:rsid w:val="00871678"/>
    <w:rsid w:val="008717C9"/>
    <w:rsid w:val="00872A7D"/>
    <w:rsid w:val="00872BF2"/>
    <w:rsid w:val="00873FF6"/>
    <w:rsid w:val="00874ACC"/>
    <w:rsid w:val="00874ADB"/>
    <w:rsid w:val="00875278"/>
    <w:rsid w:val="00876AA2"/>
    <w:rsid w:val="00880886"/>
    <w:rsid w:val="00880C57"/>
    <w:rsid w:val="00880E21"/>
    <w:rsid w:val="00881042"/>
    <w:rsid w:val="008811E3"/>
    <w:rsid w:val="00881687"/>
    <w:rsid w:val="00881B25"/>
    <w:rsid w:val="0088204F"/>
    <w:rsid w:val="008832EF"/>
    <w:rsid w:val="00884862"/>
    <w:rsid w:val="008848FC"/>
    <w:rsid w:val="00884E7D"/>
    <w:rsid w:val="00884E82"/>
    <w:rsid w:val="00885666"/>
    <w:rsid w:val="008859D9"/>
    <w:rsid w:val="00886723"/>
    <w:rsid w:val="008874F7"/>
    <w:rsid w:val="00887665"/>
    <w:rsid w:val="00887807"/>
    <w:rsid w:val="00887957"/>
    <w:rsid w:val="00887FAA"/>
    <w:rsid w:val="0089187B"/>
    <w:rsid w:val="008919F2"/>
    <w:rsid w:val="0089382E"/>
    <w:rsid w:val="0089401B"/>
    <w:rsid w:val="00895276"/>
    <w:rsid w:val="00895ECA"/>
    <w:rsid w:val="008A1233"/>
    <w:rsid w:val="008A1355"/>
    <w:rsid w:val="008A1971"/>
    <w:rsid w:val="008A1F16"/>
    <w:rsid w:val="008A2F1F"/>
    <w:rsid w:val="008A4DC3"/>
    <w:rsid w:val="008A5096"/>
    <w:rsid w:val="008A5533"/>
    <w:rsid w:val="008A5859"/>
    <w:rsid w:val="008A5EFF"/>
    <w:rsid w:val="008A6B32"/>
    <w:rsid w:val="008A71F3"/>
    <w:rsid w:val="008A75BC"/>
    <w:rsid w:val="008A770F"/>
    <w:rsid w:val="008B1BE3"/>
    <w:rsid w:val="008B1D8E"/>
    <w:rsid w:val="008B3371"/>
    <w:rsid w:val="008B3923"/>
    <w:rsid w:val="008B486F"/>
    <w:rsid w:val="008B5511"/>
    <w:rsid w:val="008C1593"/>
    <w:rsid w:val="008C159F"/>
    <w:rsid w:val="008C3D23"/>
    <w:rsid w:val="008C3FC8"/>
    <w:rsid w:val="008C41AC"/>
    <w:rsid w:val="008C47F8"/>
    <w:rsid w:val="008C49F0"/>
    <w:rsid w:val="008C4B13"/>
    <w:rsid w:val="008C5BDB"/>
    <w:rsid w:val="008C645D"/>
    <w:rsid w:val="008C73C0"/>
    <w:rsid w:val="008C7655"/>
    <w:rsid w:val="008C7AE0"/>
    <w:rsid w:val="008D0B03"/>
    <w:rsid w:val="008D1931"/>
    <w:rsid w:val="008D1CB3"/>
    <w:rsid w:val="008D2F5D"/>
    <w:rsid w:val="008D3B81"/>
    <w:rsid w:val="008D4654"/>
    <w:rsid w:val="008D49B3"/>
    <w:rsid w:val="008D4C1C"/>
    <w:rsid w:val="008D51B5"/>
    <w:rsid w:val="008D5A88"/>
    <w:rsid w:val="008D5D33"/>
    <w:rsid w:val="008D5DAC"/>
    <w:rsid w:val="008D5DF8"/>
    <w:rsid w:val="008D65C1"/>
    <w:rsid w:val="008D7749"/>
    <w:rsid w:val="008D7EC4"/>
    <w:rsid w:val="008E09E4"/>
    <w:rsid w:val="008E236E"/>
    <w:rsid w:val="008E24ED"/>
    <w:rsid w:val="008E3C00"/>
    <w:rsid w:val="008E4629"/>
    <w:rsid w:val="008E490E"/>
    <w:rsid w:val="008E51A6"/>
    <w:rsid w:val="008E5E8A"/>
    <w:rsid w:val="008E706C"/>
    <w:rsid w:val="008F0833"/>
    <w:rsid w:val="008F1021"/>
    <w:rsid w:val="008F44F5"/>
    <w:rsid w:val="008F4A87"/>
    <w:rsid w:val="008F4B42"/>
    <w:rsid w:val="008F5DA9"/>
    <w:rsid w:val="008F5E6E"/>
    <w:rsid w:val="008F6C22"/>
    <w:rsid w:val="0090045C"/>
    <w:rsid w:val="0090049C"/>
    <w:rsid w:val="00900B42"/>
    <w:rsid w:val="00900B45"/>
    <w:rsid w:val="0090108E"/>
    <w:rsid w:val="00902085"/>
    <w:rsid w:val="00902636"/>
    <w:rsid w:val="009033F6"/>
    <w:rsid w:val="00904569"/>
    <w:rsid w:val="009049D3"/>
    <w:rsid w:val="009054B0"/>
    <w:rsid w:val="0090744C"/>
    <w:rsid w:val="00907686"/>
    <w:rsid w:val="00911830"/>
    <w:rsid w:val="00911BE4"/>
    <w:rsid w:val="0091203F"/>
    <w:rsid w:val="009125A1"/>
    <w:rsid w:val="00913A8A"/>
    <w:rsid w:val="00915AFF"/>
    <w:rsid w:val="0091639D"/>
    <w:rsid w:val="009163D7"/>
    <w:rsid w:val="009164D4"/>
    <w:rsid w:val="00916DE3"/>
    <w:rsid w:val="00920E7B"/>
    <w:rsid w:val="009219FE"/>
    <w:rsid w:val="00922943"/>
    <w:rsid w:val="00923A94"/>
    <w:rsid w:val="009248D2"/>
    <w:rsid w:val="00926C66"/>
    <w:rsid w:val="009300D4"/>
    <w:rsid w:val="00930216"/>
    <w:rsid w:val="00930321"/>
    <w:rsid w:val="00930E54"/>
    <w:rsid w:val="009320AF"/>
    <w:rsid w:val="0093304A"/>
    <w:rsid w:val="00933EFF"/>
    <w:rsid w:val="0093499F"/>
    <w:rsid w:val="00935D59"/>
    <w:rsid w:val="009360B4"/>
    <w:rsid w:val="009368C9"/>
    <w:rsid w:val="00936A96"/>
    <w:rsid w:val="00937D96"/>
    <w:rsid w:val="00941784"/>
    <w:rsid w:val="00941B31"/>
    <w:rsid w:val="0094247B"/>
    <w:rsid w:val="0094369B"/>
    <w:rsid w:val="00944141"/>
    <w:rsid w:val="0094503D"/>
    <w:rsid w:val="009454AE"/>
    <w:rsid w:val="00946DA8"/>
    <w:rsid w:val="00950C1A"/>
    <w:rsid w:val="00951645"/>
    <w:rsid w:val="0095250E"/>
    <w:rsid w:val="00952E10"/>
    <w:rsid w:val="00954754"/>
    <w:rsid w:val="00954839"/>
    <w:rsid w:val="00954AE9"/>
    <w:rsid w:val="00954E80"/>
    <w:rsid w:val="0095643E"/>
    <w:rsid w:val="00956479"/>
    <w:rsid w:val="00957460"/>
    <w:rsid w:val="0096085E"/>
    <w:rsid w:val="00960905"/>
    <w:rsid w:val="00960A49"/>
    <w:rsid w:val="0096158F"/>
    <w:rsid w:val="00962629"/>
    <w:rsid w:val="00962FF8"/>
    <w:rsid w:val="00963DCD"/>
    <w:rsid w:val="0096494A"/>
    <w:rsid w:val="00964E0C"/>
    <w:rsid w:val="009652E7"/>
    <w:rsid w:val="00965764"/>
    <w:rsid w:val="009657AB"/>
    <w:rsid w:val="00971D2E"/>
    <w:rsid w:val="009744B4"/>
    <w:rsid w:val="00977536"/>
    <w:rsid w:val="00980ABB"/>
    <w:rsid w:val="00981A39"/>
    <w:rsid w:val="00981B59"/>
    <w:rsid w:val="009823F2"/>
    <w:rsid w:val="00982B03"/>
    <w:rsid w:val="00985174"/>
    <w:rsid w:val="00985D36"/>
    <w:rsid w:val="00985DC7"/>
    <w:rsid w:val="0098624B"/>
    <w:rsid w:val="00986D02"/>
    <w:rsid w:val="00986E35"/>
    <w:rsid w:val="009877B5"/>
    <w:rsid w:val="00987898"/>
    <w:rsid w:val="009878ED"/>
    <w:rsid w:val="00987C4E"/>
    <w:rsid w:val="00987D44"/>
    <w:rsid w:val="00991567"/>
    <w:rsid w:val="009917D8"/>
    <w:rsid w:val="00992937"/>
    <w:rsid w:val="009954BA"/>
    <w:rsid w:val="009955A2"/>
    <w:rsid w:val="0099560F"/>
    <w:rsid w:val="00995EB2"/>
    <w:rsid w:val="0099648A"/>
    <w:rsid w:val="00996970"/>
    <w:rsid w:val="00997194"/>
    <w:rsid w:val="00997770"/>
    <w:rsid w:val="00997835"/>
    <w:rsid w:val="00997FFD"/>
    <w:rsid w:val="009A040A"/>
    <w:rsid w:val="009A0C93"/>
    <w:rsid w:val="009A0FE0"/>
    <w:rsid w:val="009A12DE"/>
    <w:rsid w:val="009A3CCD"/>
    <w:rsid w:val="009A4044"/>
    <w:rsid w:val="009A4A1C"/>
    <w:rsid w:val="009A4A6B"/>
    <w:rsid w:val="009A50AB"/>
    <w:rsid w:val="009A7A8B"/>
    <w:rsid w:val="009B0F70"/>
    <w:rsid w:val="009B4092"/>
    <w:rsid w:val="009B462B"/>
    <w:rsid w:val="009B4F8F"/>
    <w:rsid w:val="009B580C"/>
    <w:rsid w:val="009B63F8"/>
    <w:rsid w:val="009B6A21"/>
    <w:rsid w:val="009B716E"/>
    <w:rsid w:val="009B7CD2"/>
    <w:rsid w:val="009C0DDE"/>
    <w:rsid w:val="009C1314"/>
    <w:rsid w:val="009C2423"/>
    <w:rsid w:val="009C2874"/>
    <w:rsid w:val="009C37B4"/>
    <w:rsid w:val="009C3AD7"/>
    <w:rsid w:val="009C41FF"/>
    <w:rsid w:val="009C59A3"/>
    <w:rsid w:val="009C5C7C"/>
    <w:rsid w:val="009C5EAC"/>
    <w:rsid w:val="009C5F23"/>
    <w:rsid w:val="009C65D6"/>
    <w:rsid w:val="009C6D15"/>
    <w:rsid w:val="009C7F9E"/>
    <w:rsid w:val="009D0B02"/>
    <w:rsid w:val="009D175E"/>
    <w:rsid w:val="009D38C2"/>
    <w:rsid w:val="009D4671"/>
    <w:rsid w:val="009D4677"/>
    <w:rsid w:val="009D5524"/>
    <w:rsid w:val="009D56AA"/>
    <w:rsid w:val="009D5847"/>
    <w:rsid w:val="009D5C24"/>
    <w:rsid w:val="009D5D22"/>
    <w:rsid w:val="009D6D26"/>
    <w:rsid w:val="009D728B"/>
    <w:rsid w:val="009D73E5"/>
    <w:rsid w:val="009D7F44"/>
    <w:rsid w:val="009E04D9"/>
    <w:rsid w:val="009E0B3A"/>
    <w:rsid w:val="009E1455"/>
    <w:rsid w:val="009E1E63"/>
    <w:rsid w:val="009E2467"/>
    <w:rsid w:val="009E2885"/>
    <w:rsid w:val="009E4119"/>
    <w:rsid w:val="009E4F2E"/>
    <w:rsid w:val="009E5C9C"/>
    <w:rsid w:val="009E6E65"/>
    <w:rsid w:val="009E7EAE"/>
    <w:rsid w:val="009F203B"/>
    <w:rsid w:val="009F28A1"/>
    <w:rsid w:val="009F37C8"/>
    <w:rsid w:val="009F438F"/>
    <w:rsid w:val="009F45A1"/>
    <w:rsid w:val="009F4DA5"/>
    <w:rsid w:val="009F4E77"/>
    <w:rsid w:val="009F53D9"/>
    <w:rsid w:val="009F5F06"/>
    <w:rsid w:val="009F62CA"/>
    <w:rsid w:val="009F70B2"/>
    <w:rsid w:val="009F7BB3"/>
    <w:rsid w:val="00A00A69"/>
    <w:rsid w:val="00A02993"/>
    <w:rsid w:val="00A02A0B"/>
    <w:rsid w:val="00A02D2F"/>
    <w:rsid w:val="00A0346C"/>
    <w:rsid w:val="00A05707"/>
    <w:rsid w:val="00A05747"/>
    <w:rsid w:val="00A059C3"/>
    <w:rsid w:val="00A067F5"/>
    <w:rsid w:val="00A10090"/>
    <w:rsid w:val="00A10C59"/>
    <w:rsid w:val="00A1232D"/>
    <w:rsid w:val="00A1260B"/>
    <w:rsid w:val="00A129A8"/>
    <w:rsid w:val="00A132EB"/>
    <w:rsid w:val="00A140A7"/>
    <w:rsid w:val="00A17754"/>
    <w:rsid w:val="00A216B6"/>
    <w:rsid w:val="00A24266"/>
    <w:rsid w:val="00A247B0"/>
    <w:rsid w:val="00A25B94"/>
    <w:rsid w:val="00A25DB1"/>
    <w:rsid w:val="00A25EBD"/>
    <w:rsid w:val="00A302DB"/>
    <w:rsid w:val="00A31A9A"/>
    <w:rsid w:val="00A32EB9"/>
    <w:rsid w:val="00A33BA9"/>
    <w:rsid w:val="00A34B8A"/>
    <w:rsid w:val="00A34D54"/>
    <w:rsid w:val="00A36902"/>
    <w:rsid w:val="00A3735F"/>
    <w:rsid w:val="00A37675"/>
    <w:rsid w:val="00A37728"/>
    <w:rsid w:val="00A40155"/>
    <w:rsid w:val="00A4059E"/>
    <w:rsid w:val="00A40A48"/>
    <w:rsid w:val="00A418F6"/>
    <w:rsid w:val="00A426AB"/>
    <w:rsid w:val="00A44E17"/>
    <w:rsid w:val="00A46210"/>
    <w:rsid w:val="00A46DED"/>
    <w:rsid w:val="00A50C7C"/>
    <w:rsid w:val="00A516F4"/>
    <w:rsid w:val="00A51E57"/>
    <w:rsid w:val="00A52CB9"/>
    <w:rsid w:val="00A53846"/>
    <w:rsid w:val="00A543B1"/>
    <w:rsid w:val="00A5521F"/>
    <w:rsid w:val="00A555F8"/>
    <w:rsid w:val="00A55A93"/>
    <w:rsid w:val="00A55AD8"/>
    <w:rsid w:val="00A55E4E"/>
    <w:rsid w:val="00A56988"/>
    <w:rsid w:val="00A6052F"/>
    <w:rsid w:val="00A60A41"/>
    <w:rsid w:val="00A6386D"/>
    <w:rsid w:val="00A63FEE"/>
    <w:rsid w:val="00A6547C"/>
    <w:rsid w:val="00A658A0"/>
    <w:rsid w:val="00A664A3"/>
    <w:rsid w:val="00A664DD"/>
    <w:rsid w:val="00A66605"/>
    <w:rsid w:val="00A668B0"/>
    <w:rsid w:val="00A700D3"/>
    <w:rsid w:val="00A70606"/>
    <w:rsid w:val="00A706B3"/>
    <w:rsid w:val="00A74685"/>
    <w:rsid w:val="00A746B8"/>
    <w:rsid w:val="00A750ED"/>
    <w:rsid w:val="00A759DD"/>
    <w:rsid w:val="00A75B0F"/>
    <w:rsid w:val="00A75C75"/>
    <w:rsid w:val="00A767BC"/>
    <w:rsid w:val="00A7681A"/>
    <w:rsid w:val="00A76AC9"/>
    <w:rsid w:val="00A77FF6"/>
    <w:rsid w:val="00A82951"/>
    <w:rsid w:val="00A829A8"/>
    <w:rsid w:val="00A833BE"/>
    <w:rsid w:val="00A83ABC"/>
    <w:rsid w:val="00A83B44"/>
    <w:rsid w:val="00A83B64"/>
    <w:rsid w:val="00A855CD"/>
    <w:rsid w:val="00A87770"/>
    <w:rsid w:val="00A902BE"/>
    <w:rsid w:val="00A9079B"/>
    <w:rsid w:val="00A93268"/>
    <w:rsid w:val="00A938B0"/>
    <w:rsid w:val="00A93F5A"/>
    <w:rsid w:val="00A940DE"/>
    <w:rsid w:val="00A94B64"/>
    <w:rsid w:val="00A95C71"/>
    <w:rsid w:val="00A95EE5"/>
    <w:rsid w:val="00A96460"/>
    <w:rsid w:val="00A96AC7"/>
    <w:rsid w:val="00AA00BD"/>
    <w:rsid w:val="00AA0283"/>
    <w:rsid w:val="00AA180D"/>
    <w:rsid w:val="00AA2000"/>
    <w:rsid w:val="00AA2A0D"/>
    <w:rsid w:val="00AA2BCF"/>
    <w:rsid w:val="00AA322E"/>
    <w:rsid w:val="00AA33BE"/>
    <w:rsid w:val="00AA3B90"/>
    <w:rsid w:val="00AA51EA"/>
    <w:rsid w:val="00AA607B"/>
    <w:rsid w:val="00AA78A4"/>
    <w:rsid w:val="00AB0392"/>
    <w:rsid w:val="00AB1C07"/>
    <w:rsid w:val="00AB1F19"/>
    <w:rsid w:val="00AB2072"/>
    <w:rsid w:val="00AB2757"/>
    <w:rsid w:val="00AB2AB6"/>
    <w:rsid w:val="00AB337B"/>
    <w:rsid w:val="00AB3B37"/>
    <w:rsid w:val="00AB44F3"/>
    <w:rsid w:val="00AB669E"/>
    <w:rsid w:val="00AB7745"/>
    <w:rsid w:val="00AC0DB0"/>
    <w:rsid w:val="00AC0ECB"/>
    <w:rsid w:val="00AC1157"/>
    <w:rsid w:val="00AC16D7"/>
    <w:rsid w:val="00AC1728"/>
    <w:rsid w:val="00AC1C95"/>
    <w:rsid w:val="00AC1DD6"/>
    <w:rsid w:val="00AC1EA2"/>
    <w:rsid w:val="00AC1FBC"/>
    <w:rsid w:val="00AC2EB2"/>
    <w:rsid w:val="00AC35C5"/>
    <w:rsid w:val="00AC3753"/>
    <w:rsid w:val="00AC37F2"/>
    <w:rsid w:val="00AC4999"/>
    <w:rsid w:val="00AC6D05"/>
    <w:rsid w:val="00AC6D24"/>
    <w:rsid w:val="00AD0AB0"/>
    <w:rsid w:val="00AD32B2"/>
    <w:rsid w:val="00AD36E8"/>
    <w:rsid w:val="00AD3709"/>
    <w:rsid w:val="00AD38C7"/>
    <w:rsid w:val="00AD40A0"/>
    <w:rsid w:val="00AD411C"/>
    <w:rsid w:val="00AD43B4"/>
    <w:rsid w:val="00AD4767"/>
    <w:rsid w:val="00AD5027"/>
    <w:rsid w:val="00AE1F11"/>
    <w:rsid w:val="00AE2263"/>
    <w:rsid w:val="00AE251C"/>
    <w:rsid w:val="00AE283A"/>
    <w:rsid w:val="00AE2EB9"/>
    <w:rsid w:val="00AE387E"/>
    <w:rsid w:val="00AE49E3"/>
    <w:rsid w:val="00AE5141"/>
    <w:rsid w:val="00AE62BC"/>
    <w:rsid w:val="00AE7D05"/>
    <w:rsid w:val="00AF02C9"/>
    <w:rsid w:val="00AF0CCE"/>
    <w:rsid w:val="00AF0DA8"/>
    <w:rsid w:val="00AF1016"/>
    <w:rsid w:val="00AF186B"/>
    <w:rsid w:val="00AF200B"/>
    <w:rsid w:val="00AF2E48"/>
    <w:rsid w:val="00AF4E09"/>
    <w:rsid w:val="00AF5BDB"/>
    <w:rsid w:val="00AF61B1"/>
    <w:rsid w:val="00AF6543"/>
    <w:rsid w:val="00AF6CAD"/>
    <w:rsid w:val="00B00D53"/>
    <w:rsid w:val="00B00E60"/>
    <w:rsid w:val="00B01753"/>
    <w:rsid w:val="00B02455"/>
    <w:rsid w:val="00B035F8"/>
    <w:rsid w:val="00B03A62"/>
    <w:rsid w:val="00B051E1"/>
    <w:rsid w:val="00B057BE"/>
    <w:rsid w:val="00B05B66"/>
    <w:rsid w:val="00B063A4"/>
    <w:rsid w:val="00B07106"/>
    <w:rsid w:val="00B10B78"/>
    <w:rsid w:val="00B1155F"/>
    <w:rsid w:val="00B12B67"/>
    <w:rsid w:val="00B14311"/>
    <w:rsid w:val="00B147E5"/>
    <w:rsid w:val="00B14C74"/>
    <w:rsid w:val="00B15256"/>
    <w:rsid w:val="00B16A04"/>
    <w:rsid w:val="00B176E9"/>
    <w:rsid w:val="00B17A2C"/>
    <w:rsid w:val="00B17CEB"/>
    <w:rsid w:val="00B225B5"/>
    <w:rsid w:val="00B22C77"/>
    <w:rsid w:val="00B2462C"/>
    <w:rsid w:val="00B251B3"/>
    <w:rsid w:val="00B25287"/>
    <w:rsid w:val="00B309F3"/>
    <w:rsid w:val="00B31177"/>
    <w:rsid w:val="00B31295"/>
    <w:rsid w:val="00B31B6E"/>
    <w:rsid w:val="00B3207E"/>
    <w:rsid w:val="00B320CE"/>
    <w:rsid w:val="00B3224F"/>
    <w:rsid w:val="00B32591"/>
    <w:rsid w:val="00B328A5"/>
    <w:rsid w:val="00B32DF8"/>
    <w:rsid w:val="00B332E4"/>
    <w:rsid w:val="00B335DA"/>
    <w:rsid w:val="00B33DAA"/>
    <w:rsid w:val="00B341DE"/>
    <w:rsid w:val="00B34334"/>
    <w:rsid w:val="00B35415"/>
    <w:rsid w:val="00B3611B"/>
    <w:rsid w:val="00B36E49"/>
    <w:rsid w:val="00B37203"/>
    <w:rsid w:val="00B379EC"/>
    <w:rsid w:val="00B37DFB"/>
    <w:rsid w:val="00B40F91"/>
    <w:rsid w:val="00B43035"/>
    <w:rsid w:val="00B43806"/>
    <w:rsid w:val="00B4400C"/>
    <w:rsid w:val="00B450F9"/>
    <w:rsid w:val="00B45D70"/>
    <w:rsid w:val="00B467C1"/>
    <w:rsid w:val="00B4751C"/>
    <w:rsid w:val="00B47AF4"/>
    <w:rsid w:val="00B51047"/>
    <w:rsid w:val="00B5155E"/>
    <w:rsid w:val="00B51A70"/>
    <w:rsid w:val="00B51C0C"/>
    <w:rsid w:val="00B5256D"/>
    <w:rsid w:val="00B52F57"/>
    <w:rsid w:val="00B5472C"/>
    <w:rsid w:val="00B54A5F"/>
    <w:rsid w:val="00B550AE"/>
    <w:rsid w:val="00B55884"/>
    <w:rsid w:val="00B5594B"/>
    <w:rsid w:val="00B5667B"/>
    <w:rsid w:val="00B57622"/>
    <w:rsid w:val="00B60360"/>
    <w:rsid w:val="00B60718"/>
    <w:rsid w:val="00B615F8"/>
    <w:rsid w:val="00B621E5"/>
    <w:rsid w:val="00B638CB"/>
    <w:rsid w:val="00B63A2A"/>
    <w:rsid w:val="00B64415"/>
    <w:rsid w:val="00B64EFF"/>
    <w:rsid w:val="00B65250"/>
    <w:rsid w:val="00B65A5A"/>
    <w:rsid w:val="00B6657E"/>
    <w:rsid w:val="00B66CE5"/>
    <w:rsid w:val="00B674BF"/>
    <w:rsid w:val="00B675B8"/>
    <w:rsid w:val="00B67621"/>
    <w:rsid w:val="00B67808"/>
    <w:rsid w:val="00B700B8"/>
    <w:rsid w:val="00B701EB"/>
    <w:rsid w:val="00B70B93"/>
    <w:rsid w:val="00B71CBD"/>
    <w:rsid w:val="00B72A3A"/>
    <w:rsid w:val="00B72F92"/>
    <w:rsid w:val="00B73D2B"/>
    <w:rsid w:val="00B76104"/>
    <w:rsid w:val="00B76166"/>
    <w:rsid w:val="00B7648F"/>
    <w:rsid w:val="00B76498"/>
    <w:rsid w:val="00B76A94"/>
    <w:rsid w:val="00B76D81"/>
    <w:rsid w:val="00B77C6C"/>
    <w:rsid w:val="00B806B1"/>
    <w:rsid w:val="00B8094A"/>
    <w:rsid w:val="00B839DE"/>
    <w:rsid w:val="00B84279"/>
    <w:rsid w:val="00B842C7"/>
    <w:rsid w:val="00B85B10"/>
    <w:rsid w:val="00B85DB9"/>
    <w:rsid w:val="00B86EFD"/>
    <w:rsid w:val="00B87546"/>
    <w:rsid w:val="00B9063E"/>
    <w:rsid w:val="00B9378B"/>
    <w:rsid w:val="00BA09B1"/>
    <w:rsid w:val="00BA0B9F"/>
    <w:rsid w:val="00BA1333"/>
    <w:rsid w:val="00BA15A4"/>
    <w:rsid w:val="00BA2411"/>
    <w:rsid w:val="00BA27E6"/>
    <w:rsid w:val="00BA2A62"/>
    <w:rsid w:val="00BA3541"/>
    <w:rsid w:val="00BA442B"/>
    <w:rsid w:val="00BA59D6"/>
    <w:rsid w:val="00BA64F8"/>
    <w:rsid w:val="00BA65E9"/>
    <w:rsid w:val="00BB212F"/>
    <w:rsid w:val="00BB2475"/>
    <w:rsid w:val="00BB2EAE"/>
    <w:rsid w:val="00BB3296"/>
    <w:rsid w:val="00BB35C7"/>
    <w:rsid w:val="00BB36CC"/>
    <w:rsid w:val="00BB518F"/>
    <w:rsid w:val="00BB523A"/>
    <w:rsid w:val="00BB60E9"/>
    <w:rsid w:val="00BB6356"/>
    <w:rsid w:val="00BB79B8"/>
    <w:rsid w:val="00BC091A"/>
    <w:rsid w:val="00BC18F5"/>
    <w:rsid w:val="00BC1DFD"/>
    <w:rsid w:val="00BC21CA"/>
    <w:rsid w:val="00BC34F0"/>
    <w:rsid w:val="00BC3553"/>
    <w:rsid w:val="00BC41F5"/>
    <w:rsid w:val="00BC470B"/>
    <w:rsid w:val="00BC51E3"/>
    <w:rsid w:val="00BC53C0"/>
    <w:rsid w:val="00BC54BF"/>
    <w:rsid w:val="00BC6095"/>
    <w:rsid w:val="00BC6B4F"/>
    <w:rsid w:val="00BC6E82"/>
    <w:rsid w:val="00BC71E4"/>
    <w:rsid w:val="00BC7ACE"/>
    <w:rsid w:val="00BD00D4"/>
    <w:rsid w:val="00BD07EC"/>
    <w:rsid w:val="00BD2B78"/>
    <w:rsid w:val="00BD4640"/>
    <w:rsid w:val="00BD49B2"/>
    <w:rsid w:val="00BD4BCF"/>
    <w:rsid w:val="00BD53CD"/>
    <w:rsid w:val="00BD5A69"/>
    <w:rsid w:val="00BD6207"/>
    <w:rsid w:val="00BD6D6D"/>
    <w:rsid w:val="00BD6F4B"/>
    <w:rsid w:val="00BE02E5"/>
    <w:rsid w:val="00BE134F"/>
    <w:rsid w:val="00BE1514"/>
    <w:rsid w:val="00BE168A"/>
    <w:rsid w:val="00BE1B1E"/>
    <w:rsid w:val="00BE237B"/>
    <w:rsid w:val="00BE2BBD"/>
    <w:rsid w:val="00BE366E"/>
    <w:rsid w:val="00BE3DB0"/>
    <w:rsid w:val="00BE4738"/>
    <w:rsid w:val="00BE538C"/>
    <w:rsid w:val="00BE57FD"/>
    <w:rsid w:val="00BE61E3"/>
    <w:rsid w:val="00BE6922"/>
    <w:rsid w:val="00BE741F"/>
    <w:rsid w:val="00BE7FED"/>
    <w:rsid w:val="00BF096A"/>
    <w:rsid w:val="00BF0B17"/>
    <w:rsid w:val="00BF2566"/>
    <w:rsid w:val="00BF2671"/>
    <w:rsid w:val="00BF2F93"/>
    <w:rsid w:val="00BF57B1"/>
    <w:rsid w:val="00BF5B10"/>
    <w:rsid w:val="00BF7321"/>
    <w:rsid w:val="00C006CA"/>
    <w:rsid w:val="00C01695"/>
    <w:rsid w:val="00C02AD1"/>
    <w:rsid w:val="00C02D73"/>
    <w:rsid w:val="00C0437C"/>
    <w:rsid w:val="00C044CF"/>
    <w:rsid w:val="00C0592D"/>
    <w:rsid w:val="00C061CA"/>
    <w:rsid w:val="00C0641A"/>
    <w:rsid w:val="00C0675C"/>
    <w:rsid w:val="00C07209"/>
    <w:rsid w:val="00C10B5F"/>
    <w:rsid w:val="00C10BA5"/>
    <w:rsid w:val="00C10BFB"/>
    <w:rsid w:val="00C110FF"/>
    <w:rsid w:val="00C1295E"/>
    <w:rsid w:val="00C12C90"/>
    <w:rsid w:val="00C145F9"/>
    <w:rsid w:val="00C14E88"/>
    <w:rsid w:val="00C1580D"/>
    <w:rsid w:val="00C15A51"/>
    <w:rsid w:val="00C16280"/>
    <w:rsid w:val="00C1742D"/>
    <w:rsid w:val="00C17ED8"/>
    <w:rsid w:val="00C20F88"/>
    <w:rsid w:val="00C2147F"/>
    <w:rsid w:val="00C21825"/>
    <w:rsid w:val="00C22779"/>
    <w:rsid w:val="00C23060"/>
    <w:rsid w:val="00C23FE9"/>
    <w:rsid w:val="00C240AC"/>
    <w:rsid w:val="00C24D78"/>
    <w:rsid w:val="00C25076"/>
    <w:rsid w:val="00C25256"/>
    <w:rsid w:val="00C2545A"/>
    <w:rsid w:val="00C2600C"/>
    <w:rsid w:val="00C27E9A"/>
    <w:rsid w:val="00C30BB2"/>
    <w:rsid w:val="00C3127B"/>
    <w:rsid w:val="00C32437"/>
    <w:rsid w:val="00C327C9"/>
    <w:rsid w:val="00C32C0E"/>
    <w:rsid w:val="00C32FB2"/>
    <w:rsid w:val="00C33126"/>
    <w:rsid w:val="00C33432"/>
    <w:rsid w:val="00C36546"/>
    <w:rsid w:val="00C375C0"/>
    <w:rsid w:val="00C37704"/>
    <w:rsid w:val="00C37FA3"/>
    <w:rsid w:val="00C407C2"/>
    <w:rsid w:val="00C413EC"/>
    <w:rsid w:val="00C4225D"/>
    <w:rsid w:val="00C42360"/>
    <w:rsid w:val="00C4295F"/>
    <w:rsid w:val="00C44C37"/>
    <w:rsid w:val="00C44D65"/>
    <w:rsid w:val="00C45BD7"/>
    <w:rsid w:val="00C45CAA"/>
    <w:rsid w:val="00C470F0"/>
    <w:rsid w:val="00C50C03"/>
    <w:rsid w:val="00C50F0F"/>
    <w:rsid w:val="00C528AD"/>
    <w:rsid w:val="00C52D3D"/>
    <w:rsid w:val="00C53123"/>
    <w:rsid w:val="00C53CBE"/>
    <w:rsid w:val="00C54844"/>
    <w:rsid w:val="00C5485A"/>
    <w:rsid w:val="00C552FC"/>
    <w:rsid w:val="00C55556"/>
    <w:rsid w:val="00C56030"/>
    <w:rsid w:val="00C5613F"/>
    <w:rsid w:val="00C565E5"/>
    <w:rsid w:val="00C6022E"/>
    <w:rsid w:val="00C60938"/>
    <w:rsid w:val="00C60AD6"/>
    <w:rsid w:val="00C60D59"/>
    <w:rsid w:val="00C61ECB"/>
    <w:rsid w:val="00C62007"/>
    <w:rsid w:val="00C63374"/>
    <w:rsid w:val="00C648A8"/>
    <w:rsid w:val="00C64CE9"/>
    <w:rsid w:val="00C66570"/>
    <w:rsid w:val="00C66A89"/>
    <w:rsid w:val="00C66C49"/>
    <w:rsid w:val="00C672B7"/>
    <w:rsid w:val="00C7074F"/>
    <w:rsid w:val="00C70960"/>
    <w:rsid w:val="00C71123"/>
    <w:rsid w:val="00C71889"/>
    <w:rsid w:val="00C71D3C"/>
    <w:rsid w:val="00C7291F"/>
    <w:rsid w:val="00C74A66"/>
    <w:rsid w:val="00C74F6D"/>
    <w:rsid w:val="00C74F91"/>
    <w:rsid w:val="00C751E9"/>
    <w:rsid w:val="00C7641E"/>
    <w:rsid w:val="00C80563"/>
    <w:rsid w:val="00C8084D"/>
    <w:rsid w:val="00C81124"/>
    <w:rsid w:val="00C823FC"/>
    <w:rsid w:val="00C828B8"/>
    <w:rsid w:val="00C82DE9"/>
    <w:rsid w:val="00C83D8B"/>
    <w:rsid w:val="00C845D8"/>
    <w:rsid w:val="00C853A8"/>
    <w:rsid w:val="00C8560B"/>
    <w:rsid w:val="00C864A9"/>
    <w:rsid w:val="00C87A43"/>
    <w:rsid w:val="00C87EC7"/>
    <w:rsid w:val="00C9078C"/>
    <w:rsid w:val="00C90A70"/>
    <w:rsid w:val="00C91096"/>
    <w:rsid w:val="00C9121A"/>
    <w:rsid w:val="00C92B3E"/>
    <w:rsid w:val="00C92DB4"/>
    <w:rsid w:val="00C9388B"/>
    <w:rsid w:val="00C9428D"/>
    <w:rsid w:val="00C94625"/>
    <w:rsid w:val="00C95280"/>
    <w:rsid w:val="00C96288"/>
    <w:rsid w:val="00C96AE8"/>
    <w:rsid w:val="00C96D1E"/>
    <w:rsid w:val="00CA11B2"/>
    <w:rsid w:val="00CA1800"/>
    <w:rsid w:val="00CA25C2"/>
    <w:rsid w:val="00CA2664"/>
    <w:rsid w:val="00CA4CEE"/>
    <w:rsid w:val="00CA5B68"/>
    <w:rsid w:val="00CA5E0A"/>
    <w:rsid w:val="00CA64E5"/>
    <w:rsid w:val="00CA7D89"/>
    <w:rsid w:val="00CB1608"/>
    <w:rsid w:val="00CB3928"/>
    <w:rsid w:val="00CB3B72"/>
    <w:rsid w:val="00CB42CB"/>
    <w:rsid w:val="00CB6573"/>
    <w:rsid w:val="00CB7F5A"/>
    <w:rsid w:val="00CC12B4"/>
    <w:rsid w:val="00CC181F"/>
    <w:rsid w:val="00CC1F0B"/>
    <w:rsid w:val="00CC1F74"/>
    <w:rsid w:val="00CC2481"/>
    <w:rsid w:val="00CC2DBD"/>
    <w:rsid w:val="00CC2FFF"/>
    <w:rsid w:val="00CC33FA"/>
    <w:rsid w:val="00CC35F9"/>
    <w:rsid w:val="00CC38E6"/>
    <w:rsid w:val="00CC422F"/>
    <w:rsid w:val="00CC4918"/>
    <w:rsid w:val="00CC55C8"/>
    <w:rsid w:val="00CC6C13"/>
    <w:rsid w:val="00CC76E3"/>
    <w:rsid w:val="00CC79B5"/>
    <w:rsid w:val="00CD0825"/>
    <w:rsid w:val="00CD0F88"/>
    <w:rsid w:val="00CD1FF6"/>
    <w:rsid w:val="00CD2111"/>
    <w:rsid w:val="00CD2164"/>
    <w:rsid w:val="00CD2538"/>
    <w:rsid w:val="00CD319D"/>
    <w:rsid w:val="00CD3234"/>
    <w:rsid w:val="00CD3FD1"/>
    <w:rsid w:val="00CD662E"/>
    <w:rsid w:val="00CE0057"/>
    <w:rsid w:val="00CE024F"/>
    <w:rsid w:val="00CE148E"/>
    <w:rsid w:val="00CE1866"/>
    <w:rsid w:val="00CE4451"/>
    <w:rsid w:val="00CE44EB"/>
    <w:rsid w:val="00CE4C7D"/>
    <w:rsid w:val="00CE4DC3"/>
    <w:rsid w:val="00CE5B1E"/>
    <w:rsid w:val="00CE6386"/>
    <w:rsid w:val="00CE6E42"/>
    <w:rsid w:val="00CE741E"/>
    <w:rsid w:val="00CE78FA"/>
    <w:rsid w:val="00CF0501"/>
    <w:rsid w:val="00CF1504"/>
    <w:rsid w:val="00CF154D"/>
    <w:rsid w:val="00CF201C"/>
    <w:rsid w:val="00CF29C8"/>
    <w:rsid w:val="00CF3045"/>
    <w:rsid w:val="00CF361E"/>
    <w:rsid w:val="00CF3BBA"/>
    <w:rsid w:val="00CF4F76"/>
    <w:rsid w:val="00CF5E04"/>
    <w:rsid w:val="00CF6C42"/>
    <w:rsid w:val="00D0086B"/>
    <w:rsid w:val="00D01D1F"/>
    <w:rsid w:val="00D01D84"/>
    <w:rsid w:val="00D0215D"/>
    <w:rsid w:val="00D02243"/>
    <w:rsid w:val="00D023DA"/>
    <w:rsid w:val="00D054F9"/>
    <w:rsid w:val="00D061E3"/>
    <w:rsid w:val="00D06CF5"/>
    <w:rsid w:val="00D07CE0"/>
    <w:rsid w:val="00D07FF7"/>
    <w:rsid w:val="00D10638"/>
    <w:rsid w:val="00D10D70"/>
    <w:rsid w:val="00D11F87"/>
    <w:rsid w:val="00D11FBC"/>
    <w:rsid w:val="00D12386"/>
    <w:rsid w:val="00D128C0"/>
    <w:rsid w:val="00D128CE"/>
    <w:rsid w:val="00D12A7C"/>
    <w:rsid w:val="00D13D8D"/>
    <w:rsid w:val="00D14108"/>
    <w:rsid w:val="00D142D2"/>
    <w:rsid w:val="00D1565E"/>
    <w:rsid w:val="00D1761A"/>
    <w:rsid w:val="00D17E98"/>
    <w:rsid w:val="00D2095F"/>
    <w:rsid w:val="00D21352"/>
    <w:rsid w:val="00D21702"/>
    <w:rsid w:val="00D218C1"/>
    <w:rsid w:val="00D21BFC"/>
    <w:rsid w:val="00D21DDF"/>
    <w:rsid w:val="00D22852"/>
    <w:rsid w:val="00D229D4"/>
    <w:rsid w:val="00D2475D"/>
    <w:rsid w:val="00D25209"/>
    <w:rsid w:val="00D271E1"/>
    <w:rsid w:val="00D27225"/>
    <w:rsid w:val="00D27FCB"/>
    <w:rsid w:val="00D31C2D"/>
    <w:rsid w:val="00D31F7F"/>
    <w:rsid w:val="00D32317"/>
    <w:rsid w:val="00D32689"/>
    <w:rsid w:val="00D328A7"/>
    <w:rsid w:val="00D33410"/>
    <w:rsid w:val="00D339A5"/>
    <w:rsid w:val="00D34EED"/>
    <w:rsid w:val="00D36F11"/>
    <w:rsid w:val="00D3731D"/>
    <w:rsid w:val="00D416D3"/>
    <w:rsid w:val="00D4185F"/>
    <w:rsid w:val="00D42BFB"/>
    <w:rsid w:val="00D4353D"/>
    <w:rsid w:val="00D4406C"/>
    <w:rsid w:val="00D45A39"/>
    <w:rsid w:val="00D46946"/>
    <w:rsid w:val="00D4732D"/>
    <w:rsid w:val="00D50311"/>
    <w:rsid w:val="00D509B3"/>
    <w:rsid w:val="00D521AC"/>
    <w:rsid w:val="00D529FE"/>
    <w:rsid w:val="00D52DF8"/>
    <w:rsid w:val="00D534E9"/>
    <w:rsid w:val="00D54F18"/>
    <w:rsid w:val="00D55800"/>
    <w:rsid w:val="00D56EBE"/>
    <w:rsid w:val="00D570AD"/>
    <w:rsid w:val="00D5748A"/>
    <w:rsid w:val="00D57DFA"/>
    <w:rsid w:val="00D60A85"/>
    <w:rsid w:val="00D62315"/>
    <w:rsid w:val="00D62433"/>
    <w:rsid w:val="00D62769"/>
    <w:rsid w:val="00D62DD5"/>
    <w:rsid w:val="00D6348B"/>
    <w:rsid w:val="00D63540"/>
    <w:rsid w:val="00D63CFC"/>
    <w:rsid w:val="00D63E77"/>
    <w:rsid w:val="00D65001"/>
    <w:rsid w:val="00D659A6"/>
    <w:rsid w:val="00D675D9"/>
    <w:rsid w:val="00D67B38"/>
    <w:rsid w:val="00D710B5"/>
    <w:rsid w:val="00D727D3"/>
    <w:rsid w:val="00D73990"/>
    <w:rsid w:val="00D740B4"/>
    <w:rsid w:val="00D806A4"/>
    <w:rsid w:val="00D81107"/>
    <w:rsid w:val="00D814DD"/>
    <w:rsid w:val="00D8172D"/>
    <w:rsid w:val="00D81E9D"/>
    <w:rsid w:val="00D8383B"/>
    <w:rsid w:val="00D838FF"/>
    <w:rsid w:val="00D84265"/>
    <w:rsid w:val="00D84B4A"/>
    <w:rsid w:val="00D85609"/>
    <w:rsid w:val="00D85968"/>
    <w:rsid w:val="00D85D80"/>
    <w:rsid w:val="00D91587"/>
    <w:rsid w:val="00D9235B"/>
    <w:rsid w:val="00D92FD4"/>
    <w:rsid w:val="00D9437E"/>
    <w:rsid w:val="00D9679E"/>
    <w:rsid w:val="00D97F8B"/>
    <w:rsid w:val="00DA23F4"/>
    <w:rsid w:val="00DA2541"/>
    <w:rsid w:val="00DA25A5"/>
    <w:rsid w:val="00DA329F"/>
    <w:rsid w:val="00DA4CAB"/>
    <w:rsid w:val="00DA4E30"/>
    <w:rsid w:val="00DA5514"/>
    <w:rsid w:val="00DA6E76"/>
    <w:rsid w:val="00DA7B4B"/>
    <w:rsid w:val="00DB0479"/>
    <w:rsid w:val="00DB0F67"/>
    <w:rsid w:val="00DB1D48"/>
    <w:rsid w:val="00DB226B"/>
    <w:rsid w:val="00DB2C6E"/>
    <w:rsid w:val="00DB3197"/>
    <w:rsid w:val="00DB4271"/>
    <w:rsid w:val="00DB4FCA"/>
    <w:rsid w:val="00DB5BCA"/>
    <w:rsid w:val="00DB621F"/>
    <w:rsid w:val="00DB67A3"/>
    <w:rsid w:val="00DB7445"/>
    <w:rsid w:val="00DB7545"/>
    <w:rsid w:val="00DC13B7"/>
    <w:rsid w:val="00DC1E64"/>
    <w:rsid w:val="00DC234C"/>
    <w:rsid w:val="00DC2559"/>
    <w:rsid w:val="00DC2631"/>
    <w:rsid w:val="00DC3D8B"/>
    <w:rsid w:val="00DC4660"/>
    <w:rsid w:val="00DC4845"/>
    <w:rsid w:val="00DC4BED"/>
    <w:rsid w:val="00DC4DFA"/>
    <w:rsid w:val="00DC5488"/>
    <w:rsid w:val="00DC5AA7"/>
    <w:rsid w:val="00DC6808"/>
    <w:rsid w:val="00DD0EC3"/>
    <w:rsid w:val="00DD207A"/>
    <w:rsid w:val="00DD2299"/>
    <w:rsid w:val="00DD2731"/>
    <w:rsid w:val="00DD2D1B"/>
    <w:rsid w:val="00DD3611"/>
    <w:rsid w:val="00DD4CAC"/>
    <w:rsid w:val="00DD50AA"/>
    <w:rsid w:val="00DD5315"/>
    <w:rsid w:val="00DD58B7"/>
    <w:rsid w:val="00DD62F7"/>
    <w:rsid w:val="00DD656E"/>
    <w:rsid w:val="00DD6C16"/>
    <w:rsid w:val="00DD759E"/>
    <w:rsid w:val="00DE0612"/>
    <w:rsid w:val="00DE0D78"/>
    <w:rsid w:val="00DE128E"/>
    <w:rsid w:val="00DE12DF"/>
    <w:rsid w:val="00DE2D25"/>
    <w:rsid w:val="00DE2EAE"/>
    <w:rsid w:val="00DE3605"/>
    <w:rsid w:val="00DE362C"/>
    <w:rsid w:val="00DE5332"/>
    <w:rsid w:val="00DE569F"/>
    <w:rsid w:val="00DE6D63"/>
    <w:rsid w:val="00DE7984"/>
    <w:rsid w:val="00DF44CF"/>
    <w:rsid w:val="00DF521A"/>
    <w:rsid w:val="00DF5D61"/>
    <w:rsid w:val="00DF67BD"/>
    <w:rsid w:val="00DF6C5A"/>
    <w:rsid w:val="00DF7DF7"/>
    <w:rsid w:val="00E00436"/>
    <w:rsid w:val="00E00870"/>
    <w:rsid w:val="00E01395"/>
    <w:rsid w:val="00E01DAD"/>
    <w:rsid w:val="00E02874"/>
    <w:rsid w:val="00E03731"/>
    <w:rsid w:val="00E03B50"/>
    <w:rsid w:val="00E04DF8"/>
    <w:rsid w:val="00E052BF"/>
    <w:rsid w:val="00E053B3"/>
    <w:rsid w:val="00E05ECD"/>
    <w:rsid w:val="00E06613"/>
    <w:rsid w:val="00E0672A"/>
    <w:rsid w:val="00E06FD0"/>
    <w:rsid w:val="00E07CF7"/>
    <w:rsid w:val="00E11479"/>
    <w:rsid w:val="00E11C9F"/>
    <w:rsid w:val="00E1208F"/>
    <w:rsid w:val="00E1292B"/>
    <w:rsid w:val="00E13C0F"/>
    <w:rsid w:val="00E14F76"/>
    <w:rsid w:val="00E1542F"/>
    <w:rsid w:val="00E171D7"/>
    <w:rsid w:val="00E17F93"/>
    <w:rsid w:val="00E208FE"/>
    <w:rsid w:val="00E21679"/>
    <w:rsid w:val="00E24313"/>
    <w:rsid w:val="00E24C3C"/>
    <w:rsid w:val="00E24C6F"/>
    <w:rsid w:val="00E24F54"/>
    <w:rsid w:val="00E25816"/>
    <w:rsid w:val="00E25F96"/>
    <w:rsid w:val="00E262E2"/>
    <w:rsid w:val="00E2691E"/>
    <w:rsid w:val="00E27B3D"/>
    <w:rsid w:val="00E307B9"/>
    <w:rsid w:val="00E307C1"/>
    <w:rsid w:val="00E31410"/>
    <w:rsid w:val="00E31C91"/>
    <w:rsid w:val="00E3245E"/>
    <w:rsid w:val="00E32481"/>
    <w:rsid w:val="00E3323F"/>
    <w:rsid w:val="00E33AE8"/>
    <w:rsid w:val="00E3518B"/>
    <w:rsid w:val="00E36177"/>
    <w:rsid w:val="00E364D1"/>
    <w:rsid w:val="00E37E41"/>
    <w:rsid w:val="00E40D2D"/>
    <w:rsid w:val="00E40FB0"/>
    <w:rsid w:val="00E4143C"/>
    <w:rsid w:val="00E41686"/>
    <w:rsid w:val="00E417C1"/>
    <w:rsid w:val="00E417FA"/>
    <w:rsid w:val="00E41DE6"/>
    <w:rsid w:val="00E421C1"/>
    <w:rsid w:val="00E428A7"/>
    <w:rsid w:val="00E42D19"/>
    <w:rsid w:val="00E42D99"/>
    <w:rsid w:val="00E43477"/>
    <w:rsid w:val="00E43EA3"/>
    <w:rsid w:val="00E4445A"/>
    <w:rsid w:val="00E47AEF"/>
    <w:rsid w:val="00E50222"/>
    <w:rsid w:val="00E502CB"/>
    <w:rsid w:val="00E50608"/>
    <w:rsid w:val="00E50EFF"/>
    <w:rsid w:val="00E51480"/>
    <w:rsid w:val="00E5172E"/>
    <w:rsid w:val="00E519C5"/>
    <w:rsid w:val="00E52507"/>
    <w:rsid w:val="00E537C1"/>
    <w:rsid w:val="00E53BEC"/>
    <w:rsid w:val="00E5563F"/>
    <w:rsid w:val="00E5682B"/>
    <w:rsid w:val="00E56ACF"/>
    <w:rsid w:val="00E56E1A"/>
    <w:rsid w:val="00E56EAA"/>
    <w:rsid w:val="00E62DF0"/>
    <w:rsid w:val="00E62E5E"/>
    <w:rsid w:val="00E63041"/>
    <w:rsid w:val="00E6345E"/>
    <w:rsid w:val="00E63A26"/>
    <w:rsid w:val="00E647B4"/>
    <w:rsid w:val="00E64FF9"/>
    <w:rsid w:val="00E6506C"/>
    <w:rsid w:val="00E6525B"/>
    <w:rsid w:val="00E65547"/>
    <w:rsid w:val="00E663BE"/>
    <w:rsid w:val="00E66568"/>
    <w:rsid w:val="00E677F2"/>
    <w:rsid w:val="00E67AC1"/>
    <w:rsid w:val="00E67F94"/>
    <w:rsid w:val="00E70B1F"/>
    <w:rsid w:val="00E71520"/>
    <w:rsid w:val="00E722BE"/>
    <w:rsid w:val="00E72398"/>
    <w:rsid w:val="00E72A8C"/>
    <w:rsid w:val="00E72E92"/>
    <w:rsid w:val="00E73638"/>
    <w:rsid w:val="00E736AE"/>
    <w:rsid w:val="00E74A2A"/>
    <w:rsid w:val="00E74C66"/>
    <w:rsid w:val="00E760CC"/>
    <w:rsid w:val="00E778B5"/>
    <w:rsid w:val="00E77D2B"/>
    <w:rsid w:val="00E809AE"/>
    <w:rsid w:val="00E80D94"/>
    <w:rsid w:val="00E82079"/>
    <w:rsid w:val="00E82A56"/>
    <w:rsid w:val="00E82E8A"/>
    <w:rsid w:val="00E8379D"/>
    <w:rsid w:val="00E83B72"/>
    <w:rsid w:val="00E83FAF"/>
    <w:rsid w:val="00E8480B"/>
    <w:rsid w:val="00E84AE2"/>
    <w:rsid w:val="00E84E64"/>
    <w:rsid w:val="00E8765E"/>
    <w:rsid w:val="00E877BE"/>
    <w:rsid w:val="00E87CDE"/>
    <w:rsid w:val="00E911E4"/>
    <w:rsid w:val="00E91752"/>
    <w:rsid w:val="00E91D3F"/>
    <w:rsid w:val="00E9244A"/>
    <w:rsid w:val="00E96218"/>
    <w:rsid w:val="00E96251"/>
    <w:rsid w:val="00E970F0"/>
    <w:rsid w:val="00E9739E"/>
    <w:rsid w:val="00E978E8"/>
    <w:rsid w:val="00EA031B"/>
    <w:rsid w:val="00EA1EDB"/>
    <w:rsid w:val="00EA3A40"/>
    <w:rsid w:val="00EA5A20"/>
    <w:rsid w:val="00EA6850"/>
    <w:rsid w:val="00EA74AA"/>
    <w:rsid w:val="00EB20CE"/>
    <w:rsid w:val="00EB31D8"/>
    <w:rsid w:val="00EB47C3"/>
    <w:rsid w:val="00EB48A7"/>
    <w:rsid w:val="00EB49A5"/>
    <w:rsid w:val="00EB57F5"/>
    <w:rsid w:val="00EB647E"/>
    <w:rsid w:val="00EB7E22"/>
    <w:rsid w:val="00EB7EAD"/>
    <w:rsid w:val="00EB7ED6"/>
    <w:rsid w:val="00EC1A11"/>
    <w:rsid w:val="00EC221C"/>
    <w:rsid w:val="00EC3304"/>
    <w:rsid w:val="00EC3C6C"/>
    <w:rsid w:val="00EC587E"/>
    <w:rsid w:val="00EC5C57"/>
    <w:rsid w:val="00EC614F"/>
    <w:rsid w:val="00EC6B0B"/>
    <w:rsid w:val="00EC711C"/>
    <w:rsid w:val="00ED05D2"/>
    <w:rsid w:val="00ED1C45"/>
    <w:rsid w:val="00ED29D0"/>
    <w:rsid w:val="00ED2D97"/>
    <w:rsid w:val="00ED2FF5"/>
    <w:rsid w:val="00ED304A"/>
    <w:rsid w:val="00ED3E87"/>
    <w:rsid w:val="00ED40AA"/>
    <w:rsid w:val="00ED426A"/>
    <w:rsid w:val="00ED5C96"/>
    <w:rsid w:val="00ED6D2E"/>
    <w:rsid w:val="00ED73DB"/>
    <w:rsid w:val="00EE00B5"/>
    <w:rsid w:val="00EE0DDD"/>
    <w:rsid w:val="00EE1401"/>
    <w:rsid w:val="00EE23BA"/>
    <w:rsid w:val="00EE376D"/>
    <w:rsid w:val="00EE3AA2"/>
    <w:rsid w:val="00EE3C90"/>
    <w:rsid w:val="00EE43BA"/>
    <w:rsid w:val="00EE5321"/>
    <w:rsid w:val="00EE631F"/>
    <w:rsid w:val="00EE6700"/>
    <w:rsid w:val="00EE6926"/>
    <w:rsid w:val="00EE7A93"/>
    <w:rsid w:val="00EE7DDA"/>
    <w:rsid w:val="00EE7F6D"/>
    <w:rsid w:val="00EF003E"/>
    <w:rsid w:val="00EF04AD"/>
    <w:rsid w:val="00EF19B7"/>
    <w:rsid w:val="00EF258D"/>
    <w:rsid w:val="00EF372A"/>
    <w:rsid w:val="00EF39D7"/>
    <w:rsid w:val="00EF4265"/>
    <w:rsid w:val="00EF4A0C"/>
    <w:rsid w:val="00EF5ACB"/>
    <w:rsid w:val="00EF64DE"/>
    <w:rsid w:val="00EF69EE"/>
    <w:rsid w:val="00EF78B3"/>
    <w:rsid w:val="00F004A3"/>
    <w:rsid w:val="00F00D9F"/>
    <w:rsid w:val="00F0386A"/>
    <w:rsid w:val="00F04321"/>
    <w:rsid w:val="00F04351"/>
    <w:rsid w:val="00F0471E"/>
    <w:rsid w:val="00F04A7B"/>
    <w:rsid w:val="00F059D2"/>
    <w:rsid w:val="00F06037"/>
    <w:rsid w:val="00F07878"/>
    <w:rsid w:val="00F0788C"/>
    <w:rsid w:val="00F07D6D"/>
    <w:rsid w:val="00F10CB8"/>
    <w:rsid w:val="00F11943"/>
    <w:rsid w:val="00F1239E"/>
    <w:rsid w:val="00F12A52"/>
    <w:rsid w:val="00F146B9"/>
    <w:rsid w:val="00F15D74"/>
    <w:rsid w:val="00F15DC0"/>
    <w:rsid w:val="00F170CE"/>
    <w:rsid w:val="00F2008B"/>
    <w:rsid w:val="00F2102E"/>
    <w:rsid w:val="00F21054"/>
    <w:rsid w:val="00F21710"/>
    <w:rsid w:val="00F220A1"/>
    <w:rsid w:val="00F22762"/>
    <w:rsid w:val="00F2299F"/>
    <w:rsid w:val="00F22A33"/>
    <w:rsid w:val="00F234D0"/>
    <w:rsid w:val="00F24264"/>
    <w:rsid w:val="00F24765"/>
    <w:rsid w:val="00F24C1E"/>
    <w:rsid w:val="00F25B52"/>
    <w:rsid w:val="00F26E14"/>
    <w:rsid w:val="00F27546"/>
    <w:rsid w:val="00F32F2D"/>
    <w:rsid w:val="00F333C2"/>
    <w:rsid w:val="00F33607"/>
    <w:rsid w:val="00F3390D"/>
    <w:rsid w:val="00F35746"/>
    <w:rsid w:val="00F36582"/>
    <w:rsid w:val="00F36662"/>
    <w:rsid w:val="00F372B3"/>
    <w:rsid w:val="00F37E01"/>
    <w:rsid w:val="00F37F24"/>
    <w:rsid w:val="00F409F6"/>
    <w:rsid w:val="00F42DC0"/>
    <w:rsid w:val="00F43F88"/>
    <w:rsid w:val="00F44BD5"/>
    <w:rsid w:val="00F44DBC"/>
    <w:rsid w:val="00F45E17"/>
    <w:rsid w:val="00F4738F"/>
    <w:rsid w:val="00F475CF"/>
    <w:rsid w:val="00F5006F"/>
    <w:rsid w:val="00F50895"/>
    <w:rsid w:val="00F50A99"/>
    <w:rsid w:val="00F51BD7"/>
    <w:rsid w:val="00F521C2"/>
    <w:rsid w:val="00F5237C"/>
    <w:rsid w:val="00F530C5"/>
    <w:rsid w:val="00F53CC9"/>
    <w:rsid w:val="00F54B60"/>
    <w:rsid w:val="00F54EB3"/>
    <w:rsid w:val="00F552B8"/>
    <w:rsid w:val="00F55E50"/>
    <w:rsid w:val="00F56309"/>
    <w:rsid w:val="00F61DE7"/>
    <w:rsid w:val="00F62FC2"/>
    <w:rsid w:val="00F633AE"/>
    <w:rsid w:val="00F634AC"/>
    <w:rsid w:val="00F63778"/>
    <w:rsid w:val="00F6398C"/>
    <w:rsid w:val="00F641A9"/>
    <w:rsid w:val="00F6466B"/>
    <w:rsid w:val="00F65508"/>
    <w:rsid w:val="00F66F06"/>
    <w:rsid w:val="00F70012"/>
    <w:rsid w:val="00F71B11"/>
    <w:rsid w:val="00F71BB9"/>
    <w:rsid w:val="00F727CB"/>
    <w:rsid w:val="00F727E9"/>
    <w:rsid w:val="00F7292A"/>
    <w:rsid w:val="00F73DEF"/>
    <w:rsid w:val="00F74D7E"/>
    <w:rsid w:val="00F75B34"/>
    <w:rsid w:val="00F76681"/>
    <w:rsid w:val="00F7695B"/>
    <w:rsid w:val="00F76974"/>
    <w:rsid w:val="00F7724B"/>
    <w:rsid w:val="00F774B2"/>
    <w:rsid w:val="00F8064B"/>
    <w:rsid w:val="00F81838"/>
    <w:rsid w:val="00F822E3"/>
    <w:rsid w:val="00F82D18"/>
    <w:rsid w:val="00F83536"/>
    <w:rsid w:val="00F8484D"/>
    <w:rsid w:val="00F84866"/>
    <w:rsid w:val="00F84F9F"/>
    <w:rsid w:val="00F85A50"/>
    <w:rsid w:val="00F90AF4"/>
    <w:rsid w:val="00F90EBC"/>
    <w:rsid w:val="00F928AA"/>
    <w:rsid w:val="00F92DBC"/>
    <w:rsid w:val="00F931FD"/>
    <w:rsid w:val="00F9366C"/>
    <w:rsid w:val="00F93905"/>
    <w:rsid w:val="00F9405D"/>
    <w:rsid w:val="00F944A7"/>
    <w:rsid w:val="00F9636A"/>
    <w:rsid w:val="00FA0057"/>
    <w:rsid w:val="00FA10EF"/>
    <w:rsid w:val="00FA1B76"/>
    <w:rsid w:val="00FA2512"/>
    <w:rsid w:val="00FA25C5"/>
    <w:rsid w:val="00FA6862"/>
    <w:rsid w:val="00FB00AE"/>
    <w:rsid w:val="00FB2752"/>
    <w:rsid w:val="00FB2D72"/>
    <w:rsid w:val="00FB33D7"/>
    <w:rsid w:val="00FB3C96"/>
    <w:rsid w:val="00FB53CF"/>
    <w:rsid w:val="00FB562C"/>
    <w:rsid w:val="00FB56A5"/>
    <w:rsid w:val="00FB5C25"/>
    <w:rsid w:val="00FB5C66"/>
    <w:rsid w:val="00FC1317"/>
    <w:rsid w:val="00FC16EE"/>
    <w:rsid w:val="00FC1CC2"/>
    <w:rsid w:val="00FC22F8"/>
    <w:rsid w:val="00FC2C33"/>
    <w:rsid w:val="00FC430D"/>
    <w:rsid w:val="00FC4B41"/>
    <w:rsid w:val="00FC4BF3"/>
    <w:rsid w:val="00FC6291"/>
    <w:rsid w:val="00FD0292"/>
    <w:rsid w:val="00FD0CCE"/>
    <w:rsid w:val="00FD120B"/>
    <w:rsid w:val="00FD2E34"/>
    <w:rsid w:val="00FD302A"/>
    <w:rsid w:val="00FD55FA"/>
    <w:rsid w:val="00FD5ED1"/>
    <w:rsid w:val="00FD6ED8"/>
    <w:rsid w:val="00FD7F5C"/>
    <w:rsid w:val="00FE007A"/>
    <w:rsid w:val="00FE04CE"/>
    <w:rsid w:val="00FE157F"/>
    <w:rsid w:val="00FE18A6"/>
    <w:rsid w:val="00FE3A26"/>
    <w:rsid w:val="00FE3C45"/>
    <w:rsid w:val="00FE45B1"/>
    <w:rsid w:val="00FE5BF1"/>
    <w:rsid w:val="00FE6E82"/>
    <w:rsid w:val="00FF038C"/>
    <w:rsid w:val="00FF0498"/>
    <w:rsid w:val="00FF0A74"/>
    <w:rsid w:val="00FF0C02"/>
    <w:rsid w:val="00FF1022"/>
    <w:rsid w:val="00FF183D"/>
    <w:rsid w:val="00FF1EC8"/>
    <w:rsid w:val="00FF20A6"/>
    <w:rsid w:val="00FF3BD0"/>
    <w:rsid w:val="00FF3C3E"/>
    <w:rsid w:val="00FF4718"/>
    <w:rsid w:val="00FF5E6B"/>
    <w:rsid w:val="00FF60FD"/>
    <w:rsid w:val="00FF6897"/>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62F0"/>
  <w15:chartTrackingRefBased/>
  <w15:docId w15:val="{5FA7A7F1-8854-481D-A99E-A484BF8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42"/>
    <w:rPr>
      <w:rFonts w:ascii="Gadugi" w:hAnsi="Gadugi"/>
      <w:sz w:val="24"/>
    </w:rPr>
  </w:style>
  <w:style w:type="paragraph" w:styleId="Heading1">
    <w:name w:val="heading 1"/>
    <w:basedOn w:val="Normal"/>
    <w:next w:val="Normal"/>
    <w:link w:val="Heading1Char"/>
    <w:uiPriority w:val="9"/>
    <w:qFormat/>
    <w:rsid w:val="00EE7F6D"/>
    <w:pPr>
      <w:keepNext/>
      <w:keepLines/>
      <w:spacing w:before="240" w:after="0"/>
      <w:outlineLvl w:val="0"/>
    </w:pPr>
    <w:rPr>
      <w:rFonts w:asciiTheme="majorHAnsi" w:eastAsiaTheme="majorEastAsia" w:hAnsiTheme="majorHAnsi" w:cstheme="majorBidi"/>
      <w:sz w:val="44"/>
      <w:szCs w:val="32"/>
      <w:u w:val="single"/>
    </w:rPr>
  </w:style>
  <w:style w:type="paragraph" w:styleId="Heading2">
    <w:name w:val="heading 2"/>
    <w:basedOn w:val="Normal"/>
    <w:next w:val="Normal"/>
    <w:link w:val="Heading2Char"/>
    <w:autoRedefine/>
    <w:uiPriority w:val="9"/>
    <w:unhideWhenUsed/>
    <w:qFormat/>
    <w:rsid w:val="00CC2DBD"/>
    <w:pPr>
      <w:keepNext/>
      <w:keepLines/>
      <w:spacing w:before="40" w:after="0"/>
      <w:outlineLvl w:val="1"/>
    </w:pPr>
    <w:rPr>
      <w:rFonts w:eastAsiaTheme="majorEastAsia" w:cstheme="majorBidi"/>
      <w:b/>
      <w:bCs/>
      <w:sz w:val="28"/>
      <w:szCs w:val="28"/>
      <w:u w:val="single"/>
    </w:rPr>
  </w:style>
  <w:style w:type="paragraph" w:styleId="Heading3">
    <w:name w:val="heading 3"/>
    <w:basedOn w:val="Normal"/>
    <w:next w:val="Normal"/>
    <w:link w:val="Heading3Char"/>
    <w:autoRedefine/>
    <w:uiPriority w:val="9"/>
    <w:unhideWhenUsed/>
    <w:qFormat/>
    <w:rsid w:val="00C55556"/>
    <w:pPr>
      <w:keepNext/>
      <w:keepLines/>
      <w:spacing w:before="40" w:after="0"/>
      <w:outlineLvl w:val="2"/>
    </w:pPr>
    <w:rPr>
      <w:rFonts w:ascii="Calibri" w:eastAsia="Times New Roman" w:hAnsi="Calibri" w:cs="Calibri"/>
      <w:szCs w:val="24"/>
      <w:u w:val="single"/>
    </w:rPr>
  </w:style>
  <w:style w:type="paragraph" w:styleId="Heading4">
    <w:name w:val="heading 4"/>
    <w:basedOn w:val="Normal"/>
    <w:next w:val="Normal"/>
    <w:link w:val="Heading4Char"/>
    <w:autoRedefine/>
    <w:uiPriority w:val="9"/>
    <w:unhideWhenUsed/>
    <w:qFormat/>
    <w:rsid w:val="009D6D26"/>
    <w:pPr>
      <w:keepNext/>
      <w:keepLines/>
      <w:spacing w:before="40" w:after="0"/>
      <w:outlineLvl w:val="3"/>
    </w:pPr>
    <w:rPr>
      <w:rFonts w:asciiTheme="majorHAnsi" w:eastAsiaTheme="majorEastAsia" w:hAnsiTheme="majorHAnsi" w:cstheme="majorBidi"/>
      <w:b/>
      <w:iCs/>
      <w:sz w:val="28"/>
      <w:u w:val="single"/>
    </w:rPr>
  </w:style>
  <w:style w:type="paragraph" w:styleId="Heading5">
    <w:name w:val="heading 5"/>
    <w:basedOn w:val="Normal"/>
    <w:next w:val="Normal"/>
    <w:link w:val="Heading5Char"/>
    <w:uiPriority w:val="9"/>
    <w:unhideWhenUsed/>
    <w:qFormat/>
    <w:rsid w:val="00DB7545"/>
    <w:pPr>
      <w:outlineLvl w:val="4"/>
    </w:pPr>
    <w:rPr>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41E"/>
    <w:pPr>
      <w:spacing w:after="0" w:line="240" w:lineRule="auto"/>
    </w:pPr>
    <w:rPr>
      <w:rFonts w:eastAsiaTheme="minorEastAsia"/>
    </w:rPr>
  </w:style>
  <w:style w:type="character" w:customStyle="1" w:styleId="NoSpacingChar">
    <w:name w:val="No Spacing Char"/>
    <w:basedOn w:val="DefaultParagraphFont"/>
    <w:link w:val="NoSpacing"/>
    <w:uiPriority w:val="1"/>
    <w:rsid w:val="00C7641E"/>
    <w:rPr>
      <w:rFonts w:eastAsiaTheme="minorEastAsia"/>
    </w:rPr>
  </w:style>
  <w:style w:type="character" w:styleId="Hyperlink">
    <w:name w:val="Hyperlink"/>
    <w:basedOn w:val="DefaultParagraphFont"/>
    <w:uiPriority w:val="99"/>
    <w:unhideWhenUsed/>
    <w:rsid w:val="00C7641E"/>
    <w:rPr>
      <w:color w:val="0000FF"/>
      <w:u w:val="single"/>
    </w:rPr>
  </w:style>
  <w:style w:type="paragraph" w:styleId="ListParagraph">
    <w:name w:val="List Paragraph"/>
    <w:basedOn w:val="Normal"/>
    <w:uiPriority w:val="34"/>
    <w:qFormat/>
    <w:rsid w:val="009B462B"/>
    <w:pPr>
      <w:ind w:left="720"/>
      <w:contextualSpacing/>
    </w:pPr>
  </w:style>
  <w:style w:type="character" w:styleId="FollowedHyperlink">
    <w:name w:val="FollowedHyperlink"/>
    <w:basedOn w:val="DefaultParagraphFont"/>
    <w:uiPriority w:val="99"/>
    <w:semiHidden/>
    <w:unhideWhenUsed/>
    <w:rsid w:val="00D62315"/>
    <w:rPr>
      <w:color w:val="954F72" w:themeColor="followedHyperlink"/>
      <w:u w:val="single"/>
    </w:rPr>
  </w:style>
  <w:style w:type="character" w:customStyle="1" w:styleId="xnormaltextrun1">
    <w:name w:val="x_normaltextrun1"/>
    <w:basedOn w:val="DefaultParagraphFont"/>
    <w:rsid w:val="00D62315"/>
  </w:style>
  <w:style w:type="character" w:styleId="IntenseReference">
    <w:name w:val="Intense Reference"/>
    <w:basedOn w:val="DefaultParagraphFont"/>
    <w:uiPriority w:val="32"/>
    <w:qFormat/>
    <w:rsid w:val="001D1D52"/>
    <w:rPr>
      <w:b/>
      <w:bCs/>
      <w:smallCaps/>
      <w:color w:val="4472C4" w:themeColor="accent1"/>
      <w:spacing w:val="5"/>
    </w:rPr>
  </w:style>
  <w:style w:type="table" w:styleId="TableGrid">
    <w:name w:val="Table Grid"/>
    <w:basedOn w:val="TableNormal"/>
    <w:uiPriority w:val="39"/>
    <w:rsid w:val="0088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7665"/>
  </w:style>
  <w:style w:type="character" w:customStyle="1" w:styleId="eop">
    <w:name w:val="eop"/>
    <w:basedOn w:val="DefaultParagraphFont"/>
    <w:rsid w:val="00887665"/>
  </w:style>
  <w:style w:type="character" w:customStyle="1" w:styleId="UnresolvedMention1">
    <w:name w:val="Unresolved Mention1"/>
    <w:basedOn w:val="DefaultParagraphFont"/>
    <w:uiPriority w:val="99"/>
    <w:semiHidden/>
    <w:unhideWhenUsed/>
    <w:rsid w:val="00887665"/>
    <w:rPr>
      <w:color w:val="605E5C"/>
      <w:shd w:val="clear" w:color="auto" w:fill="E1DFDD"/>
    </w:rPr>
  </w:style>
  <w:style w:type="paragraph" w:styleId="Header">
    <w:name w:val="header"/>
    <w:basedOn w:val="Normal"/>
    <w:link w:val="HeaderChar"/>
    <w:uiPriority w:val="99"/>
    <w:unhideWhenUsed/>
    <w:rsid w:val="009E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63"/>
  </w:style>
  <w:style w:type="paragraph" w:styleId="Footer">
    <w:name w:val="footer"/>
    <w:basedOn w:val="Normal"/>
    <w:link w:val="FooterChar"/>
    <w:uiPriority w:val="99"/>
    <w:unhideWhenUsed/>
    <w:rsid w:val="009E1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63"/>
  </w:style>
  <w:style w:type="paragraph" w:customStyle="1" w:styleId="paragraph">
    <w:name w:val="paragraph"/>
    <w:basedOn w:val="Normal"/>
    <w:rsid w:val="002B2A9A"/>
    <w:pPr>
      <w:spacing w:before="100" w:beforeAutospacing="1" w:after="100" w:afterAutospacing="1" w:line="240" w:lineRule="auto"/>
    </w:pPr>
    <w:rPr>
      <w:rFonts w:ascii="Times New Roman" w:hAnsi="Times New Roman" w:cs="Times New Roman"/>
      <w:szCs w:val="24"/>
    </w:rPr>
  </w:style>
  <w:style w:type="character" w:customStyle="1" w:styleId="Heading1Char">
    <w:name w:val="Heading 1 Char"/>
    <w:basedOn w:val="DefaultParagraphFont"/>
    <w:link w:val="Heading1"/>
    <w:uiPriority w:val="9"/>
    <w:rsid w:val="00EE7F6D"/>
    <w:rPr>
      <w:rFonts w:asciiTheme="majorHAnsi" w:eastAsiaTheme="majorEastAsia" w:hAnsiTheme="majorHAnsi" w:cstheme="majorBidi"/>
      <w:sz w:val="44"/>
      <w:szCs w:val="32"/>
      <w:u w:val="single"/>
    </w:rPr>
  </w:style>
  <w:style w:type="character" w:customStyle="1" w:styleId="Heading2Char">
    <w:name w:val="Heading 2 Char"/>
    <w:basedOn w:val="DefaultParagraphFont"/>
    <w:link w:val="Heading2"/>
    <w:uiPriority w:val="9"/>
    <w:rsid w:val="00CC2DBD"/>
    <w:rPr>
      <w:rFonts w:ascii="Gadugi" w:eastAsiaTheme="majorEastAsia" w:hAnsi="Gadugi" w:cstheme="majorBidi"/>
      <w:b/>
      <w:bCs/>
      <w:sz w:val="28"/>
      <w:szCs w:val="28"/>
      <w:u w:val="single"/>
    </w:rPr>
  </w:style>
  <w:style w:type="paragraph" w:styleId="Title">
    <w:name w:val="Title"/>
    <w:basedOn w:val="Normal"/>
    <w:next w:val="Normal"/>
    <w:link w:val="TitleChar"/>
    <w:uiPriority w:val="10"/>
    <w:qFormat/>
    <w:rsid w:val="00CC2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F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55556"/>
    <w:rPr>
      <w:rFonts w:ascii="Calibri" w:eastAsia="Times New Roman" w:hAnsi="Calibri" w:cs="Calibri"/>
      <w:sz w:val="24"/>
      <w:szCs w:val="24"/>
      <w:u w:val="single"/>
    </w:rPr>
  </w:style>
  <w:style w:type="character" w:customStyle="1" w:styleId="Heading4Char">
    <w:name w:val="Heading 4 Char"/>
    <w:basedOn w:val="DefaultParagraphFont"/>
    <w:link w:val="Heading4"/>
    <w:uiPriority w:val="9"/>
    <w:rsid w:val="009D6D26"/>
    <w:rPr>
      <w:rFonts w:asciiTheme="majorHAnsi" w:eastAsiaTheme="majorEastAsia" w:hAnsiTheme="majorHAnsi" w:cstheme="majorBidi"/>
      <w:b/>
      <w:iCs/>
      <w:sz w:val="28"/>
      <w:u w:val="single"/>
    </w:rPr>
  </w:style>
  <w:style w:type="paragraph" w:customStyle="1" w:styleId="xmsonormal">
    <w:name w:val="x_msonormal"/>
    <w:basedOn w:val="Normal"/>
    <w:rsid w:val="00F15DC0"/>
    <w:pPr>
      <w:spacing w:after="0" w:line="240" w:lineRule="auto"/>
    </w:pPr>
    <w:rPr>
      <w:rFonts w:ascii="Times New Roman" w:hAnsi="Times New Roman" w:cs="Times New Roman"/>
      <w:szCs w:val="24"/>
    </w:rPr>
  </w:style>
  <w:style w:type="paragraph" w:customStyle="1" w:styleId="xparagraph">
    <w:name w:val="x_paragraph"/>
    <w:basedOn w:val="Normal"/>
    <w:uiPriority w:val="99"/>
    <w:rsid w:val="00F15DC0"/>
    <w:pPr>
      <w:spacing w:after="0" w:line="240" w:lineRule="auto"/>
    </w:pPr>
    <w:rPr>
      <w:rFonts w:ascii="Times New Roman" w:hAnsi="Times New Roman" w:cs="Times New Roman"/>
      <w:szCs w:val="24"/>
    </w:rPr>
  </w:style>
  <w:style w:type="character" w:customStyle="1" w:styleId="xnormaltextrun">
    <w:name w:val="x_normaltextrun"/>
    <w:basedOn w:val="DefaultParagraphFont"/>
    <w:rsid w:val="00F15DC0"/>
  </w:style>
  <w:style w:type="character" w:customStyle="1" w:styleId="xeop">
    <w:name w:val="x_eop"/>
    <w:basedOn w:val="DefaultParagraphFont"/>
    <w:rsid w:val="00F15DC0"/>
  </w:style>
  <w:style w:type="paragraph" w:styleId="Subtitle">
    <w:name w:val="Subtitle"/>
    <w:basedOn w:val="Normal"/>
    <w:next w:val="Normal"/>
    <w:link w:val="SubtitleChar"/>
    <w:uiPriority w:val="11"/>
    <w:qFormat/>
    <w:rsid w:val="0027072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70726"/>
    <w:rPr>
      <w:rFonts w:eastAsiaTheme="minorEastAsia"/>
      <w:color w:val="5A5A5A" w:themeColor="text1" w:themeTint="A5"/>
      <w:spacing w:val="15"/>
    </w:rPr>
  </w:style>
  <w:style w:type="paragraph" w:styleId="NormalWeb">
    <w:name w:val="Normal (Web)"/>
    <w:basedOn w:val="Normal"/>
    <w:uiPriority w:val="99"/>
    <w:unhideWhenUsed/>
    <w:rsid w:val="00693673"/>
    <w:pPr>
      <w:spacing w:after="0" w:line="240" w:lineRule="auto"/>
    </w:pPr>
    <w:rPr>
      <w:rFonts w:ascii="Calibri" w:hAnsi="Calibri" w:cs="Calibri"/>
      <w:sz w:val="22"/>
    </w:rPr>
  </w:style>
  <w:style w:type="paragraph" w:customStyle="1" w:styleId="Default">
    <w:name w:val="Default"/>
    <w:rsid w:val="00752CCB"/>
    <w:pPr>
      <w:autoSpaceDE w:val="0"/>
      <w:autoSpaceDN w:val="0"/>
      <w:adjustRightInd w:val="0"/>
      <w:spacing w:after="0" w:line="240" w:lineRule="auto"/>
    </w:pPr>
    <w:rPr>
      <w:rFonts w:ascii="Arial" w:hAnsi="Arial" w:cs="Arial"/>
      <w:color w:val="000000"/>
      <w:sz w:val="24"/>
      <w:szCs w:val="24"/>
    </w:rPr>
  </w:style>
  <w:style w:type="paragraph" w:customStyle="1" w:styleId="xxparagraph">
    <w:name w:val="x_xparagraph"/>
    <w:basedOn w:val="Normal"/>
    <w:rsid w:val="00FB2D72"/>
    <w:pPr>
      <w:spacing w:before="100" w:beforeAutospacing="1" w:after="100" w:afterAutospacing="1" w:line="240" w:lineRule="auto"/>
    </w:pPr>
    <w:rPr>
      <w:rFonts w:ascii="Times New Roman" w:hAnsi="Times New Roman" w:cs="Times New Roman"/>
      <w:szCs w:val="24"/>
    </w:rPr>
  </w:style>
  <w:style w:type="character" w:customStyle="1" w:styleId="xxnormaltextrun">
    <w:name w:val="x_xnormaltextrun"/>
    <w:basedOn w:val="DefaultParagraphFont"/>
    <w:rsid w:val="00FB2D72"/>
  </w:style>
  <w:style w:type="character" w:customStyle="1" w:styleId="xxeop">
    <w:name w:val="x_xeop"/>
    <w:basedOn w:val="DefaultParagraphFont"/>
    <w:rsid w:val="00FB2D72"/>
  </w:style>
  <w:style w:type="character" w:customStyle="1" w:styleId="ordinal-number">
    <w:name w:val="ordinal-number"/>
    <w:basedOn w:val="DefaultParagraphFont"/>
    <w:rsid w:val="00467A85"/>
  </w:style>
  <w:style w:type="character" w:customStyle="1" w:styleId="author-3437391712">
    <w:name w:val="author-3437391712"/>
    <w:basedOn w:val="DefaultParagraphFont"/>
    <w:rsid w:val="00382A6A"/>
  </w:style>
  <w:style w:type="paragraph" w:customStyle="1" w:styleId="xmsolistparagraph">
    <w:name w:val="x_msolistparagraph"/>
    <w:basedOn w:val="Normal"/>
    <w:rsid w:val="00E72398"/>
    <w:pPr>
      <w:spacing w:after="0" w:line="240" w:lineRule="auto"/>
      <w:ind w:left="720"/>
    </w:pPr>
    <w:rPr>
      <w:rFonts w:ascii="Calibri" w:hAnsi="Calibri" w:cs="Calibri"/>
      <w:sz w:val="22"/>
    </w:rPr>
  </w:style>
  <w:style w:type="character" w:customStyle="1" w:styleId="text-format-content">
    <w:name w:val="text-format-content"/>
    <w:basedOn w:val="DefaultParagraphFont"/>
    <w:rsid w:val="00BE1B1E"/>
  </w:style>
  <w:style w:type="paragraph" w:customStyle="1" w:styleId="Pa0">
    <w:name w:val="Pa0"/>
    <w:basedOn w:val="Default"/>
    <w:next w:val="Default"/>
    <w:uiPriority w:val="99"/>
    <w:rsid w:val="00510E84"/>
    <w:pPr>
      <w:spacing w:line="241" w:lineRule="atLeast"/>
    </w:pPr>
    <w:rPr>
      <w:rFonts w:ascii="Myriad Pro Light" w:hAnsi="Myriad Pro Light" w:cstheme="minorBidi"/>
      <w:color w:val="auto"/>
    </w:rPr>
  </w:style>
  <w:style w:type="character" w:customStyle="1" w:styleId="A3">
    <w:name w:val="A3"/>
    <w:uiPriority w:val="99"/>
    <w:rsid w:val="00510E84"/>
    <w:rPr>
      <w:rFonts w:cs="Myriad Pro Light"/>
      <w:b/>
      <w:bCs/>
      <w:color w:val="FFFFFF"/>
      <w:sz w:val="54"/>
      <w:szCs w:val="54"/>
    </w:rPr>
  </w:style>
  <w:style w:type="character" w:customStyle="1" w:styleId="A2">
    <w:name w:val="A2"/>
    <w:uiPriority w:val="99"/>
    <w:rsid w:val="00510E84"/>
    <w:rPr>
      <w:rFonts w:ascii="Myriad Pro" w:hAnsi="Myriad Pro" w:cs="Myriad Pro"/>
      <w:b/>
      <w:bCs/>
      <w:i/>
      <w:iCs/>
      <w:color w:val="FFFFFF"/>
      <w:sz w:val="30"/>
      <w:szCs w:val="30"/>
    </w:rPr>
  </w:style>
  <w:style w:type="paragraph" w:customStyle="1" w:styleId="Pa3">
    <w:name w:val="Pa3"/>
    <w:basedOn w:val="Default"/>
    <w:next w:val="Default"/>
    <w:uiPriority w:val="99"/>
    <w:rsid w:val="00510E84"/>
    <w:pPr>
      <w:spacing w:line="241" w:lineRule="atLeast"/>
    </w:pPr>
    <w:rPr>
      <w:rFonts w:ascii="Myriad Pro Light" w:hAnsi="Myriad Pro Light" w:cstheme="minorBidi"/>
      <w:color w:val="auto"/>
    </w:rPr>
  </w:style>
  <w:style w:type="character" w:customStyle="1" w:styleId="A6">
    <w:name w:val="A6"/>
    <w:uiPriority w:val="99"/>
    <w:rsid w:val="00510E84"/>
    <w:rPr>
      <w:rFonts w:ascii="Myriad Pro" w:hAnsi="Myriad Pro" w:cs="Myriad Pro"/>
      <w:color w:val="FFCE49"/>
      <w:sz w:val="33"/>
      <w:szCs w:val="33"/>
    </w:rPr>
  </w:style>
  <w:style w:type="paragraph" w:customStyle="1" w:styleId="Pa2">
    <w:name w:val="Pa2"/>
    <w:basedOn w:val="Default"/>
    <w:next w:val="Default"/>
    <w:uiPriority w:val="99"/>
    <w:rsid w:val="00510E84"/>
    <w:pPr>
      <w:spacing w:line="241" w:lineRule="atLeast"/>
    </w:pPr>
    <w:rPr>
      <w:rFonts w:ascii="Myriad Pro Light" w:hAnsi="Myriad Pro Light" w:cstheme="minorBidi"/>
      <w:color w:val="auto"/>
    </w:rPr>
  </w:style>
  <w:style w:type="character" w:customStyle="1" w:styleId="A5">
    <w:name w:val="A5"/>
    <w:uiPriority w:val="99"/>
    <w:rsid w:val="00510E84"/>
    <w:rPr>
      <w:rFonts w:cs="Myriad Pro Light"/>
      <w:b/>
      <w:bCs/>
      <w:color w:val="FFCE48"/>
      <w:sz w:val="26"/>
      <w:szCs w:val="26"/>
    </w:rPr>
  </w:style>
  <w:style w:type="character" w:customStyle="1" w:styleId="A4">
    <w:name w:val="A4"/>
    <w:uiPriority w:val="99"/>
    <w:rsid w:val="00510E84"/>
    <w:rPr>
      <w:rFonts w:ascii="Myriad Pro" w:hAnsi="Myriad Pro" w:cs="Myriad Pro"/>
      <w:color w:val="FFFFFF"/>
      <w:sz w:val="20"/>
      <w:szCs w:val="20"/>
    </w:rPr>
  </w:style>
  <w:style w:type="character" w:styleId="CommentReference">
    <w:name w:val="annotation reference"/>
    <w:basedOn w:val="DefaultParagraphFont"/>
    <w:uiPriority w:val="99"/>
    <w:semiHidden/>
    <w:unhideWhenUsed/>
    <w:rsid w:val="00ED426A"/>
    <w:rPr>
      <w:sz w:val="16"/>
      <w:szCs w:val="16"/>
    </w:rPr>
  </w:style>
  <w:style w:type="paragraph" w:styleId="CommentText">
    <w:name w:val="annotation text"/>
    <w:basedOn w:val="Normal"/>
    <w:link w:val="CommentTextChar"/>
    <w:uiPriority w:val="99"/>
    <w:semiHidden/>
    <w:unhideWhenUsed/>
    <w:rsid w:val="00ED426A"/>
    <w:pPr>
      <w:spacing w:line="240" w:lineRule="auto"/>
    </w:pPr>
    <w:rPr>
      <w:sz w:val="20"/>
      <w:szCs w:val="20"/>
    </w:rPr>
  </w:style>
  <w:style w:type="character" w:customStyle="1" w:styleId="CommentTextChar">
    <w:name w:val="Comment Text Char"/>
    <w:basedOn w:val="DefaultParagraphFont"/>
    <w:link w:val="CommentText"/>
    <w:uiPriority w:val="99"/>
    <w:semiHidden/>
    <w:rsid w:val="00ED426A"/>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ED426A"/>
    <w:rPr>
      <w:b/>
      <w:bCs/>
    </w:rPr>
  </w:style>
  <w:style w:type="character" w:customStyle="1" w:styleId="CommentSubjectChar">
    <w:name w:val="Comment Subject Char"/>
    <w:basedOn w:val="CommentTextChar"/>
    <w:link w:val="CommentSubject"/>
    <w:uiPriority w:val="99"/>
    <w:semiHidden/>
    <w:rsid w:val="00ED426A"/>
    <w:rPr>
      <w:rFonts w:ascii="Gadugi" w:hAnsi="Gadugi"/>
      <w:b/>
      <w:bCs/>
      <w:sz w:val="20"/>
      <w:szCs w:val="20"/>
    </w:rPr>
  </w:style>
  <w:style w:type="paragraph" w:styleId="BalloonText">
    <w:name w:val="Balloon Text"/>
    <w:basedOn w:val="Normal"/>
    <w:link w:val="BalloonTextChar"/>
    <w:uiPriority w:val="99"/>
    <w:semiHidden/>
    <w:unhideWhenUsed/>
    <w:rsid w:val="00ED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6A"/>
    <w:rPr>
      <w:rFonts w:ascii="Segoe UI" w:hAnsi="Segoe UI" w:cs="Segoe UI"/>
      <w:sz w:val="18"/>
      <w:szCs w:val="18"/>
    </w:rPr>
  </w:style>
  <w:style w:type="character" w:styleId="Strong">
    <w:name w:val="Strong"/>
    <w:basedOn w:val="DefaultParagraphFont"/>
    <w:uiPriority w:val="22"/>
    <w:qFormat/>
    <w:rsid w:val="009657AB"/>
    <w:rPr>
      <w:b/>
      <w:bCs/>
    </w:rPr>
  </w:style>
  <w:style w:type="character" w:styleId="UnresolvedMention">
    <w:name w:val="Unresolved Mention"/>
    <w:basedOn w:val="DefaultParagraphFont"/>
    <w:uiPriority w:val="99"/>
    <w:semiHidden/>
    <w:unhideWhenUsed/>
    <w:rsid w:val="00A87770"/>
    <w:rPr>
      <w:color w:val="605E5C"/>
      <w:shd w:val="clear" w:color="auto" w:fill="E1DFDD"/>
    </w:rPr>
  </w:style>
  <w:style w:type="character" w:customStyle="1" w:styleId="apple-converted-space">
    <w:name w:val="apple-converted-space"/>
    <w:basedOn w:val="DefaultParagraphFont"/>
    <w:rsid w:val="00D11F87"/>
  </w:style>
  <w:style w:type="paragraph" w:styleId="BodyTextIndent2">
    <w:name w:val="Body Text Indent 2"/>
    <w:basedOn w:val="Normal"/>
    <w:link w:val="BodyTextIndent2Char"/>
    <w:uiPriority w:val="99"/>
    <w:semiHidden/>
    <w:unhideWhenUsed/>
    <w:rsid w:val="00F0471E"/>
    <w:pPr>
      <w:spacing w:after="120" w:line="480" w:lineRule="auto"/>
      <w:ind w:left="360"/>
    </w:pPr>
    <w:rPr>
      <w:rFonts w:ascii="Times New Roman" w:hAnsi="Times New Roman" w:cs="Times New Roman"/>
      <w:szCs w:val="24"/>
      <w:lang w:eastAsia="x-none"/>
    </w:rPr>
  </w:style>
  <w:style w:type="character" w:customStyle="1" w:styleId="BodyTextIndent2Char">
    <w:name w:val="Body Text Indent 2 Char"/>
    <w:basedOn w:val="DefaultParagraphFont"/>
    <w:link w:val="BodyTextIndent2"/>
    <w:uiPriority w:val="99"/>
    <w:semiHidden/>
    <w:rsid w:val="00F0471E"/>
    <w:rPr>
      <w:rFonts w:ascii="Times New Roman" w:hAnsi="Times New Roman" w:cs="Times New Roman"/>
      <w:sz w:val="24"/>
      <w:szCs w:val="24"/>
      <w:lang w:eastAsia="x-none"/>
    </w:rPr>
  </w:style>
  <w:style w:type="character" w:customStyle="1" w:styleId="scxw142774162">
    <w:name w:val="scxw142774162"/>
    <w:basedOn w:val="DefaultParagraphFont"/>
    <w:rsid w:val="00FD5ED1"/>
  </w:style>
  <w:style w:type="character" w:customStyle="1" w:styleId="A1">
    <w:name w:val="A1"/>
    <w:uiPriority w:val="99"/>
    <w:rsid w:val="00D727D3"/>
    <w:rPr>
      <w:rFonts w:cs="Garamond Premr Pro"/>
      <w:color w:val="000000"/>
      <w:sz w:val="34"/>
      <w:szCs w:val="34"/>
    </w:rPr>
  </w:style>
  <w:style w:type="paragraph" w:customStyle="1" w:styleId="gmail-barlow">
    <w:name w:val="gmail-barlow"/>
    <w:basedOn w:val="Normal"/>
    <w:rsid w:val="00460A04"/>
    <w:pPr>
      <w:spacing w:before="100" w:beforeAutospacing="1" w:after="100" w:afterAutospacing="1" w:line="240" w:lineRule="auto"/>
    </w:pPr>
    <w:rPr>
      <w:rFonts w:ascii="Calibri" w:hAnsi="Calibri" w:cs="Calibri"/>
      <w:sz w:val="22"/>
    </w:rPr>
  </w:style>
  <w:style w:type="paragraph" w:customStyle="1" w:styleId="Pa1">
    <w:name w:val="Pa1"/>
    <w:basedOn w:val="Default"/>
    <w:next w:val="Default"/>
    <w:uiPriority w:val="99"/>
    <w:rsid w:val="00121B54"/>
    <w:pPr>
      <w:spacing w:line="281" w:lineRule="atLeast"/>
    </w:pPr>
    <w:rPr>
      <w:rFonts w:ascii="Franklin Gothic Book" w:hAnsi="Franklin Gothic Book" w:cstheme="minorBidi"/>
      <w:color w:val="auto"/>
    </w:rPr>
  </w:style>
  <w:style w:type="character" w:customStyle="1" w:styleId="contentpasted0">
    <w:name w:val="contentpasted0"/>
    <w:basedOn w:val="DefaultParagraphFont"/>
    <w:rsid w:val="002A4C9B"/>
  </w:style>
  <w:style w:type="character" w:customStyle="1" w:styleId="xcontentpasted0">
    <w:name w:val="x_contentpasted0"/>
    <w:basedOn w:val="DefaultParagraphFont"/>
    <w:rsid w:val="000856E0"/>
  </w:style>
  <w:style w:type="character" w:customStyle="1" w:styleId="Heading5Char">
    <w:name w:val="Heading 5 Char"/>
    <w:basedOn w:val="DefaultParagraphFont"/>
    <w:link w:val="Heading5"/>
    <w:uiPriority w:val="9"/>
    <w:rsid w:val="00DB7545"/>
    <w:rPr>
      <w:rFonts w:ascii="Gadugi" w:hAnsi="Gadugi"/>
      <w:color w:val="1F3864"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251">
      <w:bodyDiv w:val="1"/>
      <w:marLeft w:val="0"/>
      <w:marRight w:val="0"/>
      <w:marTop w:val="0"/>
      <w:marBottom w:val="0"/>
      <w:divBdr>
        <w:top w:val="none" w:sz="0" w:space="0" w:color="auto"/>
        <w:left w:val="none" w:sz="0" w:space="0" w:color="auto"/>
        <w:bottom w:val="none" w:sz="0" w:space="0" w:color="auto"/>
        <w:right w:val="none" w:sz="0" w:space="0" w:color="auto"/>
      </w:divBdr>
    </w:div>
    <w:div w:id="38822846">
      <w:bodyDiv w:val="1"/>
      <w:marLeft w:val="0"/>
      <w:marRight w:val="0"/>
      <w:marTop w:val="0"/>
      <w:marBottom w:val="0"/>
      <w:divBdr>
        <w:top w:val="none" w:sz="0" w:space="0" w:color="auto"/>
        <w:left w:val="none" w:sz="0" w:space="0" w:color="auto"/>
        <w:bottom w:val="none" w:sz="0" w:space="0" w:color="auto"/>
        <w:right w:val="none" w:sz="0" w:space="0" w:color="auto"/>
      </w:divBdr>
    </w:div>
    <w:div w:id="75905034">
      <w:bodyDiv w:val="1"/>
      <w:marLeft w:val="0"/>
      <w:marRight w:val="0"/>
      <w:marTop w:val="0"/>
      <w:marBottom w:val="0"/>
      <w:divBdr>
        <w:top w:val="none" w:sz="0" w:space="0" w:color="auto"/>
        <w:left w:val="none" w:sz="0" w:space="0" w:color="auto"/>
        <w:bottom w:val="none" w:sz="0" w:space="0" w:color="auto"/>
        <w:right w:val="none" w:sz="0" w:space="0" w:color="auto"/>
      </w:divBdr>
    </w:div>
    <w:div w:id="100884035">
      <w:bodyDiv w:val="1"/>
      <w:marLeft w:val="0"/>
      <w:marRight w:val="0"/>
      <w:marTop w:val="0"/>
      <w:marBottom w:val="0"/>
      <w:divBdr>
        <w:top w:val="none" w:sz="0" w:space="0" w:color="auto"/>
        <w:left w:val="none" w:sz="0" w:space="0" w:color="auto"/>
        <w:bottom w:val="none" w:sz="0" w:space="0" w:color="auto"/>
        <w:right w:val="none" w:sz="0" w:space="0" w:color="auto"/>
      </w:divBdr>
    </w:div>
    <w:div w:id="105275213">
      <w:bodyDiv w:val="1"/>
      <w:marLeft w:val="0"/>
      <w:marRight w:val="0"/>
      <w:marTop w:val="0"/>
      <w:marBottom w:val="0"/>
      <w:divBdr>
        <w:top w:val="none" w:sz="0" w:space="0" w:color="auto"/>
        <w:left w:val="none" w:sz="0" w:space="0" w:color="auto"/>
        <w:bottom w:val="none" w:sz="0" w:space="0" w:color="auto"/>
        <w:right w:val="none" w:sz="0" w:space="0" w:color="auto"/>
      </w:divBdr>
    </w:div>
    <w:div w:id="113915099">
      <w:bodyDiv w:val="1"/>
      <w:marLeft w:val="0"/>
      <w:marRight w:val="0"/>
      <w:marTop w:val="0"/>
      <w:marBottom w:val="0"/>
      <w:divBdr>
        <w:top w:val="none" w:sz="0" w:space="0" w:color="auto"/>
        <w:left w:val="none" w:sz="0" w:space="0" w:color="auto"/>
        <w:bottom w:val="none" w:sz="0" w:space="0" w:color="auto"/>
        <w:right w:val="none" w:sz="0" w:space="0" w:color="auto"/>
      </w:divBdr>
    </w:div>
    <w:div w:id="151023128">
      <w:bodyDiv w:val="1"/>
      <w:marLeft w:val="0"/>
      <w:marRight w:val="0"/>
      <w:marTop w:val="0"/>
      <w:marBottom w:val="0"/>
      <w:divBdr>
        <w:top w:val="none" w:sz="0" w:space="0" w:color="auto"/>
        <w:left w:val="none" w:sz="0" w:space="0" w:color="auto"/>
        <w:bottom w:val="none" w:sz="0" w:space="0" w:color="auto"/>
        <w:right w:val="none" w:sz="0" w:space="0" w:color="auto"/>
      </w:divBdr>
    </w:div>
    <w:div w:id="164902492">
      <w:bodyDiv w:val="1"/>
      <w:marLeft w:val="0"/>
      <w:marRight w:val="0"/>
      <w:marTop w:val="0"/>
      <w:marBottom w:val="0"/>
      <w:divBdr>
        <w:top w:val="none" w:sz="0" w:space="0" w:color="auto"/>
        <w:left w:val="none" w:sz="0" w:space="0" w:color="auto"/>
        <w:bottom w:val="none" w:sz="0" w:space="0" w:color="auto"/>
        <w:right w:val="none" w:sz="0" w:space="0" w:color="auto"/>
      </w:divBdr>
    </w:div>
    <w:div w:id="170032443">
      <w:bodyDiv w:val="1"/>
      <w:marLeft w:val="0"/>
      <w:marRight w:val="0"/>
      <w:marTop w:val="0"/>
      <w:marBottom w:val="0"/>
      <w:divBdr>
        <w:top w:val="none" w:sz="0" w:space="0" w:color="auto"/>
        <w:left w:val="none" w:sz="0" w:space="0" w:color="auto"/>
        <w:bottom w:val="none" w:sz="0" w:space="0" w:color="auto"/>
        <w:right w:val="none" w:sz="0" w:space="0" w:color="auto"/>
      </w:divBdr>
    </w:div>
    <w:div w:id="176431178">
      <w:bodyDiv w:val="1"/>
      <w:marLeft w:val="0"/>
      <w:marRight w:val="0"/>
      <w:marTop w:val="0"/>
      <w:marBottom w:val="0"/>
      <w:divBdr>
        <w:top w:val="none" w:sz="0" w:space="0" w:color="auto"/>
        <w:left w:val="none" w:sz="0" w:space="0" w:color="auto"/>
        <w:bottom w:val="none" w:sz="0" w:space="0" w:color="auto"/>
        <w:right w:val="none" w:sz="0" w:space="0" w:color="auto"/>
      </w:divBdr>
    </w:div>
    <w:div w:id="234628064">
      <w:bodyDiv w:val="1"/>
      <w:marLeft w:val="0"/>
      <w:marRight w:val="0"/>
      <w:marTop w:val="0"/>
      <w:marBottom w:val="0"/>
      <w:divBdr>
        <w:top w:val="none" w:sz="0" w:space="0" w:color="auto"/>
        <w:left w:val="none" w:sz="0" w:space="0" w:color="auto"/>
        <w:bottom w:val="none" w:sz="0" w:space="0" w:color="auto"/>
        <w:right w:val="none" w:sz="0" w:space="0" w:color="auto"/>
      </w:divBdr>
      <w:divsChild>
        <w:div w:id="994066257">
          <w:marLeft w:val="0"/>
          <w:marRight w:val="0"/>
          <w:marTop w:val="0"/>
          <w:marBottom w:val="0"/>
          <w:divBdr>
            <w:top w:val="none" w:sz="0" w:space="0" w:color="auto"/>
            <w:left w:val="none" w:sz="0" w:space="0" w:color="auto"/>
            <w:bottom w:val="none" w:sz="0" w:space="0" w:color="auto"/>
            <w:right w:val="none" w:sz="0" w:space="0" w:color="auto"/>
          </w:divBdr>
          <w:divsChild>
            <w:div w:id="1749885716">
              <w:marLeft w:val="0"/>
              <w:marRight w:val="0"/>
              <w:marTop w:val="0"/>
              <w:marBottom w:val="0"/>
              <w:divBdr>
                <w:top w:val="none" w:sz="0" w:space="0" w:color="auto"/>
                <w:left w:val="none" w:sz="0" w:space="0" w:color="auto"/>
                <w:bottom w:val="none" w:sz="0" w:space="0" w:color="auto"/>
                <w:right w:val="none" w:sz="0" w:space="0" w:color="auto"/>
              </w:divBdr>
              <w:divsChild>
                <w:div w:id="1693650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3190851">
          <w:marLeft w:val="300"/>
          <w:marRight w:val="0"/>
          <w:marTop w:val="300"/>
          <w:marBottom w:val="0"/>
          <w:divBdr>
            <w:top w:val="none" w:sz="0" w:space="0" w:color="auto"/>
            <w:left w:val="none" w:sz="0" w:space="0" w:color="auto"/>
            <w:bottom w:val="none" w:sz="0" w:space="0" w:color="auto"/>
            <w:right w:val="none" w:sz="0" w:space="0" w:color="auto"/>
          </w:divBdr>
          <w:divsChild>
            <w:div w:id="2623503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47692298">
      <w:bodyDiv w:val="1"/>
      <w:marLeft w:val="0"/>
      <w:marRight w:val="0"/>
      <w:marTop w:val="0"/>
      <w:marBottom w:val="0"/>
      <w:divBdr>
        <w:top w:val="none" w:sz="0" w:space="0" w:color="auto"/>
        <w:left w:val="none" w:sz="0" w:space="0" w:color="auto"/>
        <w:bottom w:val="none" w:sz="0" w:space="0" w:color="auto"/>
        <w:right w:val="none" w:sz="0" w:space="0" w:color="auto"/>
      </w:divBdr>
    </w:div>
    <w:div w:id="297074776">
      <w:bodyDiv w:val="1"/>
      <w:marLeft w:val="0"/>
      <w:marRight w:val="0"/>
      <w:marTop w:val="0"/>
      <w:marBottom w:val="0"/>
      <w:divBdr>
        <w:top w:val="none" w:sz="0" w:space="0" w:color="auto"/>
        <w:left w:val="none" w:sz="0" w:space="0" w:color="auto"/>
        <w:bottom w:val="none" w:sz="0" w:space="0" w:color="auto"/>
        <w:right w:val="none" w:sz="0" w:space="0" w:color="auto"/>
      </w:divBdr>
    </w:div>
    <w:div w:id="364911850">
      <w:bodyDiv w:val="1"/>
      <w:marLeft w:val="0"/>
      <w:marRight w:val="0"/>
      <w:marTop w:val="0"/>
      <w:marBottom w:val="0"/>
      <w:divBdr>
        <w:top w:val="none" w:sz="0" w:space="0" w:color="auto"/>
        <w:left w:val="none" w:sz="0" w:space="0" w:color="auto"/>
        <w:bottom w:val="none" w:sz="0" w:space="0" w:color="auto"/>
        <w:right w:val="none" w:sz="0" w:space="0" w:color="auto"/>
      </w:divBdr>
    </w:div>
    <w:div w:id="400176392">
      <w:bodyDiv w:val="1"/>
      <w:marLeft w:val="0"/>
      <w:marRight w:val="0"/>
      <w:marTop w:val="0"/>
      <w:marBottom w:val="0"/>
      <w:divBdr>
        <w:top w:val="none" w:sz="0" w:space="0" w:color="auto"/>
        <w:left w:val="none" w:sz="0" w:space="0" w:color="auto"/>
        <w:bottom w:val="none" w:sz="0" w:space="0" w:color="auto"/>
        <w:right w:val="none" w:sz="0" w:space="0" w:color="auto"/>
      </w:divBdr>
      <w:divsChild>
        <w:div w:id="1769811030">
          <w:marLeft w:val="0"/>
          <w:marRight w:val="0"/>
          <w:marTop w:val="0"/>
          <w:marBottom w:val="0"/>
          <w:divBdr>
            <w:top w:val="none" w:sz="0" w:space="0" w:color="auto"/>
            <w:left w:val="none" w:sz="0" w:space="0" w:color="auto"/>
            <w:bottom w:val="none" w:sz="0" w:space="0" w:color="auto"/>
            <w:right w:val="none" w:sz="0" w:space="0" w:color="auto"/>
          </w:divBdr>
        </w:div>
        <w:div w:id="2145148813">
          <w:marLeft w:val="0"/>
          <w:marRight w:val="0"/>
          <w:marTop w:val="0"/>
          <w:marBottom w:val="0"/>
          <w:divBdr>
            <w:top w:val="none" w:sz="0" w:space="0" w:color="auto"/>
            <w:left w:val="none" w:sz="0" w:space="0" w:color="auto"/>
            <w:bottom w:val="none" w:sz="0" w:space="0" w:color="auto"/>
            <w:right w:val="none" w:sz="0" w:space="0" w:color="auto"/>
          </w:divBdr>
        </w:div>
        <w:div w:id="1511289893">
          <w:marLeft w:val="0"/>
          <w:marRight w:val="0"/>
          <w:marTop w:val="0"/>
          <w:marBottom w:val="0"/>
          <w:divBdr>
            <w:top w:val="none" w:sz="0" w:space="0" w:color="auto"/>
            <w:left w:val="none" w:sz="0" w:space="0" w:color="auto"/>
            <w:bottom w:val="none" w:sz="0" w:space="0" w:color="auto"/>
            <w:right w:val="none" w:sz="0" w:space="0" w:color="auto"/>
          </w:divBdr>
        </w:div>
        <w:div w:id="1276208760">
          <w:marLeft w:val="0"/>
          <w:marRight w:val="0"/>
          <w:marTop w:val="0"/>
          <w:marBottom w:val="0"/>
          <w:divBdr>
            <w:top w:val="none" w:sz="0" w:space="0" w:color="auto"/>
            <w:left w:val="none" w:sz="0" w:space="0" w:color="auto"/>
            <w:bottom w:val="none" w:sz="0" w:space="0" w:color="auto"/>
            <w:right w:val="none" w:sz="0" w:space="0" w:color="auto"/>
          </w:divBdr>
        </w:div>
        <w:div w:id="744450565">
          <w:marLeft w:val="0"/>
          <w:marRight w:val="0"/>
          <w:marTop w:val="0"/>
          <w:marBottom w:val="0"/>
          <w:divBdr>
            <w:top w:val="none" w:sz="0" w:space="0" w:color="auto"/>
            <w:left w:val="none" w:sz="0" w:space="0" w:color="auto"/>
            <w:bottom w:val="none" w:sz="0" w:space="0" w:color="auto"/>
            <w:right w:val="none" w:sz="0" w:space="0" w:color="auto"/>
          </w:divBdr>
        </w:div>
        <w:div w:id="1853253919">
          <w:marLeft w:val="0"/>
          <w:marRight w:val="0"/>
          <w:marTop w:val="0"/>
          <w:marBottom w:val="0"/>
          <w:divBdr>
            <w:top w:val="none" w:sz="0" w:space="0" w:color="auto"/>
            <w:left w:val="none" w:sz="0" w:space="0" w:color="auto"/>
            <w:bottom w:val="none" w:sz="0" w:space="0" w:color="auto"/>
            <w:right w:val="none" w:sz="0" w:space="0" w:color="auto"/>
          </w:divBdr>
        </w:div>
        <w:div w:id="2022200745">
          <w:marLeft w:val="0"/>
          <w:marRight w:val="0"/>
          <w:marTop w:val="0"/>
          <w:marBottom w:val="0"/>
          <w:divBdr>
            <w:top w:val="none" w:sz="0" w:space="0" w:color="auto"/>
            <w:left w:val="none" w:sz="0" w:space="0" w:color="auto"/>
            <w:bottom w:val="none" w:sz="0" w:space="0" w:color="auto"/>
            <w:right w:val="none" w:sz="0" w:space="0" w:color="auto"/>
          </w:divBdr>
        </w:div>
        <w:div w:id="1353650054">
          <w:marLeft w:val="0"/>
          <w:marRight w:val="0"/>
          <w:marTop w:val="0"/>
          <w:marBottom w:val="0"/>
          <w:divBdr>
            <w:top w:val="none" w:sz="0" w:space="0" w:color="auto"/>
            <w:left w:val="none" w:sz="0" w:space="0" w:color="auto"/>
            <w:bottom w:val="none" w:sz="0" w:space="0" w:color="auto"/>
            <w:right w:val="none" w:sz="0" w:space="0" w:color="auto"/>
          </w:divBdr>
        </w:div>
        <w:div w:id="288164875">
          <w:marLeft w:val="0"/>
          <w:marRight w:val="0"/>
          <w:marTop w:val="0"/>
          <w:marBottom w:val="0"/>
          <w:divBdr>
            <w:top w:val="none" w:sz="0" w:space="0" w:color="auto"/>
            <w:left w:val="none" w:sz="0" w:space="0" w:color="auto"/>
            <w:bottom w:val="none" w:sz="0" w:space="0" w:color="auto"/>
            <w:right w:val="none" w:sz="0" w:space="0" w:color="auto"/>
          </w:divBdr>
        </w:div>
        <w:div w:id="314797248">
          <w:marLeft w:val="0"/>
          <w:marRight w:val="0"/>
          <w:marTop w:val="0"/>
          <w:marBottom w:val="0"/>
          <w:divBdr>
            <w:top w:val="none" w:sz="0" w:space="0" w:color="auto"/>
            <w:left w:val="none" w:sz="0" w:space="0" w:color="auto"/>
            <w:bottom w:val="none" w:sz="0" w:space="0" w:color="auto"/>
            <w:right w:val="none" w:sz="0" w:space="0" w:color="auto"/>
          </w:divBdr>
        </w:div>
        <w:div w:id="476730001">
          <w:marLeft w:val="0"/>
          <w:marRight w:val="0"/>
          <w:marTop w:val="0"/>
          <w:marBottom w:val="0"/>
          <w:divBdr>
            <w:top w:val="none" w:sz="0" w:space="0" w:color="auto"/>
            <w:left w:val="none" w:sz="0" w:space="0" w:color="auto"/>
            <w:bottom w:val="none" w:sz="0" w:space="0" w:color="auto"/>
            <w:right w:val="none" w:sz="0" w:space="0" w:color="auto"/>
          </w:divBdr>
        </w:div>
        <w:div w:id="652638329">
          <w:marLeft w:val="0"/>
          <w:marRight w:val="0"/>
          <w:marTop w:val="0"/>
          <w:marBottom w:val="0"/>
          <w:divBdr>
            <w:top w:val="none" w:sz="0" w:space="0" w:color="auto"/>
            <w:left w:val="none" w:sz="0" w:space="0" w:color="auto"/>
            <w:bottom w:val="none" w:sz="0" w:space="0" w:color="auto"/>
            <w:right w:val="none" w:sz="0" w:space="0" w:color="auto"/>
          </w:divBdr>
          <w:divsChild>
            <w:div w:id="462582631">
              <w:marLeft w:val="0"/>
              <w:marRight w:val="0"/>
              <w:marTop w:val="0"/>
              <w:marBottom w:val="0"/>
              <w:divBdr>
                <w:top w:val="none" w:sz="0" w:space="0" w:color="auto"/>
                <w:left w:val="none" w:sz="0" w:space="0" w:color="auto"/>
                <w:bottom w:val="none" w:sz="0" w:space="0" w:color="auto"/>
                <w:right w:val="none" w:sz="0" w:space="0" w:color="auto"/>
              </w:divBdr>
            </w:div>
            <w:div w:id="1774209249">
              <w:marLeft w:val="0"/>
              <w:marRight w:val="0"/>
              <w:marTop w:val="0"/>
              <w:marBottom w:val="0"/>
              <w:divBdr>
                <w:top w:val="none" w:sz="0" w:space="0" w:color="auto"/>
                <w:left w:val="none" w:sz="0" w:space="0" w:color="auto"/>
                <w:bottom w:val="none" w:sz="0" w:space="0" w:color="auto"/>
                <w:right w:val="none" w:sz="0" w:space="0" w:color="auto"/>
              </w:divBdr>
            </w:div>
            <w:div w:id="2017272185">
              <w:marLeft w:val="0"/>
              <w:marRight w:val="0"/>
              <w:marTop w:val="0"/>
              <w:marBottom w:val="0"/>
              <w:divBdr>
                <w:top w:val="none" w:sz="0" w:space="0" w:color="auto"/>
                <w:left w:val="none" w:sz="0" w:space="0" w:color="auto"/>
                <w:bottom w:val="none" w:sz="0" w:space="0" w:color="auto"/>
                <w:right w:val="none" w:sz="0" w:space="0" w:color="auto"/>
              </w:divBdr>
            </w:div>
            <w:div w:id="955016331">
              <w:marLeft w:val="0"/>
              <w:marRight w:val="0"/>
              <w:marTop w:val="0"/>
              <w:marBottom w:val="0"/>
              <w:divBdr>
                <w:top w:val="none" w:sz="0" w:space="0" w:color="auto"/>
                <w:left w:val="none" w:sz="0" w:space="0" w:color="auto"/>
                <w:bottom w:val="none" w:sz="0" w:space="0" w:color="auto"/>
                <w:right w:val="none" w:sz="0" w:space="0" w:color="auto"/>
              </w:divBdr>
            </w:div>
            <w:div w:id="342558298">
              <w:marLeft w:val="0"/>
              <w:marRight w:val="0"/>
              <w:marTop w:val="0"/>
              <w:marBottom w:val="0"/>
              <w:divBdr>
                <w:top w:val="none" w:sz="0" w:space="0" w:color="auto"/>
                <w:left w:val="none" w:sz="0" w:space="0" w:color="auto"/>
                <w:bottom w:val="none" w:sz="0" w:space="0" w:color="auto"/>
                <w:right w:val="none" w:sz="0" w:space="0" w:color="auto"/>
              </w:divBdr>
            </w:div>
          </w:divsChild>
        </w:div>
        <w:div w:id="1740202514">
          <w:marLeft w:val="0"/>
          <w:marRight w:val="0"/>
          <w:marTop w:val="0"/>
          <w:marBottom w:val="0"/>
          <w:divBdr>
            <w:top w:val="none" w:sz="0" w:space="0" w:color="auto"/>
            <w:left w:val="none" w:sz="0" w:space="0" w:color="auto"/>
            <w:bottom w:val="none" w:sz="0" w:space="0" w:color="auto"/>
            <w:right w:val="none" w:sz="0" w:space="0" w:color="auto"/>
          </w:divBdr>
          <w:divsChild>
            <w:div w:id="278490339">
              <w:marLeft w:val="0"/>
              <w:marRight w:val="0"/>
              <w:marTop w:val="0"/>
              <w:marBottom w:val="0"/>
              <w:divBdr>
                <w:top w:val="none" w:sz="0" w:space="0" w:color="auto"/>
                <w:left w:val="none" w:sz="0" w:space="0" w:color="auto"/>
                <w:bottom w:val="none" w:sz="0" w:space="0" w:color="auto"/>
                <w:right w:val="none" w:sz="0" w:space="0" w:color="auto"/>
              </w:divBdr>
            </w:div>
            <w:div w:id="1526599971">
              <w:marLeft w:val="0"/>
              <w:marRight w:val="0"/>
              <w:marTop w:val="0"/>
              <w:marBottom w:val="0"/>
              <w:divBdr>
                <w:top w:val="none" w:sz="0" w:space="0" w:color="auto"/>
                <w:left w:val="none" w:sz="0" w:space="0" w:color="auto"/>
                <w:bottom w:val="none" w:sz="0" w:space="0" w:color="auto"/>
                <w:right w:val="none" w:sz="0" w:space="0" w:color="auto"/>
              </w:divBdr>
            </w:div>
          </w:divsChild>
        </w:div>
        <w:div w:id="12850066">
          <w:marLeft w:val="0"/>
          <w:marRight w:val="0"/>
          <w:marTop w:val="0"/>
          <w:marBottom w:val="0"/>
          <w:divBdr>
            <w:top w:val="none" w:sz="0" w:space="0" w:color="auto"/>
            <w:left w:val="none" w:sz="0" w:space="0" w:color="auto"/>
            <w:bottom w:val="none" w:sz="0" w:space="0" w:color="auto"/>
            <w:right w:val="none" w:sz="0" w:space="0" w:color="auto"/>
          </w:divBdr>
        </w:div>
        <w:div w:id="1217811890">
          <w:marLeft w:val="0"/>
          <w:marRight w:val="0"/>
          <w:marTop w:val="0"/>
          <w:marBottom w:val="0"/>
          <w:divBdr>
            <w:top w:val="none" w:sz="0" w:space="0" w:color="auto"/>
            <w:left w:val="none" w:sz="0" w:space="0" w:color="auto"/>
            <w:bottom w:val="none" w:sz="0" w:space="0" w:color="auto"/>
            <w:right w:val="none" w:sz="0" w:space="0" w:color="auto"/>
          </w:divBdr>
        </w:div>
        <w:div w:id="730927175">
          <w:marLeft w:val="0"/>
          <w:marRight w:val="0"/>
          <w:marTop w:val="0"/>
          <w:marBottom w:val="0"/>
          <w:divBdr>
            <w:top w:val="none" w:sz="0" w:space="0" w:color="auto"/>
            <w:left w:val="none" w:sz="0" w:space="0" w:color="auto"/>
            <w:bottom w:val="none" w:sz="0" w:space="0" w:color="auto"/>
            <w:right w:val="none" w:sz="0" w:space="0" w:color="auto"/>
          </w:divBdr>
        </w:div>
        <w:div w:id="1927839740">
          <w:marLeft w:val="0"/>
          <w:marRight w:val="0"/>
          <w:marTop w:val="0"/>
          <w:marBottom w:val="0"/>
          <w:divBdr>
            <w:top w:val="none" w:sz="0" w:space="0" w:color="auto"/>
            <w:left w:val="none" w:sz="0" w:space="0" w:color="auto"/>
            <w:bottom w:val="none" w:sz="0" w:space="0" w:color="auto"/>
            <w:right w:val="none" w:sz="0" w:space="0" w:color="auto"/>
          </w:divBdr>
        </w:div>
        <w:div w:id="89550276">
          <w:marLeft w:val="0"/>
          <w:marRight w:val="0"/>
          <w:marTop w:val="0"/>
          <w:marBottom w:val="0"/>
          <w:divBdr>
            <w:top w:val="none" w:sz="0" w:space="0" w:color="auto"/>
            <w:left w:val="none" w:sz="0" w:space="0" w:color="auto"/>
            <w:bottom w:val="none" w:sz="0" w:space="0" w:color="auto"/>
            <w:right w:val="none" w:sz="0" w:space="0" w:color="auto"/>
          </w:divBdr>
        </w:div>
        <w:div w:id="782918493">
          <w:marLeft w:val="0"/>
          <w:marRight w:val="0"/>
          <w:marTop w:val="0"/>
          <w:marBottom w:val="0"/>
          <w:divBdr>
            <w:top w:val="none" w:sz="0" w:space="0" w:color="auto"/>
            <w:left w:val="none" w:sz="0" w:space="0" w:color="auto"/>
            <w:bottom w:val="none" w:sz="0" w:space="0" w:color="auto"/>
            <w:right w:val="none" w:sz="0" w:space="0" w:color="auto"/>
          </w:divBdr>
        </w:div>
      </w:divsChild>
    </w:div>
    <w:div w:id="401954602">
      <w:bodyDiv w:val="1"/>
      <w:marLeft w:val="0"/>
      <w:marRight w:val="0"/>
      <w:marTop w:val="0"/>
      <w:marBottom w:val="0"/>
      <w:divBdr>
        <w:top w:val="none" w:sz="0" w:space="0" w:color="auto"/>
        <w:left w:val="none" w:sz="0" w:space="0" w:color="auto"/>
        <w:bottom w:val="none" w:sz="0" w:space="0" w:color="auto"/>
        <w:right w:val="none" w:sz="0" w:space="0" w:color="auto"/>
      </w:divBdr>
    </w:div>
    <w:div w:id="439573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65">
          <w:marLeft w:val="0"/>
          <w:marRight w:val="0"/>
          <w:marTop w:val="0"/>
          <w:marBottom w:val="0"/>
          <w:divBdr>
            <w:top w:val="none" w:sz="0" w:space="0" w:color="auto"/>
            <w:left w:val="none" w:sz="0" w:space="0" w:color="auto"/>
            <w:bottom w:val="none" w:sz="0" w:space="0" w:color="auto"/>
            <w:right w:val="none" w:sz="0" w:space="0" w:color="auto"/>
          </w:divBdr>
        </w:div>
        <w:div w:id="854198515">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927033184">
          <w:marLeft w:val="0"/>
          <w:marRight w:val="0"/>
          <w:marTop w:val="0"/>
          <w:marBottom w:val="0"/>
          <w:divBdr>
            <w:top w:val="none" w:sz="0" w:space="0" w:color="auto"/>
            <w:left w:val="none" w:sz="0" w:space="0" w:color="auto"/>
            <w:bottom w:val="none" w:sz="0" w:space="0" w:color="auto"/>
            <w:right w:val="none" w:sz="0" w:space="0" w:color="auto"/>
          </w:divBdr>
        </w:div>
        <w:div w:id="1925214980">
          <w:marLeft w:val="0"/>
          <w:marRight w:val="0"/>
          <w:marTop w:val="0"/>
          <w:marBottom w:val="0"/>
          <w:divBdr>
            <w:top w:val="none" w:sz="0" w:space="0" w:color="auto"/>
            <w:left w:val="none" w:sz="0" w:space="0" w:color="auto"/>
            <w:bottom w:val="none" w:sz="0" w:space="0" w:color="auto"/>
            <w:right w:val="none" w:sz="0" w:space="0" w:color="auto"/>
          </w:divBdr>
        </w:div>
      </w:divsChild>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29756163">
      <w:bodyDiv w:val="1"/>
      <w:marLeft w:val="0"/>
      <w:marRight w:val="0"/>
      <w:marTop w:val="0"/>
      <w:marBottom w:val="0"/>
      <w:divBdr>
        <w:top w:val="none" w:sz="0" w:space="0" w:color="auto"/>
        <w:left w:val="none" w:sz="0" w:space="0" w:color="auto"/>
        <w:bottom w:val="none" w:sz="0" w:space="0" w:color="auto"/>
        <w:right w:val="none" w:sz="0" w:space="0" w:color="auto"/>
      </w:divBdr>
    </w:div>
    <w:div w:id="564220174">
      <w:bodyDiv w:val="1"/>
      <w:marLeft w:val="0"/>
      <w:marRight w:val="0"/>
      <w:marTop w:val="0"/>
      <w:marBottom w:val="0"/>
      <w:divBdr>
        <w:top w:val="none" w:sz="0" w:space="0" w:color="auto"/>
        <w:left w:val="none" w:sz="0" w:space="0" w:color="auto"/>
        <w:bottom w:val="none" w:sz="0" w:space="0" w:color="auto"/>
        <w:right w:val="none" w:sz="0" w:space="0" w:color="auto"/>
      </w:divBdr>
      <w:divsChild>
        <w:div w:id="1520242855">
          <w:marLeft w:val="0"/>
          <w:marRight w:val="0"/>
          <w:marTop w:val="0"/>
          <w:marBottom w:val="0"/>
          <w:divBdr>
            <w:top w:val="none" w:sz="0" w:space="0" w:color="auto"/>
            <w:left w:val="none" w:sz="0" w:space="0" w:color="auto"/>
            <w:bottom w:val="none" w:sz="0" w:space="0" w:color="auto"/>
            <w:right w:val="none" w:sz="0" w:space="0" w:color="auto"/>
          </w:divBdr>
          <w:divsChild>
            <w:div w:id="1127237716">
              <w:marLeft w:val="0"/>
              <w:marRight w:val="0"/>
              <w:marTop w:val="0"/>
              <w:marBottom w:val="0"/>
              <w:divBdr>
                <w:top w:val="none" w:sz="0" w:space="0" w:color="auto"/>
                <w:left w:val="none" w:sz="0" w:space="0" w:color="auto"/>
                <w:bottom w:val="none" w:sz="0" w:space="0" w:color="auto"/>
                <w:right w:val="none" w:sz="0" w:space="0" w:color="auto"/>
              </w:divBdr>
              <w:divsChild>
                <w:div w:id="704140426">
                  <w:marLeft w:val="300"/>
                  <w:marRight w:val="0"/>
                  <w:marTop w:val="300"/>
                  <w:marBottom w:val="0"/>
                  <w:divBdr>
                    <w:top w:val="none" w:sz="0" w:space="0" w:color="auto"/>
                    <w:left w:val="none" w:sz="0" w:space="0" w:color="auto"/>
                    <w:bottom w:val="none" w:sz="0" w:space="0" w:color="auto"/>
                    <w:right w:val="none" w:sz="0" w:space="0" w:color="auto"/>
                  </w:divBdr>
                  <w:divsChild>
                    <w:div w:id="46288897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602497044">
      <w:bodyDiv w:val="1"/>
      <w:marLeft w:val="0"/>
      <w:marRight w:val="0"/>
      <w:marTop w:val="0"/>
      <w:marBottom w:val="0"/>
      <w:divBdr>
        <w:top w:val="none" w:sz="0" w:space="0" w:color="auto"/>
        <w:left w:val="none" w:sz="0" w:space="0" w:color="auto"/>
        <w:bottom w:val="none" w:sz="0" w:space="0" w:color="auto"/>
        <w:right w:val="none" w:sz="0" w:space="0" w:color="auto"/>
      </w:divBdr>
    </w:div>
    <w:div w:id="605698694">
      <w:bodyDiv w:val="1"/>
      <w:marLeft w:val="0"/>
      <w:marRight w:val="0"/>
      <w:marTop w:val="0"/>
      <w:marBottom w:val="0"/>
      <w:divBdr>
        <w:top w:val="none" w:sz="0" w:space="0" w:color="auto"/>
        <w:left w:val="none" w:sz="0" w:space="0" w:color="auto"/>
        <w:bottom w:val="none" w:sz="0" w:space="0" w:color="auto"/>
        <w:right w:val="none" w:sz="0" w:space="0" w:color="auto"/>
      </w:divBdr>
    </w:div>
    <w:div w:id="667516485">
      <w:bodyDiv w:val="1"/>
      <w:marLeft w:val="0"/>
      <w:marRight w:val="0"/>
      <w:marTop w:val="0"/>
      <w:marBottom w:val="0"/>
      <w:divBdr>
        <w:top w:val="none" w:sz="0" w:space="0" w:color="auto"/>
        <w:left w:val="none" w:sz="0" w:space="0" w:color="auto"/>
        <w:bottom w:val="none" w:sz="0" w:space="0" w:color="auto"/>
        <w:right w:val="none" w:sz="0" w:space="0" w:color="auto"/>
      </w:divBdr>
    </w:div>
    <w:div w:id="698318342">
      <w:bodyDiv w:val="1"/>
      <w:marLeft w:val="0"/>
      <w:marRight w:val="0"/>
      <w:marTop w:val="0"/>
      <w:marBottom w:val="0"/>
      <w:divBdr>
        <w:top w:val="none" w:sz="0" w:space="0" w:color="auto"/>
        <w:left w:val="none" w:sz="0" w:space="0" w:color="auto"/>
        <w:bottom w:val="none" w:sz="0" w:space="0" w:color="auto"/>
        <w:right w:val="none" w:sz="0" w:space="0" w:color="auto"/>
      </w:divBdr>
    </w:div>
    <w:div w:id="708798798">
      <w:bodyDiv w:val="1"/>
      <w:marLeft w:val="0"/>
      <w:marRight w:val="0"/>
      <w:marTop w:val="0"/>
      <w:marBottom w:val="0"/>
      <w:divBdr>
        <w:top w:val="none" w:sz="0" w:space="0" w:color="auto"/>
        <w:left w:val="none" w:sz="0" w:space="0" w:color="auto"/>
        <w:bottom w:val="none" w:sz="0" w:space="0" w:color="auto"/>
        <w:right w:val="none" w:sz="0" w:space="0" w:color="auto"/>
      </w:divBdr>
      <w:divsChild>
        <w:div w:id="552233257">
          <w:marLeft w:val="0"/>
          <w:marRight w:val="0"/>
          <w:marTop w:val="0"/>
          <w:marBottom w:val="0"/>
          <w:divBdr>
            <w:top w:val="none" w:sz="0" w:space="0" w:color="auto"/>
            <w:left w:val="none" w:sz="0" w:space="0" w:color="auto"/>
            <w:bottom w:val="none" w:sz="0" w:space="0" w:color="auto"/>
            <w:right w:val="none" w:sz="0" w:space="0" w:color="auto"/>
          </w:divBdr>
          <w:divsChild>
            <w:div w:id="1870683410">
              <w:marLeft w:val="0"/>
              <w:marRight w:val="0"/>
              <w:marTop w:val="0"/>
              <w:marBottom w:val="0"/>
              <w:divBdr>
                <w:top w:val="none" w:sz="0" w:space="0" w:color="auto"/>
                <w:left w:val="none" w:sz="0" w:space="0" w:color="auto"/>
                <w:bottom w:val="none" w:sz="0" w:space="0" w:color="auto"/>
                <w:right w:val="none" w:sz="0" w:space="0" w:color="auto"/>
              </w:divBdr>
              <w:divsChild>
                <w:div w:id="667288749">
                  <w:marLeft w:val="300"/>
                  <w:marRight w:val="0"/>
                  <w:marTop w:val="300"/>
                  <w:marBottom w:val="0"/>
                  <w:divBdr>
                    <w:top w:val="none" w:sz="0" w:space="0" w:color="auto"/>
                    <w:left w:val="none" w:sz="0" w:space="0" w:color="auto"/>
                    <w:bottom w:val="none" w:sz="0" w:space="0" w:color="auto"/>
                    <w:right w:val="none" w:sz="0" w:space="0" w:color="auto"/>
                  </w:divBdr>
                  <w:divsChild>
                    <w:div w:id="91359096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831532252">
      <w:bodyDiv w:val="1"/>
      <w:marLeft w:val="0"/>
      <w:marRight w:val="0"/>
      <w:marTop w:val="0"/>
      <w:marBottom w:val="0"/>
      <w:divBdr>
        <w:top w:val="none" w:sz="0" w:space="0" w:color="auto"/>
        <w:left w:val="none" w:sz="0" w:space="0" w:color="auto"/>
        <w:bottom w:val="none" w:sz="0" w:space="0" w:color="auto"/>
        <w:right w:val="none" w:sz="0" w:space="0" w:color="auto"/>
      </w:divBdr>
    </w:div>
    <w:div w:id="861868839">
      <w:bodyDiv w:val="1"/>
      <w:marLeft w:val="0"/>
      <w:marRight w:val="0"/>
      <w:marTop w:val="0"/>
      <w:marBottom w:val="0"/>
      <w:divBdr>
        <w:top w:val="none" w:sz="0" w:space="0" w:color="auto"/>
        <w:left w:val="none" w:sz="0" w:space="0" w:color="auto"/>
        <w:bottom w:val="none" w:sz="0" w:space="0" w:color="auto"/>
        <w:right w:val="none" w:sz="0" w:space="0" w:color="auto"/>
      </w:divBdr>
    </w:div>
    <w:div w:id="926158732">
      <w:bodyDiv w:val="1"/>
      <w:marLeft w:val="0"/>
      <w:marRight w:val="0"/>
      <w:marTop w:val="0"/>
      <w:marBottom w:val="0"/>
      <w:divBdr>
        <w:top w:val="none" w:sz="0" w:space="0" w:color="auto"/>
        <w:left w:val="none" w:sz="0" w:space="0" w:color="auto"/>
        <w:bottom w:val="none" w:sz="0" w:space="0" w:color="auto"/>
        <w:right w:val="none" w:sz="0" w:space="0" w:color="auto"/>
      </w:divBdr>
    </w:div>
    <w:div w:id="938293436">
      <w:bodyDiv w:val="1"/>
      <w:marLeft w:val="0"/>
      <w:marRight w:val="0"/>
      <w:marTop w:val="0"/>
      <w:marBottom w:val="0"/>
      <w:divBdr>
        <w:top w:val="none" w:sz="0" w:space="0" w:color="auto"/>
        <w:left w:val="none" w:sz="0" w:space="0" w:color="auto"/>
        <w:bottom w:val="none" w:sz="0" w:space="0" w:color="auto"/>
        <w:right w:val="none" w:sz="0" w:space="0" w:color="auto"/>
      </w:divBdr>
    </w:div>
    <w:div w:id="950354344">
      <w:bodyDiv w:val="1"/>
      <w:marLeft w:val="0"/>
      <w:marRight w:val="0"/>
      <w:marTop w:val="0"/>
      <w:marBottom w:val="0"/>
      <w:divBdr>
        <w:top w:val="none" w:sz="0" w:space="0" w:color="auto"/>
        <w:left w:val="none" w:sz="0" w:space="0" w:color="auto"/>
        <w:bottom w:val="none" w:sz="0" w:space="0" w:color="auto"/>
        <w:right w:val="none" w:sz="0" w:space="0" w:color="auto"/>
      </w:divBdr>
    </w:div>
    <w:div w:id="970086910">
      <w:bodyDiv w:val="1"/>
      <w:marLeft w:val="0"/>
      <w:marRight w:val="0"/>
      <w:marTop w:val="0"/>
      <w:marBottom w:val="0"/>
      <w:divBdr>
        <w:top w:val="none" w:sz="0" w:space="0" w:color="auto"/>
        <w:left w:val="none" w:sz="0" w:space="0" w:color="auto"/>
        <w:bottom w:val="none" w:sz="0" w:space="0" w:color="auto"/>
        <w:right w:val="none" w:sz="0" w:space="0" w:color="auto"/>
      </w:divBdr>
    </w:div>
    <w:div w:id="1035423401">
      <w:bodyDiv w:val="1"/>
      <w:marLeft w:val="0"/>
      <w:marRight w:val="0"/>
      <w:marTop w:val="0"/>
      <w:marBottom w:val="0"/>
      <w:divBdr>
        <w:top w:val="none" w:sz="0" w:space="0" w:color="auto"/>
        <w:left w:val="none" w:sz="0" w:space="0" w:color="auto"/>
        <w:bottom w:val="none" w:sz="0" w:space="0" w:color="auto"/>
        <w:right w:val="none" w:sz="0" w:space="0" w:color="auto"/>
      </w:divBdr>
    </w:div>
    <w:div w:id="1069769893">
      <w:bodyDiv w:val="1"/>
      <w:marLeft w:val="0"/>
      <w:marRight w:val="0"/>
      <w:marTop w:val="0"/>
      <w:marBottom w:val="0"/>
      <w:divBdr>
        <w:top w:val="none" w:sz="0" w:space="0" w:color="auto"/>
        <w:left w:val="none" w:sz="0" w:space="0" w:color="auto"/>
        <w:bottom w:val="none" w:sz="0" w:space="0" w:color="auto"/>
        <w:right w:val="none" w:sz="0" w:space="0" w:color="auto"/>
      </w:divBdr>
    </w:div>
    <w:div w:id="1135367676">
      <w:bodyDiv w:val="1"/>
      <w:marLeft w:val="0"/>
      <w:marRight w:val="0"/>
      <w:marTop w:val="0"/>
      <w:marBottom w:val="0"/>
      <w:divBdr>
        <w:top w:val="none" w:sz="0" w:space="0" w:color="auto"/>
        <w:left w:val="none" w:sz="0" w:space="0" w:color="auto"/>
        <w:bottom w:val="none" w:sz="0" w:space="0" w:color="auto"/>
        <w:right w:val="none" w:sz="0" w:space="0" w:color="auto"/>
      </w:divBdr>
    </w:div>
    <w:div w:id="1136601289">
      <w:bodyDiv w:val="1"/>
      <w:marLeft w:val="0"/>
      <w:marRight w:val="0"/>
      <w:marTop w:val="0"/>
      <w:marBottom w:val="0"/>
      <w:divBdr>
        <w:top w:val="none" w:sz="0" w:space="0" w:color="auto"/>
        <w:left w:val="none" w:sz="0" w:space="0" w:color="auto"/>
        <w:bottom w:val="none" w:sz="0" w:space="0" w:color="auto"/>
        <w:right w:val="none" w:sz="0" w:space="0" w:color="auto"/>
      </w:divBdr>
    </w:div>
    <w:div w:id="1146971709">
      <w:bodyDiv w:val="1"/>
      <w:marLeft w:val="0"/>
      <w:marRight w:val="0"/>
      <w:marTop w:val="0"/>
      <w:marBottom w:val="0"/>
      <w:divBdr>
        <w:top w:val="none" w:sz="0" w:space="0" w:color="auto"/>
        <w:left w:val="none" w:sz="0" w:space="0" w:color="auto"/>
        <w:bottom w:val="none" w:sz="0" w:space="0" w:color="auto"/>
        <w:right w:val="none" w:sz="0" w:space="0" w:color="auto"/>
      </w:divBdr>
    </w:div>
    <w:div w:id="1160118842">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99702049">
      <w:bodyDiv w:val="1"/>
      <w:marLeft w:val="0"/>
      <w:marRight w:val="0"/>
      <w:marTop w:val="0"/>
      <w:marBottom w:val="0"/>
      <w:divBdr>
        <w:top w:val="none" w:sz="0" w:space="0" w:color="auto"/>
        <w:left w:val="none" w:sz="0" w:space="0" w:color="auto"/>
        <w:bottom w:val="none" w:sz="0" w:space="0" w:color="auto"/>
        <w:right w:val="none" w:sz="0" w:space="0" w:color="auto"/>
      </w:divBdr>
    </w:div>
    <w:div w:id="1220436740">
      <w:bodyDiv w:val="1"/>
      <w:marLeft w:val="0"/>
      <w:marRight w:val="0"/>
      <w:marTop w:val="0"/>
      <w:marBottom w:val="0"/>
      <w:divBdr>
        <w:top w:val="none" w:sz="0" w:space="0" w:color="auto"/>
        <w:left w:val="none" w:sz="0" w:space="0" w:color="auto"/>
        <w:bottom w:val="none" w:sz="0" w:space="0" w:color="auto"/>
        <w:right w:val="none" w:sz="0" w:space="0" w:color="auto"/>
      </w:divBdr>
    </w:div>
    <w:div w:id="1287539875">
      <w:bodyDiv w:val="1"/>
      <w:marLeft w:val="0"/>
      <w:marRight w:val="0"/>
      <w:marTop w:val="0"/>
      <w:marBottom w:val="0"/>
      <w:divBdr>
        <w:top w:val="none" w:sz="0" w:space="0" w:color="auto"/>
        <w:left w:val="none" w:sz="0" w:space="0" w:color="auto"/>
        <w:bottom w:val="none" w:sz="0" w:space="0" w:color="auto"/>
        <w:right w:val="none" w:sz="0" w:space="0" w:color="auto"/>
      </w:divBdr>
    </w:div>
    <w:div w:id="1354839684">
      <w:bodyDiv w:val="1"/>
      <w:marLeft w:val="0"/>
      <w:marRight w:val="0"/>
      <w:marTop w:val="0"/>
      <w:marBottom w:val="0"/>
      <w:divBdr>
        <w:top w:val="none" w:sz="0" w:space="0" w:color="auto"/>
        <w:left w:val="none" w:sz="0" w:space="0" w:color="auto"/>
        <w:bottom w:val="none" w:sz="0" w:space="0" w:color="auto"/>
        <w:right w:val="none" w:sz="0" w:space="0" w:color="auto"/>
      </w:divBdr>
    </w:div>
    <w:div w:id="1367220981">
      <w:bodyDiv w:val="1"/>
      <w:marLeft w:val="0"/>
      <w:marRight w:val="0"/>
      <w:marTop w:val="0"/>
      <w:marBottom w:val="0"/>
      <w:divBdr>
        <w:top w:val="none" w:sz="0" w:space="0" w:color="auto"/>
        <w:left w:val="none" w:sz="0" w:space="0" w:color="auto"/>
        <w:bottom w:val="none" w:sz="0" w:space="0" w:color="auto"/>
        <w:right w:val="none" w:sz="0" w:space="0" w:color="auto"/>
      </w:divBdr>
    </w:div>
    <w:div w:id="1398089972">
      <w:bodyDiv w:val="1"/>
      <w:marLeft w:val="0"/>
      <w:marRight w:val="0"/>
      <w:marTop w:val="0"/>
      <w:marBottom w:val="0"/>
      <w:divBdr>
        <w:top w:val="none" w:sz="0" w:space="0" w:color="auto"/>
        <w:left w:val="none" w:sz="0" w:space="0" w:color="auto"/>
        <w:bottom w:val="none" w:sz="0" w:space="0" w:color="auto"/>
        <w:right w:val="none" w:sz="0" w:space="0" w:color="auto"/>
      </w:divBdr>
    </w:div>
    <w:div w:id="1410036329">
      <w:bodyDiv w:val="1"/>
      <w:marLeft w:val="0"/>
      <w:marRight w:val="0"/>
      <w:marTop w:val="0"/>
      <w:marBottom w:val="0"/>
      <w:divBdr>
        <w:top w:val="none" w:sz="0" w:space="0" w:color="auto"/>
        <w:left w:val="none" w:sz="0" w:space="0" w:color="auto"/>
        <w:bottom w:val="none" w:sz="0" w:space="0" w:color="auto"/>
        <w:right w:val="none" w:sz="0" w:space="0" w:color="auto"/>
      </w:divBdr>
      <w:divsChild>
        <w:div w:id="815103385">
          <w:marLeft w:val="0"/>
          <w:marRight w:val="0"/>
          <w:marTop w:val="0"/>
          <w:marBottom w:val="0"/>
          <w:divBdr>
            <w:top w:val="none" w:sz="0" w:space="0" w:color="auto"/>
            <w:left w:val="none" w:sz="0" w:space="0" w:color="auto"/>
            <w:bottom w:val="none" w:sz="0" w:space="0" w:color="auto"/>
            <w:right w:val="none" w:sz="0" w:space="0" w:color="auto"/>
          </w:divBdr>
          <w:divsChild>
            <w:div w:id="105538745">
              <w:marLeft w:val="0"/>
              <w:marRight w:val="0"/>
              <w:marTop w:val="0"/>
              <w:marBottom w:val="0"/>
              <w:divBdr>
                <w:top w:val="none" w:sz="0" w:space="0" w:color="auto"/>
                <w:left w:val="none" w:sz="0" w:space="0" w:color="auto"/>
                <w:bottom w:val="none" w:sz="0" w:space="0" w:color="auto"/>
                <w:right w:val="none" w:sz="0" w:space="0" w:color="auto"/>
              </w:divBdr>
              <w:divsChild>
                <w:div w:id="2097163637">
                  <w:marLeft w:val="300"/>
                  <w:marRight w:val="0"/>
                  <w:marTop w:val="300"/>
                  <w:marBottom w:val="0"/>
                  <w:divBdr>
                    <w:top w:val="none" w:sz="0" w:space="0" w:color="auto"/>
                    <w:left w:val="none" w:sz="0" w:space="0" w:color="auto"/>
                    <w:bottom w:val="none" w:sz="0" w:space="0" w:color="auto"/>
                    <w:right w:val="none" w:sz="0" w:space="0" w:color="auto"/>
                  </w:divBdr>
                  <w:divsChild>
                    <w:div w:id="20306038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25883805">
      <w:bodyDiv w:val="1"/>
      <w:marLeft w:val="0"/>
      <w:marRight w:val="0"/>
      <w:marTop w:val="0"/>
      <w:marBottom w:val="0"/>
      <w:divBdr>
        <w:top w:val="none" w:sz="0" w:space="0" w:color="auto"/>
        <w:left w:val="none" w:sz="0" w:space="0" w:color="auto"/>
        <w:bottom w:val="none" w:sz="0" w:space="0" w:color="auto"/>
        <w:right w:val="none" w:sz="0" w:space="0" w:color="auto"/>
      </w:divBdr>
    </w:div>
    <w:div w:id="1429739083">
      <w:bodyDiv w:val="1"/>
      <w:marLeft w:val="0"/>
      <w:marRight w:val="0"/>
      <w:marTop w:val="0"/>
      <w:marBottom w:val="0"/>
      <w:divBdr>
        <w:top w:val="none" w:sz="0" w:space="0" w:color="auto"/>
        <w:left w:val="none" w:sz="0" w:space="0" w:color="auto"/>
        <w:bottom w:val="none" w:sz="0" w:space="0" w:color="auto"/>
        <w:right w:val="none" w:sz="0" w:space="0" w:color="auto"/>
      </w:divBdr>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48698909">
      <w:bodyDiv w:val="1"/>
      <w:marLeft w:val="0"/>
      <w:marRight w:val="0"/>
      <w:marTop w:val="0"/>
      <w:marBottom w:val="0"/>
      <w:divBdr>
        <w:top w:val="none" w:sz="0" w:space="0" w:color="auto"/>
        <w:left w:val="none" w:sz="0" w:space="0" w:color="auto"/>
        <w:bottom w:val="none" w:sz="0" w:space="0" w:color="auto"/>
        <w:right w:val="none" w:sz="0" w:space="0" w:color="auto"/>
      </w:divBdr>
    </w:div>
    <w:div w:id="1461150561">
      <w:bodyDiv w:val="1"/>
      <w:marLeft w:val="0"/>
      <w:marRight w:val="0"/>
      <w:marTop w:val="0"/>
      <w:marBottom w:val="0"/>
      <w:divBdr>
        <w:top w:val="none" w:sz="0" w:space="0" w:color="auto"/>
        <w:left w:val="none" w:sz="0" w:space="0" w:color="auto"/>
        <w:bottom w:val="none" w:sz="0" w:space="0" w:color="auto"/>
        <w:right w:val="none" w:sz="0" w:space="0" w:color="auto"/>
      </w:divBdr>
    </w:div>
    <w:div w:id="1462573477">
      <w:bodyDiv w:val="1"/>
      <w:marLeft w:val="0"/>
      <w:marRight w:val="0"/>
      <w:marTop w:val="0"/>
      <w:marBottom w:val="0"/>
      <w:divBdr>
        <w:top w:val="none" w:sz="0" w:space="0" w:color="auto"/>
        <w:left w:val="none" w:sz="0" w:space="0" w:color="auto"/>
        <w:bottom w:val="none" w:sz="0" w:space="0" w:color="auto"/>
        <w:right w:val="none" w:sz="0" w:space="0" w:color="auto"/>
      </w:divBdr>
    </w:div>
    <w:div w:id="1485511857">
      <w:bodyDiv w:val="1"/>
      <w:marLeft w:val="0"/>
      <w:marRight w:val="0"/>
      <w:marTop w:val="0"/>
      <w:marBottom w:val="0"/>
      <w:divBdr>
        <w:top w:val="none" w:sz="0" w:space="0" w:color="auto"/>
        <w:left w:val="none" w:sz="0" w:space="0" w:color="auto"/>
        <w:bottom w:val="none" w:sz="0" w:space="0" w:color="auto"/>
        <w:right w:val="none" w:sz="0" w:space="0" w:color="auto"/>
      </w:divBdr>
    </w:div>
    <w:div w:id="1513374225">
      <w:bodyDiv w:val="1"/>
      <w:marLeft w:val="0"/>
      <w:marRight w:val="0"/>
      <w:marTop w:val="0"/>
      <w:marBottom w:val="0"/>
      <w:divBdr>
        <w:top w:val="none" w:sz="0" w:space="0" w:color="auto"/>
        <w:left w:val="none" w:sz="0" w:space="0" w:color="auto"/>
        <w:bottom w:val="none" w:sz="0" w:space="0" w:color="auto"/>
        <w:right w:val="none" w:sz="0" w:space="0" w:color="auto"/>
      </w:divBdr>
      <w:divsChild>
        <w:div w:id="305625305">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sChild>
                <w:div w:id="996491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415988">
          <w:marLeft w:val="300"/>
          <w:marRight w:val="0"/>
          <w:marTop w:val="300"/>
          <w:marBottom w:val="0"/>
          <w:divBdr>
            <w:top w:val="none" w:sz="0" w:space="0" w:color="auto"/>
            <w:left w:val="none" w:sz="0" w:space="0" w:color="auto"/>
            <w:bottom w:val="none" w:sz="0" w:space="0" w:color="auto"/>
            <w:right w:val="none" w:sz="0" w:space="0" w:color="auto"/>
          </w:divBdr>
          <w:divsChild>
            <w:div w:id="90637959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1560096615">
      <w:bodyDiv w:val="1"/>
      <w:marLeft w:val="0"/>
      <w:marRight w:val="0"/>
      <w:marTop w:val="0"/>
      <w:marBottom w:val="0"/>
      <w:divBdr>
        <w:top w:val="none" w:sz="0" w:space="0" w:color="auto"/>
        <w:left w:val="none" w:sz="0" w:space="0" w:color="auto"/>
        <w:bottom w:val="none" w:sz="0" w:space="0" w:color="auto"/>
        <w:right w:val="none" w:sz="0" w:space="0" w:color="auto"/>
      </w:divBdr>
    </w:div>
    <w:div w:id="1573155730">
      <w:bodyDiv w:val="1"/>
      <w:marLeft w:val="0"/>
      <w:marRight w:val="0"/>
      <w:marTop w:val="0"/>
      <w:marBottom w:val="0"/>
      <w:divBdr>
        <w:top w:val="none" w:sz="0" w:space="0" w:color="auto"/>
        <w:left w:val="none" w:sz="0" w:space="0" w:color="auto"/>
        <w:bottom w:val="none" w:sz="0" w:space="0" w:color="auto"/>
        <w:right w:val="none" w:sz="0" w:space="0" w:color="auto"/>
      </w:divBdr>
      <w:divsChild>
        <w:div w:id="691881403">
          <w:marLeft w:val="0"/>
          <w:marRight w:val="0"/>
          <w:marTop w:val="0"/>
          <w:marBottom w:val="0"/>
          <w:divBdr>
            <w:top w:val="none" w:sz="0" w:space="0" w:color="auto"/>
            <w:left w:val="none" w:sz="0" w:space="0" w:color="auto"/>
            <w:bottom w:val="none" w:sz="0" w:space="0" w:color="auto"/>
            <w:right w:val="none" w:sz="0" w:space="0" w:color="auto"/>
          </w:divBdr>
          <w:divsChild>
            <w:div w:id="553854289">
              <w:marLeft w:val="0"/>
              <w:marRight w:val="0"/>
              <w:marTop w:val="0"/>
              <w:marBottom w:val="0"/>
              <w:divBdr>
                <w:top w:val="none" w:sz="0" w:space="0" w:color="auto"/>
                <w:left w:val="none" w:sz="0" w:space="0" w:color="auto"/>
                <w:bottom w:val="none" w:sz="0" w:space="0" w:color="auto"/>
                <w:right w:val="none" w:sz="0" w:space="0" w:color="auto"/>
              </w:divBdr>
              <w:divsChild>
                <w:div w:id="1540359473">
                  <w:marLeft w:val="300"/>
                  <w:marRight w:val="0"/>
                  <w:marTop w:val="300"/>
                  <w:marBottom w:val="0"/>
                  <w:divBdr>
                    <w:top w:val="none" w:sz="0" w:space="0" w:color="auto"/>
                    <w:left w:val="none" w:sz="0" w:space="0" w:color="auto"/>
                    <w:bottom w:val="none" w:sz="0" w:space="0" w:color="auto"/>
                    <w:right w:val="none" w:sz="0" w:space="0" w:color="auto"/>
                  </w:divBdr>
                  <w:divsChild>
                    <w:div w:id="221791796">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585650145">
      <w:bodyDiv w:val="1"/>
      <w:marLeft w:val="0"/>
      <w:marRight w:val="0"/>
      <w:marTop w:val="0"/>
      <w:marBottom w:val="0"/>
      <w:divBdr>
        <w:top w:val="none" w:sz="0" w:space="0" w:color="auto"/>
        <w:left w:val="none" w:sz="0" w:space="0" w:color="auto"/>
        <w:bottom w:val="none" w:sz="0" w:space="0" w:color="auto"/>
        <w:right w:val="none" w:sz="0" w:space="0" w:color="auto"/>
      </w:divBdr>
    </w:div>
    <w:div w:id="1598174685">
      <w:bodyDiv w:val="1"/>
      <w:marLeft w:val="0"/>
      <w:marRight w:val="0"/>
      <w:marTop w:val="0"/>
      <w:marBottom w:val="0"/>
      <w:divBdr>
        <w:top w:val="none" w:sz="0" w:space="0" w:color="auto"/>
        <w:left w:val="none" w:sz="0" w:space="0" w:color="auto"/>
        <w:bottom w:val="none" w:sz="0" w:space="0" w:color="auto"/>
        <w:right w:val="none" w:sz="0" w:space="0" w:color="auto"/>
      </w:divBdr>
    </w:div>
    <w:div w:id="1654603278">
      <w:bodyDiv w:val="1"/>
      <w:marLeft w:val="0"/>
      <w:marRight w:val="0"/>
      <w:marTop w:val="0"/>
      <w:marBottom w:val="0"/>
      <w:divBdr>
        <w:top w:val="none" w:sz="0" w:space="0" w:color="auto"/>
        <w:left w:val="none" w:sz="0" w:space="0" w:color="auto"/>
        <w:bottom w:val="none" w:sz="0" w:space="0" w:color="auto"/>
        <w:right w:val="none" w:sz="0" w:space="0" w:color="auto"/>
      </w:divBdr>
    </w:div>
    <w:div w:id="1664550594">
      <w:bodyDiv w:val="1"/>
      <w:marLeft w:val="0"/>
      <w:marRight w:val="0"/>
      <w:marTop w:val="0"/>
      <w:marBottom w:val="0"/>
      <w:divBdr>
        <w:top w:val="none" w:sz="0" w:space="0" w:color="auto"/>
        <w:left w:val="none" w:sz="0" w:space="0" w:color="auto"/>
        <w:bottom w:val="none" w:sz="0" w:space="0" w:color="auto"/>
        <w:right w:val="none" w:sz="0" w:space="0" w:color="auto"/>
      </w:divBdr>
    </w:div>
    <w:div w:id="1665013135">
      <w:bodyDiv w:val="1"/>
      <w:marLeft w:val="0"/>
      <w:marRight w:val="0"/>
      <w:marTop w:val="0"/>
      <w:marBottom w:val="0"/>
      <w:divBdr>
        <w:top w:val="none" w:sz="0" w:space="0" w:color="auto"/>
        <w:left w:val="none" w:sz="0" w:space="0" w:color="auto"/>
        <w:bottom w:val="none" w:sz="0" w:space="0" w:color="auto"/>
        <w:right w:val="none" w:sz="0" w:space="0" w:color="auto"/>
      </w:divBdr>
    </w:div>
    <w:div w:id="1706364277">
      <w:bodyDiv w:val="1"/>
      <w:marLeft w:val="0"/>
      <w:marRight w:val="0"/>
      <w:marTop w:val="0"/>
      <w:marBottom w:val="0"/>
      <w:divBdr>
        <w:top w:val="none" w:sz="0" w:space="0" w:color="auto"/>
        <w:left w:val="none" w:sz="0" w:space="0" w:color="auto"/>
        <w:bottom w:val="none" w:sz="0" w:space="0" w:color="auto"/>
        <w:right w:val="none" w:sz="0" w:space="0" w:color="auto"/>
      </w:divBdr>
    </w:div>
    <w:div w:id="1743523091">
      <w:bodyDiv w:val="1"/>
      <w:marLeft w:val="0"/>
      <w:marRight w:val="0"/>
      <w:marTop w:val="0"/>
      <w:marBottom w:val="0"/>
      <w:divBdr>
        <w:top w:val="none" w:sz="0" w:space="0" w:color="auto"/>
        <w:left w:val="none" w:sz="0" w:space="0" w:color="auto"/>
        <w:bottom w:val="none" w:sz="0" w:space="0" w:color="auto"/>
        <w:right w:val="none" w:sz="0" w:space="0" w:color="auto"/>
      </w:divBdr>
      <w:divsChild>
        <w:div w:id="2114520080">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0"/>
              <w:marBottom w:val="0"/>
              <w:divBdr>
                <w:top w:val="none" w:sz="0" w:space="0" w:color="auto"/>
                <w:left w:val="none" w:sz="0" w:space="0" w:color="auto"/>
                <w:bottom w:val="none" w:sz="0" w:space="0" w:color="auto"/>
                <w:right w:val="none" w:sz="0" w:space="0" w:color="auto"/>
              </w:divBdr>
              <w:divsChild>
                <w:div w:id="15930368">
                  <w:marLeft w:val="300"/>
                  <w:marRight w:val="0"/>
                  <w:marTop w:val="300"/>
                  <w:marBottom w:val="0"/>
                  <w:divBdr>
                    <w:top w:val="none" w:sz="0" w:space="0" w:color="auto"/>
                    <w:left w:val="none" w:sz="0" w:space="0" w:color="auto"/>
                    <w:bottom w:val="none" w:sz="0" w:space="0" w:color="auto"/>
                    <w:right w:val="none" w:sz="0" w:space="0" w:color="auto"/>
                  </w:divBdr>
                  <w:divsChild>
                    <w:div w:id="20679767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776944730">
      <w:bodyDiv w:val="1"/>
      <w:marLeft w:val="0"/>
      <w:marRight w:val="0"/>
      <w:marTop w:val="0"/>
      <w:marBottom w:val="0"/>
      <w:divBdr>
        <w:top w:val="none" w:sz="0" w:space="0" w:color="auto"/>
        <w:left w:val="none" w:sz="0" w:space="0" w:color="auto"/>
        <w:bottom w:val="none" w:sz="0" w:space="0" w:color="auto"/>
        <w:right w:val="none" w:sz="0" w:space="0" w:color="auto"/>
      </w:divBdr>
    </w:div>
    <w:div w:id="1834760235">
      <w:bodyDiv w:val="1"/>
      <w:marLeft w:val="0"/>
      <w:marRight w:val="0"/>
      <w:marTop w:val="0"/>
      <w:marBottom w:val="0"/>
      <w:divBdr>
        <w:top w:val="none" w:sz="0" w:space="0" w:color="auto"/>
        <w:left w:val="none" w:sz="0" w:space="0" w:color="auto"/>
        <w:bottom w:val="none" w:sz="0" w:space="0" w:color="auto"/>
        <w:right w:val="none" w:sz="0" w:space="0" w:color="auto"/>
      </w:divBdr>
    </w:div>
    <w:div w:id="1874265295">
      <w:bodyDiv w:val="1"/>
      <w:marLeft w:val="0"/>
      <w:marRight w:val="0"/>
      <w:marTop w:val="0"/>
      <w:marBottom w:val="0"/>
      <w:divBdr>
        <w:top w:val="none" w:sz="0" w:space="0" w:color="auto"/>
        <w:left w:val="none" w:sz="0" w:space="0" w:color="auto"/>
        <w:bottom w:val="none" w:sz="0" w:space="0" w:color="auto"/>
        <w:right w:val="none" w:sz="0" w:space="0" w:color="auto"/>
      </w:divBdr>
    </w:div>
    <w:div w:id="1911040217">
      <w:bodyDiv w:val="1"/>
      <w:marLeft w:val="0"/>
      <w:marRight w:val="0"/>
      <w:marTop w:val="0"/>
      <w:marBottom w:val="0"/>
      <w:divBdr>
        <w:top w:val="none" w:sz="0" w:space="0" w:color="auto"/>
        <w:left w:val="none" w:sz="0" w:space="0" w:color="auto"/>
        <w:bottom w:val="none" w:sz="0" w:space="0" w:color="auto"/>
        <w:right w:val="none" w:sz="0" w:space="0" w:color="auto"/>
      </w:divBdr>
    </w:div>
    <w:div w:id="1913731870">
      <w:bodyDiv w:val="1"/>
      <w:marLeft w:val="0"/>
      <w:marRight w:val="0"/>
      <w:marTop w:val="0"/>
      <w:marBottom w:val="0"/>
      <w:divBdr>
        <w:top w:val="none" w:sz="0" w:space="0" w:color="auto"/>
        <w:left w:val="none" w:sz="0" w:space="0" w:color="auto"/>
        <w:bottom w:val="none" w:sz="0" w:space="0" w:color="auto"/>
        <w:right w:val="none" w:sz="0" w:space="0" w:color="auto"/>
      </w:divBdr>
    </w:div>
    <w:div w:id="1916279538">
      <w:bodyDiv w:val="1"/>
      <w:marLeft w:val="0"/>
      <w:marRight w:val="0"/>
      <w:marTop w:val="0"/>
      <w:marBottom w:val="0"/>
      <w:divBdr>
        <w:top w:val="none" w:sz="0" w:space="0" w:color="auto"/>
        <w:left w:val="none" w:sz="0" w:space="0" w:color="auto"/>
        <w:bottom w:val="none" w:sz="0" w:space="0" w:color="auto"/>
        <w:right w:val="none" w:sz="0" w:space="0" w:color="auto"/>
      </w:divBdr>
    </w:div>
    <w:div w:id="1916433062">
      <w:bodyDiv w:val="1"/>
      <w:marLeft w:val="0"/>
      <w:marRight w:val="0"/>
      <w:marTop w:val="0"/>
      <w:marBottom w:val="0"/>
      <w:divBdr>
        <w:top w:val="none" w:sz="0" w:space="0" w:color="auto"/>
        <w:left w:val="none" w:sz="0" w:space="0" w:color="auto"/>
        <w:bottom w:val="none" w:sz="0" w:space="0" w:color="auto"/>
        <w:right w:val="none" w:sz="0" w:space="0" w:color="auto"/>
      </w:divBdr>
    </w:div>
    <w:div w:id="1925335693">
      <w:bodyDiv w:val="1"/>
      <w:marLeft w:val="0"/>
      <w:marRight w:val="0"/>
      <w:marTop w:val="0"/>
      <w:marBottom w:val="0"/>
      <w:divBdr>
        <w:top w:val="none" w:sz="0" w:space="0" w:color="auto"/>
        <w:left w:val="none" w:sz="0" w:space="0" w:color="auto"/>
        <w:bottom w:val="none" w:sz="0" w:space="0" w:color="auto"/>
        <w:right w:val="none" w:sz="0" w:space="0" w:color="auto"/>
      </w:divBdr>
    </w:div>
    <w:div w:id="1941645183">
      <w:bodyDiv w:val="1"/>
      <w:marLeft w:val="0"/>
      <w:marRight w:val="0"/>
      <w:marTop w:val="0"/>
      <w:marBottom w:val="0"/>
      <w:divBdr>
        <w:top w:val="none" w:sz="0" w:space="0" w:color="auto"/>
        <w:left w:val="none" w:sz="0" w:space="0" w:color="auto"/>
        <w:bottom w:val="none" w:sz="0" w:space="0" w:color="auto"/>
        <w:right w:val="none" w:sz="0" w:space="0" w:color="auto"/>
      </w:divBdr>
    </w:div>
    <w:div w:id="1952317961">
      <w:bodyDiv w:val="1"/>
      <w:marLeft w:val="0"/>
      <w:marRight w:val="0"/>
      <w:marTop w:val="0"/>
      <w:marBottom w:val="0"/>
      <w:divBdr>
        <w:top w:val="none" w:sz="0" w:space="0" w:color="auto"/>
        <w:left w:val="none" w:sz="0" w:space="0" w:color="auto"/>
        <w:bottom w:val="none" w:sz="0" w:space="0" w:color="auto"/>
        <w:right w:val="none" w:sz="0" w:space="0" w:color="auto"/>
      </w:divBdr>
    </w:div>
    <w:div w:id="1959484336">
      <w:bodyDiv w:val="1"/>
      <w:marLeft w:val="0"/>
      <w:marRight w:val="0"/>
      <w:marTop w:val="0"/>
      <w:marBottom w:val="0"/>
      <w:divBdr>
        <w:top w:val="none" w:sz="0" w:space="0" w:color="auto"/>
        <w:left w:val="none" w:sz="0" w:space="0" w:color="auto"/>
        <w:bottom w:val="none" w:sz="0" w:space="0" w:color="auto"/>
        <w:right w:val="none" w:sz="0" w:space="0" w:color="auto"/>
      </w:divBdr>
    </w:div>
    <w:div w:id="199210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7238">
          <w:marLeft w:val="0"/>
          <w:marRight w:val="0"/>
          <w:marTop w:val="0"/>
          <w:marBottom w:val="0"/>
          <w:divBdr>
            <w:top w:val="none" w:sz="0" w:space="0" w:color="auto"/>
            <w:left w:val="none" w:sz="0" w:space="0" w:color="auto"/>
            <w:bottom w:val="none" w:sz="0" w:space="0" w:color="auto"/>
            <w:right w:val="none" w:sz="0" w:space="0" w:color="auto"/>
          </w:divBdr>
          <w:divsChild>
            <w:div w:id="415521536">
              <w:marLeft w:val="0"/>
              <w:marRight w:val="0"/>
              <w:marTop w:val="0"/>
              <w:marBottom w:val="0"/>
              <w:divBdr>
                <w:top w:val="none" w:sz="0" w:space="0" w:color="auto"/>
                <w:left w:val="none" w:sz="0" w:space="0" w:color="auto"/>
                <w:bottom w:val="none" w:sz="0" w:space="0" w:color="auto"/>
                <w:right w:val="none" w:sz="0" w:space="0" w:color="auto"/>
              </w:divBdr>
              <w:divsChild>
                <w:div w:id="2038698449">
                  <w:marLeft w:val="300"/>
                  <w:marRight w:val="0"/>
                  <w:marTop w:val="300"/>
                  <w:marBottom w:val="0"/>
                  <w:divBdr>
                    <w:top w:val="none" w:sz="0" w:space="0" w:color="auto"/>
                    <w:left w:val="none" w:sz="0" w:space="0" w:color="auto"/>
                    <w:bottom w:val="none" w:sz="0" w:space="0" w:color="auto"/>
                    <w:right w:val="none" w:sz="0" w:space="0" w:color="auto"/>
                  </w:divBdr>
                  <w:divsChild>
                    <w:div w:id="474684558">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2000452618">
      <w:bodyDiv w:val="1"/>
      <w:marLeft w:val="0"/>
      <w:marRight w:val="0"/>
      <w:marTop w:val="0"/>
      <w:marBottom w:val="0"/>
      <w:divBdr>
        <w:top w:val="none" w:sz="0" w:space="0" w:color="auto"/>
        <w:left w:val="none" w:sz="0" w:space="0" w:color="auto"/>
        <w:bottom w:val="none" w:sz="0" w:space="0" w:color="auto"/>
        <w:right w:val="none" w:sz="0" w:space="0" w:color="auto"/>
      </w:divBdr>
    </w:div>
    <w:div w:id="2001737386">
      <w:bodyDiv w:val="1"/>
      <w:marLeft w:val="0"/>
      <w:marRight w:val="0"/>
      <w:marTop w:val="0"/>
      <w:marBottom w:val="0"/>
      <w:divBdr>
        <w:top w:val="none" w:sz="0" w:space="0" w:color="auto"/>
        <w:left w:val="none" w:sz="0" w:space="0" w:color="auto"/>
        <w:bottom w:val="none" w:sz="0" w:space="0" w:color="auto"/>
        <w:right w:val="none" w:sz="0" w:space="0" w:color="auto"/>
      </w:divBdr>
    </w:div>
    <w:div w:id="2026635940">
      <w:bodyDiv w:val="1"/>
      <w:marLeft w:val="0"/>
      <w:marRight w:val="0"/>
      <w:marTop w:val="0"/>
      <w:marBottom w:val="0"/>
      <w:divBdr>
        <w:top w:val="none" w:sz="0" w:space="0" w:color="auto"/>
        <w:left w:val="none" w:sz="0" w:space="0" w:color="auto"/>
        <w:bottom w:val="none" w:sz="0" w:space="0" w:color="auto"/>
        <w:right w:val="none" w:sz="0" w:space="0" w:color="auto"/>
      </w:divBdr>
    </w:div>
    <w:div w:id="20723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brown@clark.edu" TargetMode="External"/><Relationship Id="rId21" Type="http://schemas.openxmlformats.org/officeDocument/2006/relationships/hyperlink" Target="mailto:dgoebel@clark.edu" TargetMode="External"/><Relationship Id="rId42" Type="http://schemas.openxmlformats.org/officeDocument/2006/relationships/hyperlink" Target="https://www.clark.edu/current-students/" TargetMode="External"/><Relationship Id="rId47" Type="http://schemas.openxmlformats.org/officeDocument/2006/relationships/hyperlink" Target="https://www.clark.edu/enroll/advising-services/schedule.php" TargetMode="External"/><Relationship Id="rId63" Type="http://schemas.openxmlformats.org/officeDocument/2006/relationships/hyperlink" Target="mailto:careerservices@clark.edu" TargetMode="External"/><Relationship Id="rId68" Type="http://schemas.openxmlformats.org/officeDocument/2006/relationships/hyperlink" Target="https://www.clark.edu/current-students/" TargetMode="External"/><Relationship Id="rId84" Type="http://schemas.openxmlformats.org/officeDocument/2006/relationships/fontTable" Target="fontTable.xml"/><Relationship Id="rId16" Type="http://schemas.openxmlformats.org/officeDocument/2006/relationships/hyperlink" Target="mailto:slelo@clark.edu" TargetMode="External"/><Relationship Id="rId11" Type="http://schemas.openxmlformats.org/officeDocument/2006/relationships/hyperlink" Target="https://taxaide.aarpfoundation.org/online-self-and-assisted-prep" TargetMode="External"/><Relationship Id="rId32" Type="http://schemas.openxmlformats.org/officeDocument/2006/relationships/hyperlink" Target="https://iurbanteen.org/programs/future-teachers-pathway-fellowship/" TargetMode="External"/><Relationship Id="rId37" Type="http://schemas.openxmlformats.org/officeDocument/2006/relationships/image" Target="media/image5.jpeg"/><Relationship Id="rId53" Type="http://schemas.openxmlformats.org/officeDocument/2006/relationships/hyperlink" Target="https://gcc02.safelinks.protection.outlook.com/?url=https%3A%2F%2Fwww.irsvideos.gov%2FWebinars%2FITINProcessWebinar&amp;data=05%7C01%7CJanet.Snook%40clark.wa.gov%7C80ff021745f64f2904d608daedb73a0d%7C389c6904b0734843a92d4a72a350cf02%7C1%7C0%7C638083668476579651%7CUnknown%7CTWFpbGZsb3d8eyJWIjoiMC4wLjAwMDAiLCJQIjoiV2luMzIiLCJBTiI6Ik1haWwiLCJXVCI6Mn0%3D%7C3000%7C%7C%7C&amp;sdata=P8XmCQ5xLM9Lc9JL1vh8awiWHlrYoGXE%2BWD3PkIVGqg%3D&amp;reserved=0" TargetMode="External"/><Relationship Id="rId58" Type="http://schemas.openxmlformats.org/officeDocument/2006/relationships/hyperlink" Target="https://clarkcollege.instructure.com/courses/1943951" TargetMode="External"/><Relationship Id="rId74" Type="http://schemas.openxmlformats.org/officeDocument/2006/relationships/hyperlink" Target="https://www.clark.edu/campus-life/student-support/diversity-and-equity/success-coaches/index.php" TargetMode="External"/><Relationship Id="rId79" Type="http://schemas.openxmlformats.org/officeDocument/2006/relationships/hyperlink" Target="http://www.clark.edu/campus-life/student-support/disability_support/documentation_guidelines.php" TargetMode="External"/><Relationship Id="rId5" Type="http://schemas.openxmlformats.org/officeDocument/2006/relationships/numbering" Target="numbering.xml"/><Relationship Id="rId19" Type="http://schemas.openxmlformats.org/officeDocument/2006/relationships/hyperlink" Target="https://www.thehistorictrust.org/2022-marshall-youth-leadership-nomination-form/?blm_aid=21620" TargetMode="External"/><Relationship Id="rId14" Type="http://schemas.openxmlformats.org/officeDocument/2006/relationships/hyperlink" Target="mailto:mbrown@clark.edu" TargetMode="External"/><Relationship Id="rId22" Type="http://schemas.openxmlformats.org/officeDocument/2006/relationships/hyperlink" Target="https://www.clark.edu/campus-life/student-life/clubs/index.php" TargetMode="External"/><Relationship Id="rId27" Type="http://schemas.openxmlformats.org/officeDocument/2006/relationships/image" Target="media/image3.jpeg"/><Relationship Id="rId30" Type="http://schemas.openxmlformats.org/officeDocument/2006/relationships/hyperlink" Target="https://www.waopportunityscholarship.org/students/applicants/baccalaureate/" TargetMode="External"/><Relationship Id="rId35" Type="http://schemas.openxmlformats.org/officeDocument/2006/relationships/image" Target="media/image4.jpeg"/><Relationship Id="rId43" Type="http://schemas.openxmlformats.org/officeDocument/2006/relationships/hyperlink" Target="mailto:careerservices@clark.edu" TargetMode="External"/><Relationship Id="rId48" Type="http://schemas.openxmlformats.org/officeDocument/2006/relationships/hyperlink" Target="https://forms.office.com/pages/responsepage.aspx?id=EwQM8GwdfEOGn0tNAatl7YEp5BldMXRHs3JcITOPRKJUOVhJSDRQV1JOVlBaU0c4RVRURldFV1lPQiQlQCN0PWcu" TargetMode="External"/><Relationship Id="rId56" Type="http://schemas.openxmlformats.org/officeDocument/2006/relationships/hyperlink" Target="https://www.clark.edu/campus-life/student-support/tutoring/index.php" TargetMode="External"/><Relationship Id="rId64" Type="http://schemas.openxmlformats.org/officeDocument/2006/relationships/hyperlink" Target="mailto:cfs@clark.edu" TargetMode="External"/><Relationship Id="rId69" Type="http://schemas.openxmlformats.org/officeDocument/2006/relationships/hyperlink" Target="https://www.clark.edu/campus-life/student-support/penguinpantry/" TargetMode="External"/><Relationship Id="rId77" Type="http://schemas.openxmlformats.org/officeDocument/2006/relationships/hyperlink" Target="http://www.Clark.edu/cc/wes" TargetMode="External"/><Relationship Id="rId8" Type="http://schemas.openxmlformats.org/officeDocument/2006/relationships/webSettings" Target="webSettings.xml"/><Relationship Id="rId51" Type="http://schemas.openxmlformats.org/officeDocument/2006/relationships/hyperlink" Target="https://www.clark.edu/enroll/careers/events/success_workshops.php" TargetMode="External"/><Relationship Id="rId72" Type="http://schemas.openxmlformats.org/officeDocument/2006/relationships/image" Target="media/image8.jpg"/><Relationship Id="rId80" Type="http://schemas.openxmlformats.org/officeDocument/2006/relationships/hyperlink" Target="mailto:dss@clark.edu"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lark.edu/campus-life/student-support/counseling/health_services/index.php" TargetMode="External"/><Relationship Id="rId17" Type="http://schemas.openxmlformats.org/officeDocument/2006/relationships/image" Target="media/image2.jpeg"/><Relationship Id="rId25" Type="http://schemas.openxmlformats.org/officeDocument/2006/relationships/hyperlink" Target="https://questionpro.com/t/AXIpTZwee5" TargetMode="External"/><Relationship Id="rId33" Type="http://schemas.openxmlformats.org/officeDocument/2006/relationships/hyperlink" Target="mailto:aponceromero@clark.edu" TargetMode="External"/><Relationship Id="rId38" Type="http://schemas.openxmlformats.org/officeDocument/2006/relationships/hyperlink" Target="mailto:slelo@clark.edu" TargetMode="External"/><Relationship Id="rId46" Type="http://schemas.openxmlformats.org/officeDocument/2006/relationships/hyperlink" Target="mailto:studentlife@clark.edu" TargetMode="External"/><Relationship Id="rId59" Type="http://schemas.openxmlformats.org/officeDocument/2006/relationships/hyperlink" Target="https://etutoringonline.org/" TargetMode="External"/><Relationship Id="rId67" Type="http://schemas.openxmlformats.org/officeDocument/2006/relationships/image" Target="media/image7.jpg"/><Relationship Id="rId20" Type="http://schemas.openxmlformats.org/officeDocument/2006/relationships/hyperlink" Target="https://forms.office.com/Pages/ResponsePage.aspx?id=EwQM8GwdfEOGn0tNAatl7YEp5BldMXRHs3JcITOPRKJUQjIwWktMTFFUWFg1VTFaME5LQlhEMTQ2NCQlQCN0PWcu&amp;wdLOR=cD07AD068-F892-4FDD-B715-2FC5F42FAAC3" TargetMode="External"/><Relationship Id="rId41" Type="http://schemas.openxmlformats.org/officeDocument/2006/relationships/image" Target="media/image6.jpeg"/><Relationship Id="rId54" Type="http://schemas.openxmlformats.org/officeDocument/2006/relationships/hyperlink" Target="https://gcc02.safelinks.protection.outlook.com/?url=https%3A%2F%2Fsurvey.alchemer.com%2Fs3%2F7027130%2FWFTC-Eligibility-Assistant&amp;data=05%7C01%7CJanet.Snook%40clark.wa.gov%7C80ff021745f64f2904d608daedb73a0d%7C389c6904b0734843a92d4a72a350cf02%7C1%7C0%7C638083668476579651%7CUnknown%7CTWFpbGZsb3d8eyJWIjoiMC4wLjAwMDAiLCJQIjoiV2luMzIiLCJBTiI6Ik1haWwiLCJXVCI6Mn0%3D%7C3000%7C%7C%7C&amp;sdata=53kYz6CTZUx%2BqeXaJ1jOPMBPTVSbzkpISRxOLn%2Fx0fc%3D&amp;reserved=0" TargetMode="External"/><Relationship Id="rId62" Type="http://schemas.openxmlformats.org/officeDocument/2006/relationships/hyperlink" Target="https://www.clark.edu/enroll/careers/career-center/career_assessments.php" TargetMode="External"/><Relationship Id="rId70" Type="http://schemas.openxmlformats.org/officeDocument/2006/relationships/hyperlink" Target="https://outlook.office365.com/owa/calendar/LegalConsultation@clarkcoll.onmicrosoft.com/bookings/" TargetMode="External"/><Relationship Id="rId75" Type="http://schemas.openxmlformats.org/officeDocument/2006/relationships/hyperlink" Target="https://outlook.office365.com/owa/calendar/AreaofStudyStudentSuccessCoaches@clarkcoll.onmicrosoft.com/bookings/" TargetMode="External"/><Relationship Id="rId83" Type="http://schemas.openxmlformats.org/officeDocument/2006/relationships/hyperlink" Target="https://www.clark.edu/campus-life/student-support/security/anti-hazing.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mailto:studentlife@clark.edu" TargetMode="External"/><Relationship Id="rId28" Type="http://schemas.openxmlformats.org/officeDocument/2006/relationships/hyperlink" Target="https://www.clark.edu/enroll/paying-for-college/scholarships/foundation/index.php" TargetMode="External"/><Relationship Id="rId36" Type="http://schemas.openxmlformats.org/officeDocument/2006/relationships/hyperlink" Target="mailto:slelo@clark.edu" TargetMode="External"/><Relationship Id="rId49" Type="http://schemas.openxmlformats.org/officeDocument/2006/relationships/hyperlink" Target="mailto:slelo@clark.edu" TargetMode="External"/><Relationship Id="rId57" Type="http://schemas.openxmlformats.org/officeDocument/2006/relationships/hyperlink" Target="https://clarkcollege.instructure.com/courses/2008261" TargetMode="External"/><Relationship Id="rId10" Type="http://schemas.openxmlformats.org/officeDocument/2006/relationships/endnotes" Target="endnotes.xml"/><Relationship Id="rId31" Type="http://schemas.openxmlformats.org/officeDocument/2006/relationships/hyperlink" Target="https://wwin.org/star-scholars/" TargetMode="External"/><Relationship Id="rId44" Type="http://schemas.openxmlformats.org/officeDocument/2006/relationships/hyperlink" Target="https://www.clark.edu/enroll/paying-for-college/wstudy.php" TargetMode="External"/><Relationship Id="rId52" Type="http://schemas.openxmlformats.org/officeDocument/2006/relationships/hyperlink" Target="https://www.clark.edu/enroll/advising-services/events.php" TargetMode="External"/><Relationship Id="rId60" Type="http://schemas.openxmlformats.org/officeDocument/2006/relationships/hyperlink" Target="https://forms.office.com/r/nG5t8kwGLc" TargetMode="External"/><Relationship Id="rId65" Type="http://schemas.openxmlformats.org/officeDocument/2006/relationships/hyperlink" Target="mailto:studentsuccess@clark.edu" TargetMode="External"/><Relationship Id="rId73" Type="http://schemas.openxmlformats.org/officeDocument/2006/relationships/hyperlink" Target="mailto:chc@clark.edu" TargetMode="External"/><Relationship Id="rId78" Type="http://schemas.openxmlformats.org/officeDocument/2006/relationships/hyperlink" Target="http://www.clark.edu/campus-life/student-support/disability_support/access_procedure.php" TargetMode="External"/><Relationship Id="rId81" Type="http://schemas.openxmlformats.org/officeDocument/2006/relationships/hyperlink" Target="http://www.clark.edu/ds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hc@clark.edu" TargetMode="External"/><Relationship Id="rId18" Type="http://schemas.openxmlformats.org/officeDocument/2006/relationships/hyperlink" Target="https://forms.office.com/r/ZPMNcYFhPr" TargetMode="External"/><Relationship Id="rId39" Type="http://schemas.openxmlformats.org/officeDocument/2006/relationships/hyperlink" Target="https://eventgameshows.com/clark23/" TargetMode="External"/><Relationship Id="rId34" Type="http://schemas.openxmlformats.org/officeDocument/2006/relationships/hyperlink" Target="https://clark-edu.zoom.us/j/88188459950" TargetMode="External"/><Relationship Id="rId50" Type="http://schemas.openxmlformats.org/officeDocument/2006/relationships/hyperlink" Target="https://www.clark.edu/enroll/careers/events/studentsuccessworkshops.pdf" TargetMode="External"/><Relationship Id="rId55" Type="http://schemas.openxmlformats.org/officeDocument/2006/relationships/hyperlink" Target="https://gcc02.safelinks.protection.outlook.com/?url=https%3A%2F%2Fworkingfamiliescredit.wa.gov%2F&amp;data=05%7C01%7CJanet.Snook%40clark.wa.gov%7C80ff021745f64f2904d608daedb73a0d%7C389c6904b0734843a92d4a72a350cf02%7C1%7C0%7C638083668476579651%7CUnknown%7CTWFpbGZsb3d8eyJWIjoiMC4wLjAwMDAiLCJQIjoiV2luMzIiLCJBTiI6Ik1haWwiLCJXVCI6Mn0%3D%7C3000%7C%7C%7C&amp;sdata=sVcHg93yiRCX91noUATCvORarNafXbEh1bZUn38a16A%3D&amp;reserved=0" TargetMode="External"/><Relationship Id="rId76" Type="http://schemas.openxmlformats.org/officeDocument/2006/relationships/hyperlink" Target="https://clark-edu.zoom.us/j/9362318054" TargetMode="External"/><Relationship Id="rId7" Type="http://schemas.openxmlformats.org/officeDocument/2006/relationships/settings" Target="settings.xml"/><Relationship Id="rId71" Type="http://schemas.openxmlformats.org/officeDocument/2006/relationships/hyperlink" Target="mailto:slelo@clark.edu" TargetMode="External"/><Relationship Id="rId2" Type="http://schemas.openxmlformats.org/officeDocument/2006/relationships/customXml" Target="../customXml/item2.xml"/><Relationship Id="rId29" Type="http://schemas.openxmlformats.org/officeDocument/2006/relationships/hyperlink" Target="https://www.clark.edu/enroll/paying-for-college/scholarships/index.php" TargetMode="External"/><Relationship Id="rId24" Type="http://schemas.openxmlformats.org/officeDocument/2006/relationships/hyperlink" Target="http://www.clark.edu/cc/efa" TargetMode="External"/><Relationship Id="rId40" Type="http://schemas.openxmlformats.org/officeDocument/2006/relationships/hyperlink" Target="https://eventgameshows.com/clark210/" TargetMode="External"/><Relationship Id="rId45" Type="http://schemas.openxmlformats.org/officeDocument/2006/relationships/hyperlink" Target="https://www.clark.edu/campus-life/student-life/index.php" TargetMode="External"/><Relationship Id="rId66" Type="http://schemas.openxmlformats.org/officeDocument/2006/relationships/hyperlink" Target="https://www.clark.edu/campus-life/student_ID.php" TargetMode="External"/><Relationship Id="rId61" Type="http://schemas.openxmlformats.org/officeDocument/2006/relationships/hyperlink" Target="https://forms.office.com/r/nG5t8kwGLc" TargetMode="External"/><Relationship Id="rId82" Type="http://schemas.openxmlformats.org/officeDocument/2006/relationships/hyperlink" Target="https://www.clark.edu/campus-life/student-support/security/drug-free-schools-and-communities-a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194C8046E9F4AB2B5CFEA3F5FD84B" ma:contentTypeVersion="37" ma:contentTypeDescription="Create a new document." ma:contentTypeScope="" ma:versionID="0700b63b0eab366ffd6dd3c6d07dfb2b">
  <xsd:schema xmlns:xsd="http://www.w3.org/2001/XMLSchema" xmlns:xs="http://www.w3.org/2001/XMLSchema" xmlns:p="http://schemas.microsoft.com/office/2006/metadata/properties" xmlns:ns1="http://schemas.microsoft.com/sharepoint/v3" xmlns:ns3="84d4f2a5-bede-4075-9df0-65f7c4b1c179" xmlns:ns4="6fa86a05-0efb-4e01-b8bb-8025df277d80" targetNamespace="http://schemas.microsoft.com/office/2006/metadata/properties" ma:root="true" ma:fieldsID="0514fc833332cd284b5461dc69743b42" ns1:_="" ns3:_="" ns4:_="">
    <xsd:import namespace="http://schemas.microsoft.com/sharepoint/v3"/>
    <xsd:import namespace="84d4f2a5-bede-4075-9df0-65f7c4b1c179"/>
    <xsd:import namespace="6fa86a05-0efb-4e01-b8bb-8025df277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f2a5-bede-4075-9df0-65f7c4b1c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86a05-0efb-4e01-b8bb-8025df277d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84d4f2a5-bede-4075-9df0-65f7c4b1c179" xsi:nil="true"/>
    <_ip_UnifiedCompliancePolicyUIAction xmlns="http://schemas.microsoft.com/sharepoint/v3" xsi:nil="true"/>
    <Self_Registration_Enabled xmlns="84d4f2a5-bede-4075-9df0-65f7c4b1c179" xsi:nil="true"/>
    <AppVersion xmlns="84d4f2a5-bede-4075-9df0-65f7c4b1c179" xsi:nil="true"/>
    <Invited_Leaders xmlns="84d4f2a5-bede-4075-9df0-65f7c4b1c179" xsi:nil="true"/>
    <Invited_Members xmlns="84d4f2a5-bede-4075-9df0-65f7c4b1c179" xsi:nil="true"/>
    <Math_Settings xmlns="84d4f2a5-bede-4075-9df0-65f7c4b1c179" xsi:nil="true"/>
    <TeamsChannelId xmlns="84d4f2a5-bede-4075-9df0-65f7c4b1c179" xsi:nil="true"/>
    <_ip_UnifiedCompliancePolicyProperties xmlns="http://schemas.microsoft.com/sharepoint/v3" xsi:nil="true"/>
    <Templates xmlns="84d4f2a5-bede-4075-9df0-65f7c4b1c179" xsi:nil="true"/>
    <Has_Leaders_Only_SectionGroup xmlns="84d4f2a5-bede-4075-9df0-65f7c4b1c179" xsi:nil="true"/>
    <Distribution_Groups xmlns="84d4f2a5-bede-4075-9df0-65f7c4b1c179" xsi:nil="true"/>
    <IsNotebookLocked xmlns="84d4f2a5-bede-4075-9df0-65f7c4b1c179" xsi:nil="true"/>
    <DefaultSectionNames xmlns="84d4f2a5-bede-4075-9df0-65f7c4b1c179" xsi:nil="true"/>
    <Is_Collaboration_Space_Locked xmlns="84d4f2a5-bede-4075-9df0-65f7c4b1c179" xsi:nil="true"/>
    <CultureName xmlns="84d4f2a5-bede-4075-9df0-65f7c4b1c179" xsi:nil="true"/>
    <Owner xmlns="84d4f2a5-bede-4075-9df0-65f7c4b1c179">
      <UserInfo>
        <DisplayName/>
        <AccountId xsi:nil="true"/>
        <AccountType/>
      </UserInfo>
    </Owner>
    <Leaders xmlns="84d4f2a5-bede-4075-9df0-65f7c4b1c179">
      <UserInfo>
        <DisplayName/>
        <AccountId xsi:nil="true"/>
        <AccountType/>
      </UserInfo>
    </Leaders>
    <Members xmlns="84d4f2a5-bede-4075-9df0-65f7c4b1c179">
      <UserInfo>
        <DisplayName/>
        <AccountId xsi:nil="true"/>
        <AccountType/>
      </UserInfo>
    </Members>
    <Member_Groups xmlns="84d4f2a5-bede-4075-9df0-65f7c4b1c179">
      <UserInfo>
        <DisplayName/>
        <AccountId xsi:nil="true"/>
        <AccountType/>
      </UserInfo>
    </Member_Groups>
    <NotebookType xmlns="84d4f2a5-bede-4075-9df0-65f7c4b1c179" xsi:nil="true"/>
    <FolderType xmlns="84d4f2a5-bede-4075-9df0-65f7c4b1c179" xsi:nil="true"/>
    <_activity xmlns="84d4f2a5-bede-4075-9df0-65f7c4b1c1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6DD4-25F0-4E03-85E5-68FDF485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d4f2a5-bede-4075-9df0-65f7c4b1c179"/>
    <ds:schemaRef ds:uri="6fa86a05-0efb-4e01-b8bb-8025df27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187AE-BBB5-4E74-AEB5-D12BA79D7156}">
  <ds:schemaRefs>
    <ds:schemaRef ds:uri="http://schemas.microsoft.com/sharepoint/v3/contenttype/forms"/>
  </ds:schemaRefs>
</ds:datastoreItem>
</file>

<file path=customXml/itemProps3.xml><?xml version="1.0" encoding="utf-8"?>
<ds:datastoreItem xmlns:ds="http://schemas.openxmlformats.org/officeDocument/2006/customXml" ds:itemID="{7566879F-DF35-464E-9F10-50967BD85597}">
  <ds:schemaRefs>
    <ds:schemaRef ds:uri="http://schemas.microsoft.com/office/2006/metadata/properties"/>
    <ds:schemaRef ds:uri="http://schemas.microsoft.com/office/infopath/2007/PartnerControls"/>
    <ds:schemaRef ds:uri="84d4f2a5-bede-4075-9df0-65f7c4b1c179"/>
    <ds:schemaRef ds:uri="http://schemas.microsoft.com/sharepoint/v3"/>
  </ds:schemaRefs>
</ds:datastoreItem>
</file>

<file path=customXml/itemProps4.xml><?xml version="1.0" encoding="utf-8"?>
<ds:datastoreItem xmlns:ds="http://schemas.openxmlformats.org/officeDocument/2006/customXml" ds:itemID="{B1F44EF5-09E3-4C77-A4F7-AB2200DC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Leasure</dc:creator>
  <cp:keywords/>
  <dc:description/>
  <cp:lastModifiedBy>Leasure, Heather</cp:lastModifiedBy>
  <cp:revision>61</cp:revision>
  <dcterms:created xsi:type="dcterms:W3CDTF">2023-01-30T20:22:00Z</dcterms:created>
  <dcterms:modified xsi:type="dcterms:W3CDTF">2023-02-06T18:56:00Z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0x0101000D1194C8046E9F4AB2B5CFEA3F5FD84B</vt:lpwstr>
  </property>
</Properties>
</file>